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0E810" w14:textId="77777777" w:rsidR="00982E95" w:rsidRPr="00F704E2" w:rsidRDefault="00982E95" w:rsidP="00982E95">
      <w:pPr>
        <w:jc w:val="center"/>
        <w:rPr>
          <w:rFonts w:asciiTheme="minorHAnsi" w:hAnsiTheme="minorHAnsi" w:cstheme="minorHAnsi"/>
          <w:b/>
          <w:bCs/>
          <w:color w:val="000000" w:themeColor="text1"/>
          <w:lang w:val="en-CA"/>
        </w:rPr>
      </w:pPr>
      <w:bookmarkStart w:id="0" w:name="_Hlk174003173"/>
      <w:r w:rsidRPr="00F704E2">
        <w:rPr>
          <w:rFonts w:asciiTheme="minorHAnsi" w:hAnsiTheme="minorHAnsi" w:cstheme="minorHAnsi"/>
          <w:b/>
          <w:bCs/>
          <w:color w:val="000000" w:themeColor="text1"/>
          <w:lang w:val="en-CA"/>
        </w:rPr>
        <w:t>St. Andrew’s Presbyterian Church, Perth</w:t>
      </w:r>
    </w:p>
    <w:p w14:paraId="4FA365C9" w14:textId="2CBB5214" w:rsidR="00982E95" w:rsidRPr="00F704E2" w:rsidRDefault="00982E95" w:rsidP="00982E95">
      <w:pPr>
        <w:jc w:val="center"/>
        <w:rPr>
          <w:rFonts w:asciiTheme="minorHAnsi" w:hAnsiTheme="minorHAnsi" w:cstheme="minorHAnsi"/>
          <w:b/>
          <w:bCs/>
          <w:color w:val="000000" w:themeColor="text1"/>
          <w:lang w:val="en-CA"/>
        </w:rPr>
      </w:pPr>
      <w:r>
        <w:rPr>
          <w:rFonts w:asciiTheme="minorHAnsi" w:hAnsiTheme="minorHAnsi" w:cstheme="minorHAnsi"/>
          <w:b/>
          <w:bCs/>
          <w:color w:val="000000" w:themeColor="text1"/>
          <w:lang w:val="en-CA"/>
        </w:rPr>
        <w:t>Sunday</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September</w:t>
      </w:r>
      <w:r w:rsidRPr="00F704E2">
        <w:rPr>
          <w:rFonts w:asciiTheme="minorHAnsi" w:hAnsiTheme="minorHAnsi" w:cstheme="minorHAnsi"/>
          <w:b/>
          <w:bCs/>
          <w:color w:val="000000" w:themeColor="text1"/>
          <w:lang w:val="en-CA"/>
        </w:rPr>
        <w:t xml:space="preserve"> </w:t>
      </w:r>
      <w:r>
        <w:rPr>
          <w:rFonts w:asciiTheme="minorHAnsi" w:hAnsiTheme="minorHAnsi" w:cstheme="minorHAnsi"/>
          <w:b/>
          <w:bCs/>
          <w:color w:val="000000" w:themeColor="text1"/>
          <w:lang w:val="en-CA"/>
        </w:rPr>
        <w:t>22</w:t>
      </w:r>
      <w:r>
        <w:rPr>
          <w:rFonts w:asciiTheme="minorHAnsi" w:hAnsiTheme="minorHAnsi" w:cstheme="minorHAnsi"/>
          <w:b/>
          <w:bCs/>
          <w:color w:val="000000" w:themeColor="text1"/>
          <w:vertAlign w:val="superscript"/>
          <w:lang w:val="en-CA"/>
        </w:rPr>
        <w:t>nd</w:t>
      </w:r>
      <w:r w:rsidRPr="00F704E2">
        <w:rPr>
          <w:rFonts w:asciiTheme="minorHAnsi" w:hAnsiTheme="minorHAnsi" w:cstheme="minorHAnsi"/>
          <w:b/>
          <w:bCs/>
          <w:color w:val="000000" w:themeColor="text1"/>
          <w:lang w:val="en-CA"/>
        </w:rPr>
        <w:t>, 2024</w:t>
      </w:r>
    </w:p>
    <w:p w14:paraId="1BBF8905" w14:textId="719ACFFA" w:rsidR="00982E95" w:rsidRPr="00982E95" w:rsidRDefault="00982E95" w:rsidP="00982E95">
      <w:pPr>
        <w:jc w:val="center"/>
        <w:rPr>
          <w:rFonts w:asciiTheme="minorHAnsi" w:hAnsiTheme="minorHAnsi" w:cstheme="minorHAnsi"/>
          <w:b/>
          <w:bCs/>
          <w:color w:val="000000" w:themeColor="text1"/>
        </w:rPr>
      </w:pPr>
      <w:r w:rsidRPr="00F704E2">
        <w:rPr>
          <w:rFonts w:asciiTheme="minorHAnsi" w:hAnsiTheme="minorHAnsi" w:cstheme="minorHAnsi"/>
          <w:b/>
          <w:bCs/>
          <w:color w:val="000000" w:themeColor="text1"/>
        </w:rPr>
        <w:t>Rev. Gerry Gallant</w:t>
      </w:r>
      <w:bookmarkEnd w:id="0"/>
    </w:p>
    <w:p w14:paraId="5710015B" w14:textId="77777777" w:rsidR="00982E95" w:rsidRDefault="00982E95" w:rsidP="00C02E91">
      <w:pPr>
        <w:pStyle w:val="NoSpacing"/>
        <w:jc w:val="center"/>
        <w:rPr>
          <w:rFonts w:cstheme="minorHAnsi"/>
          <w:b/>
          <w:bCs/>
          <w:color w:val="000000" w:themeColor="text1"/>
        </w:rPr>
      </w:pPr>
    </w:p>
    <w:p w14:paraId="3915FEA2" w14:textId="1DF83B84" w:rsidR="00C02E91" w:rsidRPr="00C02E91" w:rsidRDefault="00C02E91" w:rsidP="00C02E91">
      <w:pPr>
        <w:pStyle w:val="NoSpacing"/>
        <w:jc w:val="center"/>
        <w:rPr>
          <w:rFonts w:cstheme="minorHAnsi"/>
          <w:b/>
          <w:bCs/>
          <w:color w:val="000000" w:themeColor="text1"/>
        </w:rPr>
      </w:pPr>
      <w:r w:rsidRPr="00C02E91">
        <w:rPr>
          <w:rFonts w:cstheme="minorHAnsi"/>
          <w:b/>
          <w:bCs/>
          <w:color w:val="000000" w:themeColor="text1"/>
        </w:rPr>
        <w:t>The Wisdom of the Lord</w:t>
      </w:r>
    </w:p>
    <w:p w14:paraId="12A5E97C" w14:textId="3518ED27" w:rsidR="007D2A96" w:rsidRPr="00CA34FB" w:rsidRDefault="007E203C" w:rsidP="00CA34FB">
      <w:pPr>
        <w:pStyle w:val="NoSpacing"/>
        <w:jc w:val="center"/>
        <w:rPr>
          <w:rFonts w:cstheme="minorHAnsi"/>
          <w:b/>
          <w:bCs/>
        </w:rPr>
      </w:pPr>
      <w:r>
        <w:rPr>
          <w:rFonts w:cstheme="minorHAnsi"/>
          <w:b/>
          <w:bCs/>
        </w:rPr>
        <w:t>Proper 20</w:t>
      </w:r>
    </w:p>
    <w:p w14:paraId="3C03F141" w14:textId="2D74B3BE" w:rsidR="00B33CF5" w:rsidRPr="001C4602" w:rsidRDefault="007E203C" w:rsidP="00B33CF5">
      <w:pPr>
        <w:jc w:val="center"/>
        <w:rPr>
          <w:rFonts w:asciiTheme="minorHAnsi" w:hAnsiTheme="minorHAnsi" w:cstheme="minorHAnsi"/>
          <w:b/>
          <w:bCs/>
          <w:color w:val="000000" w:themeColor="text1"/>
          <w:lang w:val="en-CA"/>
        </w:rPr>
      </w:pPr>
      <w:r>
        <w:rPr>
          <w:rFonts w:asciiTheme="minorHAnsi" w:hAnsiTheme="minorHAnsi" w:cstheme="minorHAnsi"/>
          <w:b/>
          <w:bCs/>
          <w:color w:val="000000" w:themeColor="text1"/>
          <w:lang w:val="en-CA"/>
        </w:rPr>
        <w:t>James 3:13-18</w:t>
      </w:r>
    </w:p>
    <w:p w14:paraId="250B3E92" w14:textId="77777777" w:rsidR="00B50F11" w:rsidRPr="001C4602" w:rsidRDefault="00B50F11" w:rsidP="00221D0D">
      <w:pPr>
        <w:rPr>
          <w:rFonts w:asciiTheme="minorHAnsi" w:eastAsia="Times New Roman" w:hAnsiTheme="minorHAnsi" w:cstheme="minorHAnsi"/>
          <w:color w:val="000000" w:themeColor="text1"/>
        </w:rPr>
      </w:pPr>
    </w:p>
    <w:p w14:paraId="3B6C2588" w14:textId="77777777" w:rsidR="00B50F11" w:rsidRPr="001C4602" w:rsidRDefault="00B50F11" w:rsidP="00221D0D">
      <w:pPr>
        <w:rPr>
          <w:rFonts w:asciiTheme="minorHAnsi" w:eastAsia="Times New Roman" w:hAnsiTheme="minorHAnsi" w:cstheme="minorHAnsi"/>
          <w:color w:val="000000" w:themeColor="text1"/>
        </w:rPr>
      </w:pPr>
    </w:p>
    <w:p w14:paraId="3EE8989D"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Welcome</w:t>
      </w:r>
    </w:p>
    <w:p w14:paraId="6137F882" w14:textId="487A65A5" w:rsidR="00221D0D" w:rsidRPr="001C4602" w:rsidRDefault="00221D0D" w:rsidP="00221D0D">
      <w:pPr>
        <w:rPr>
          <w:rFonts w:asciiTheme="minorHAnsi" w:eastAsia="Times New Roman" w:hAnsiTheme="minorHAnsi" w:cstheme="minorHAnsi"/>
          <w:color w:val="000000" w:themeColor="text1"/>
        </w:rPr>
      </w:pPr>
    </w:p>
    <w:p w14:paraId="6E243DFD" w14:textId="77777777" w:rsidR="006B4620" w:rsidRPr="001C4602" w:rsidRDefault="006B4620" w:rsidP="00221D0D">
      <w:pPr>
        <w:rPr>
          <w:rFonts w:asciiTheme="minorHAnsi" w:eastAsia="Times New Roman" w:hAnsiTheme="minorHAnsi" w:cstheme="minorHAnsi"/>
          <w:color w:val="000000" w:themeColor="text1"/>
        </w:rPr>
      </w:pPr>
    </w:p>
    <w:p w14:paraId="01B81C19" w14:textId="77777777" w:rsidR="00697601" w:rsidRPr="001C4602" w:rsidRDefault="00697601" w:rsidP="00697601">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Announcements </w:t>
      </w:r>
    </w:p>
    <w:p w14:paraId="439CB2F4" w14:textId="29489DB6" w:rsidR="00D51AA4" w:rsidRPr="001C4602" w:rsidRDefault="00D51AA4" w:rsidP="00887B48">
      <w:pPr>
        <w:pStyle w:val="ListParagraph"/>
        <w:rPr>
          <w:rFonts w:eastAsia="Times New Roman" w:cstheme="minorHAnsi"/>
          <w:color w:val="000000" w:themeColor="text1"/>
        </w:rPr>
      </w:pPr>
    </w:p>
    <w:p w14:paraId="68D5A1B4" w14:textId="77777777" w:rsidR="00887B48" w:rsidRPr="001C4602" w:rsidRDefault="00887B48" w:rsidP="00887B48">
      <w:pPr>
        <w:pStyle w:val="ListParagraph"/>
        <w:rPr>
          <w:rFonts w:eastAsia="Times New Roman" w:cstheme="minorHAnsi"/>
          <w:color w:val="000000" w:themeColor="text1"/>
        </w:rPr>
      </w:pPr>
    </w:p>
    <w:p w14:paraId="3EDF7134" w14:textId="77777777" w:rsidR="00871B5E" w:rsidRPr="001C4602" w:rsidRDefault="00D51AA4" w:rsidP="00871B5E">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Call to Worship</w:t>
      </w:r>
    </w:p>
    <w:p w14:paraId="0F8834D5"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Cs/>
          <w:color w:val="000000" w:themeColor="text1"/>
        </w:rPr>
        <w:t>Praise the name of the LORD.</w:t>
      </w:r>
      <w:r w:rsidRPr="00C12051">
        <w:rPr>
          <w:rFonts w:asciiTheme="minorHAnsi" w:hAnsiTheme="minorHAnsi" w:cstheme="minorHAnsi"/>
          <w:bCs/>
          <w:color w:val="000000" w:themeColor="text1"/>
        </w:rPr>
        <w:br/>
      </w:r>
      <w:r w:rsidRPr="00C12051">
        <w:rPr>
          <w:rFonts w:asciiTheme="minorHAnsi" w:hAnsiTheme="minorHAnsi" w:cstheme="minorHAnsi"/>
          <w:b/>
          <w:bCs/>
          <w:color w:val="000000" w:themeColor="text1"/>
        </w:rPr>
        <w:t>Blessed be the name of the LORD!</w:t>
      </w:r>
    </w:p>
    <w:p w14:paraId="775F785D"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Cs/>
          <w:color w:val="000000" w:themeColor="text1"/>
        </w:rPr>
        <w:t xml:space="preserve"> </w:t>
      </w:r>
      <w:r w:rsidRPr="00C12051">
        <w:rPr>
          <w:rFonts w:asciiTheme="minorHAnsi" w:hAnsiTheme="minorHAnsi" w:cstheme="minorHAnsi"/>
          <w:bCs/>
          <w:color w:val="000000" w:themeColor="text1"/>
        </w:rPr>
        <w:br/>
        <w:t>From the rising of the sun to its setting, praise the name of the LORD.</w:t>
      </w:r>
      <w:r w:rsidRPr="00C12051">
        <w:rPr>
          <w:rFonts w:asciiTheme="minorHAnsi" w:hAnsiTheme="minorHAnsi" w:cstheme="minorHAnsi"/>
          <w:bCs/>
          <w:color w:val="000000" w:themeColor="text1"/>
        </w:rPr>
        <w:br/>
      </w:r>
      <w:r w:rsidRPr="00C12051">
        <w:rPr>
          <w:rFonts w:asciiTheme="minorHAnsi" w:hAnsiTheme="minorHAnsi" w:cstheme="minorHAnsi"/>
          <w:b/>
          <w:bCs/>
          <w:color w:val="000000" w:themeColor="text1"/>
        </w:rPr>
        <w:t>We will bless God’s holy name now and evermore.</w:t>
      </w:r>
    </w:p>
    <w:p w14:paraId="24996F57" w14:textId="77777777" w:rsidR="007E203C" w:rsidRPr="00C12051" w:rsidRDefault="007E203C" w:rsidP="007E203C">
      <w:pPr>
        <w:ind w:left="720"/>
        <w:rPr>
          <w:rFonts w:asciiTheme="minorHAnsi" w:hAnsiTheme="minorHAnsi" w:cstheme="minorHAnsi"/>
          <w:bCs/>
          <w:color w:val="000000" w:themeColor="text1"/>
        </w:rPr>
      </w:pPr>
    </w:p>
    <w:p w14:paraId="2D511148" w14:textId="77777777" w:rsidR="007E203C" w:rsidRPr="00C12051" w:rsidRDefault="007E203C" w:rsidP="007E203C">
      <w:pPr>
        <w:ind w:left="720"/>
        <w:rPr>
          <w:rFonts w:asciiTheme="minorHAnsi" w:hAnsiTheme="minorHAnsi" w:cstheme="minorHAnsi"/>
          <w:bCs/>
          <w:color w:val="000000" w:themeColor="text1"/>
        </w:rPr>
      </w:pPr>
      <w:r w:rsidRPr="00C12051">
        <w:rPr>
          <w:rFonts w:asciiTheme="minorHAnsi" w:hAnsiTheme="minorHAnsi" w:cstheme="minorHAnsi"/>
          <w:bCs/>
          <w:color w:val="000000" w:themeColor="text1"/>
        </w:rPr>
        <w:t xml:space="preserve">The glory of the Lord is high above the heavens, </w:t>
      </w:r>
    </w:p>
    <w:p w14:paraId="1A10C53C"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Cs/>
          <w:color w:val="000000" w:themeColor="text1"/>
        </w:rPr>
        <w:t>but God raises up the poor and needy on the earth.</w:t>
      </w:r>
      <w:r w:rsidRPr="00C12051">
        <w:rPr>
          <w:rFonts w:asciiTheme="minorHAnsi" w:hAnsiTheme="minorHAnsi" w:cstheme="minorHAnsi"/>
          <w:bCs/>
          <w:color w:val="000000" w:themeColor="text1"/>
        </w:rPr>
        <w:br/>
      </w:r>
      <w:r w:rsidRPr="00C12051">
        <w:rPr>
          <w:rFonts w:asciiTheme="minorHAnsi" w:hAnsiTheme="minorHAnsi" w:cstheme="minorHAnsi"/>
          <w:b/>
          <w:bCs/>
          <w:color w:val="000000" w:themeColor="text1"/>
        </w:rPr>
        <w:t>So we will sing God’s praise.</w:t>
      </w:r>
    </w:p>
    <w:p w14:paraId="4E32139A" w14:textId="73857B9B" w:rsidR="00211343" w:rsidRPr="001C4602" w:rsidRDefault="00211343" w:rsidP="00CA34FB">
      <w:pPr>
        <w:tabs>
          <w:tab w:val="left" w:pos="1103"/>
        </w:tabs>
        <w:rPr>
          <w:rFonts w:asciiTheme="minorHAnsi" w:eastAsia="Times New Roman" w:hAnsiTheme="minorHAnsi" w:cstheme="minorHAnsi"/>
          <w:color w:val="000000" w:themeColor="text1"/>
        </w:rPr>
      </w:pPr>
    </w:p>
    <w:p w14:paraId="4E9DC167" w14:textId="7BFA5A01" w:rsidR="00221D0D"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Prayer of </w:t>
      </w:r>
      <w:r w:rsidR="004E5506" w:rsidRPr="001C4602">
        <w:rPr>
          <w:rFonts w:asciiTheme="minorHAnsi" w:eastAsia="Times New Roman" w:hAnsiTheme="minorHAnsi" w:cstheme="minorHAnsi"/>
          <w:b/>
          <w:bCs/>
          <w:color w:val="000000" w:themeColor="text1"/>
          <w:u w:val="single"/>
        </w:rPr>
        <w:t xml:space="preserve">Adoration and </w:t>
      </w:r>
      <w:r w:rsidRPr="001C4602">
        <w:rPr>
          <w:rFonts w:asciiTheme="minorHAnsi" w:eastAsia="Times New Roman" w:hAnsiTheme="minorHAnsi" w:cstheme="minorHAnsi"/>
          <w:b/>
          <w:bCs/>
          <w:color w:val="000000" w:themeColor="text1"/>
          <w:u w:val="single"/>
        </w:rPr>
        <w:t>Invocation</w:t>
      </w:r>
    </w:p>
    <w:p w14:paraId="04D85223"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God our Creator,</w:t>
      </w:r>
    </w:p>
    <w:p w14:paraId="79D3BB10"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 xml:space="preserve">You sustain your creation </w:t>
      </w:r>
    </w:p>
    <w:p w14:paraId="4ABC576A"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as the source of life for every precious thing.</w:t>
      </w:r>
    </w:p>
    <w:p w14:paraId="36724810"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You have given us more than we could ever earn or deserve,</w:t>
      </w:r>
    </w:p>
    <w:p w14:paraId="59435D63"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and so we offer you our love and loyalty,</w:t>
      </w:r>
    </w:p>
    <w:p w14:paraId="08627510"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 xml:space="preserve">for without you, we would not be. </w:t>
      </w:r>
    </w:p>
    <w:p w14:paraId="44318EF9"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 xml:space="preserve">Receive our worship this day, O God. </w:t>
      </w:r>
    </w:p>
    <w:p w14:paraId="3C46CE15"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 xml:space="preserve">Speak to us in the sounds and silence of this hour, </w:t>
      </w:r>
    </w:p>
    <w:p w14:paraId="035CDD7D"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 xml:space="preserve">and amaze us </w:t>
      </w:r>
    </w:p>
    <w:p w14:paraId="1CA9C06E"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with your promise of new life revealed in Jesus Christ,</w:t>
      </w:r>
    </w:p>
    <w:p w14:paraId="37480265" w14:textId="77777777" w:rsidR="007E203C" w:rsidRPr="00C12051" w:rsidRDefault="007E203C" w:rsidP="007E203C">
      <w:pPr>
        <w:ind w:left="720"/>
        <w:rPr>
          <w:rFonts w:asciiTheme="minorHAnsi" w:hAnsiTheme="minorHAnsi" w:cstheme="minorHAnsi"/>
          <w:color w:val="000000" w:themeColor="text1"/>
        </w:rPr>
      </w:pPr>
      <w:r w:rsidRPr="00C12051">
        <w:rPr>
          <w:rFonts w:asciiTheme="minorHAnsi" w:hAnsiTheme="minorHAnsi" w:cstheme="minorHAnsi"/>
          <w:color w:val="000000" w:themeColor="text1"/>
        </w:rPr>
        <w:t xml:space="preserve">and your power at work in us and among us through the Spirit. </w:t>
      </w:r>
    </w:p>
    <w:p w14:paraId="6090ACA3" w14:textId="77777777" w:rsidR="007E203C" w:rsidRPr="00982E95" w:rsidRDefault="007E203C" w:rsidP="007E203C">
      <w:pPr>
        <w:ind w:left="720"/>
        <w:rPr>
          <w:rFonts w:asciiTheme="minorHAnsi" w:hAnsiTheme="minorHAnsi" w:cstheme="minorHAnsi"/>
          <w:b/>
          <w:bCs/>
          <w:color w:val="000000" w:themeColor="text1"/>
        </w:rPr>
      </w:pPr>
      <w:r w:rsidRPr="00982E95">
        <w:rPr>
          <w:rFonts w:asciiTheme="minorHAnsi" w:hAnsiTheme="minorHAnsi" w:cstheme="minorHAnsi"/>
          <w:b/>
          <w:bCs/>
          <w:color w:val="000000" w:themeColor="text1"/>
        </w:rPr>
        <w:t>Amen.</w:t>
      </w:r>
    </w:p>
    <w:p w14:paraId="6C70D50B" w14:textId="77777777" w:rsidR="00364D6D" w:rsidRPr="00CA34FB" w:rsidRDefault="00364D6D" w:rsidP="00364D6D">
      <w:pPr>
        <w:rPr>
          <w:rFonts w:asciiTheme="minorHAnsi" w:eastAsia="Times New Roman" w:hAnsiTheme="minorHAnsi" w:cstheme="minorHAnsi"/>
          <w:color w:val="000000" w:themeColor="text1"/>
        </w:rPr>
      </w:pPr>
    </w:p>
    <w:p w14:paraId="127A42B0" w14:textId="77777777" w:rsidR="00C41569" w:rsidRDefault="00C41569" w:rsidP="00A926D6">
      <w:pPr>
        <w:rPr>
          <w:rFonts w:asciiTheme="minorHAnsi" w:eastAsia="Times New Roman" w:hAnsiTheme="minorHAnsi" w:cstheme="minorHAnsi"/>
          <w:b/>
          <w:bCs/>
          <w:color w:val="000000" w:themeColor="text1"/>
          <w:u w:val="single"/>
        </w:rPr>
      </w:pPr>
    </w:p>
    <w:p w14:paraId="3094CB9C" w14:textId="76BB8214" w:rsidR="00A926D6" w:rsidRPr="001C4602" w:rsidRDefault="00A926D6" w:rsidP="00A926D6">
      <w:pPr>
        <w:rPr>
          <w:rFonts w:asciiTheme="minorHAnsi" w:eastAsia="Times New Roman" w:hAnsiTheme="minorHAnsi" w:cstheme="minorHAnsi"/>
          <w:b/>
          <w:bCs/>
          <w:color w:val="000000" w:themeColor="text1"/>
          <w:u w:val="single"/>
        </w:rPr>
      </w:pPr>
      <w:r>
        <w:rPr>
          <w:rFonts w:asciiTheme="minorHAnsi" w:eastAsia="Times New Roman" w:hAnsiTheme="minorHAnsi" w:cstheme="minorHAnsi"/>
          <w:b/>
          <w:bCs/>
          <w:color w:val="000000" w:themeColor="text1"/>
          <w:u w:val="single"/>
        </w:rPr>
        <w:t>Children’s</w:t>
      </w:r>
      <w:r w:rsidRPr="001C4602">
        <w:rPr>
          <w:rFonts w:asciiTheme="minorHAnsi" w:eastAsia="Times New Roman" w:hAnsiTheme="minorHAnsi" w:cstheme="minorHAnsi"/>
          <w:b/>
          <w:bCs/>
          <w:color w:val="000000" w:themeColor="text1"/>
          <w:u w:val="single"/>
        </w:rPr>
        <w:t xml:space="preserve"> Hymn</w:t>
      </w:r>
    </w:p>
    <w:p w14:paraId="305CBDE6" w14:textId="77777777" w:rsidR="00871B5E" w:rsidRPr="001C4602" w:rsidRDefault="00871B5E" w:rsidP="00871B5E">
      <w:pPr>
        <w:rPr>
          <w:rFonts w:asciiTheme="minorHAnsi" w:eastAsia="Times New Roman" w:hAnsiTheme="minorHAnsi" w:cstheme="minorHAnsi"/>
          <w:b/>
          <w:bCs/>
          <w:color w:val="000000" w:themeColor="text1"/>
          <w:u w:val="single"/>
        </w:rPr>
      </w:pPr>
    </w:p>
    <w:p w14:paraId="5BE4E1E9" w14:textId="77777777" w:rsidR="00C41569" w:rsidRDefault="00C41569" w:rsidP="00B33CF5">
      <w:pPr>
        <w:rPr>
          <w:rFonts w:asciiTheme="minorHAnsi" w:hAnsiTheme="minorHAnsi" w:cstheme="minorHAnsi"/>
          <w:b/>
          <w:bCs/>
          <w:color w:val="000000" w:themeColor="text1"/>
          <w:u w:val="single"/>
        </w:rPr>
      </w:pPr>
    </w:p>
    <w:p w14:paraId="7F9DEDE0" w14:textId="0DB46073" w:rsidR="00B33CF5" w:rsidRPr="001C4602" w:rsidRDefault="00B33CF5" w:rsidP="00B33CF5">
      <w:pPr>
        <w:rPr>
          <w:rFonts w:asciiTheme="minorHAnsi" w:hAnsiTheme="minorHAnsi" w:cstheme="minorHAnsi"/>
          <w:b/>
          <w:bCs/>
          <w:color w:val="000000" w:themeColor="text1"/>
          <w:u w:val="single"/>
        </w:rPr>
      </w:pPr>
      <w:r w:rsidRPr="001C4602">
        <w:rPr>
          <w:rFonts w:asciiTheme="minorHAnsi" w:hAnsiTheme="minorHAnsi" w:cstheme="minorHAnsi"/>
          <w:b/>
          <w:bCs/>
          <w:color w:val="000000" w:themeColor="text1"/>
          <w:u w:val="single"/>
        </w:rPr>
        <w:lastRenderedPageBreak/>
        <w:t>Call to Confession</w:t>
      </w:r>
    </w:p>
    <w:p w14:paraId="17BD7231" w14:textId="77777777" w:rsidR="00364D6D" w:rsidRPr="001C4602" w:rsidRDefault="00364D6D" w:rsidP="00364D6D">
      <w:pPr>
        <w:ind w:left="720"/>
        <w:rPr>
          <w:rFonts w:asciiTheme="minorHAnsi" w:hAnsiTheme="minorHAnsi" w:cstheme="minorHAnsi"/>
          <w:color w:val="000000" w:themeColor="text1"/>
        </w:rPr>
      </w:pPr>
      <w:bookmarkStart w:id="1" w:name="_Hlk119673258"/>
      <w:r w:rsidRPr="001C4602">
        <w:rPr>
          <w:rFonts w:asciiTheme="minorHAnsi" w:hAnsiTheme="minorHAnsi" w:cstheme="minorHAnsi"/>
          <w:color w:val="000000" w:themeColor="text1"/>
        </w:rPr>
        <w:t>Prepare the way of the Lord!</w:t>
      </w:r>
    </w:p>
    <w:p w14:paraId="1DB5397A" w14:textId="7BA7826A" w:rsidR="004E5506" w:rsidRPr="001C4602" w:rsidRDefault="00364D6D" w:rsidP="00364D6D">
      <w:pPr>
        <w:ind w:left="720"/>
        <w:rPr>
          <w:rFonts w:asciiTheme="minorHAnsi" w:hAnsiTheme="minorHAnsi" w:cstheme="minorHAnsi"/>
          <w:color w:val="000000" w:themeColor="text1"/>
        </w:rPr>
      </w:pPr>
      <w:r w:rsidRPr="001C4602">
        <w:rPr>
          <w:rFonts w:asciiTheme="minorHAnsi" w:hAnsiTheme="minorHAnsi" w:cstheme="minorHAnsi"/>
          <w:color w:val="000000" w:themeColor="text1"/>
        </w:rPr>
        <w:t>Let us make our confession to God.</w:t>
      </w:r>
    </w:p>
    <w:bookmarkEnd w:id="1"/>
    <w:p w14:paraId="644329AC" w14:textId="77777777" w:rsidR="00364D6D" w:rsidRPr="001C4602" w:rsidRDefault="00364D6D" w:rsidP="00364D6D">
      <w:pPr>
        <w:rPr>
          <w:rFonts w:asciiTheme="minorHAnsi" w:hAnsiTheme="minorHAnsi" w:cstheme="minorHAnsi"/>
          <w:color w:val="000000" w:themeColor="text1"/>
        </w:rPr>
      </w:pPr>
    </w:p>
    <w:p w14:paraId="1C8648D3" w14:textId="727A3B6F" w:rsidR="00B33CF5" w:rsidRPr="001C4602" w:rsidRDefault="00B33CF5" w:rsidP="004E5506">
      <w:pPr>
        <w:rPr>
          <w:rFonts w:asciiTheme="minorHAnsi" w:hAnsiTheme="minorHAnsi" w:cstheme="minorHAnsi"/>
          <w:b/>
          <w:bCs/>
          <w:color w:val="000000" w:themeColor="text1"/>
          <w:u w:val="single"/>
        </w:rPr>
      </w:pPr>
      <w:r w:rsidRPr="001C4602">
        <w:rPr>
          <w:rFonts w:asciiTheme="minorHAnsi" w:hAnsiTheme="minorHAnsi" w:cstheme="minorHAnsi"/>
          <w:b/>
          <w:bCs/>
          <w:color w:val="000000" w:themeColor="text1"/>
          <w:u w:val="single"/>
        </w:rPr>
        <w:t>Prayer of Confession</w:t>
      </w:r>
    </w:p>
    <w:p w14:paraId="229BFB10"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
          <w:bCs/>
          <w:color w:val="000000" w:themeColor="text1"/>
        </w:rPr>
        <w:t xml:space="preserve">Generous God, </w:t>
      </w:r>
    </w:p>
    <w:p w14:paraId="54FB52ED"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
          <w:bCs/>
          <w:color w:val="000000" w:themeColor="text1"/>
        </w:rPr>
        <w:t>You have enriched us with life worth living,</w:t>
      </w:r>
    </w:p>
    <w:p w14:paraId="48A93E31"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
          <w:bCs/>
          <w:color w:val="000000" w:themeColor="text1"/>
        </w:rPr>
        <w:t>but we confess we often squander your good gifts.</w:t>
      </w:r>
    </w:p>
    <w:p w14:paraId="1FC3AD74"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
          <w:bCs/>
          <w:color w:val="000000" w:themeColor="text1"/>
        </w:rPr>
        <w:t xml:space="preserve">We have wasted our time and energy, </w:t>
      </w:r>
    </w:p>
    <w:p w14:paraId="30E1F1D7"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
          <w:bCs/>
          <w:color w:val="000000" w:themeColor="text1"/>
        </w:rPr>
        <w:t xml:space="preserve">but held tightly to things we think we need. </w:t>
      </w:r>
    </w:p>
    <w:p w14:paraId="67078F82"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
          <w:bCs/>
          <w:color w:val="000000" w:themeColor="text1"/>
        </w:rPr>
        <w:t>Forgive our foolish priorities</w:t>
      </w:r>
    </w:p>
    <w:p w14:paraId="2819563B"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
          <w:bCs/>
          <w:color w:val="000000" w:themeColor="text1"/>
        </w:rPr>
        <w:t xml:space="preserve">and those times we overlooked the needs of others. </w:t>
      </w:r>
    </w:p>
    <w:p w14:paraId="6F0DCD67"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
          <w:bCs/>
          <w:color w:val="000000" w:themeColor="text1"/>
        </w:rPr>
        <w:t>Inspire us to live more generously,</w:t>
      </w:r>
    </w:p>
    <w:p w14:paraId="7F8DDC8E" w14:textId="77777777" w:rsidR="007E203C" w:rsidRPr="00C12051" w:rsidRDefault="007E203C" w:rsidP="007E203C">
      <w:pPr>
        <w:ind w:left="720"/>
        <w:rPr>
          <w:rFonts w:asciiTheme="minorHAnsi" w:hAnsiTheme="minorHAnsi" w:cstheme="minorHAnsi"/>
          <w:b/>
          <w:bCs/>
          <w:color w:val="000000" w:themeColor="text1"/>
        </w:rPr>
      </w:pPr>
      <w:r w:rsidRPr="00C12051">
        <w:rPr>
          <w:rFonts w:asciiTheme="minorHAnsi" w:hAnsiTheme="minorHAnsi" w:cstheme="minorHAnsi"/>
          <w:b/>
          <w:bCs/>
          <w:color w:val="000000" w:themeColor="text1"/>
        </w:rPr>
        <w:t xml:space="preserve">trusting your goodness to sustain us always. </w:t>
      </w:r>
    </w:p>
    <w:p w14:paraId="77F72A62" w14:textId="77777777" w:rsidR="00CD12CC" w:rsidRPr="001C4602" w:rsidRDefault="00B33CF5" w:rsidP="00CD12CC">
      <w:pPr>
        <w:rPr>
          <w:rFonts w:asciiTheme="minorHAnsi" w:hAnsiTheme="minorHAnsi" w:cstheme="minorHAnsi"/>
          <w:b/>
          <w:bCs/>
          <w:color w:val="000000" w:themeColor="text1"/>
          <w:u w:val="single"/>
        </w:rPr>
      </w:pPr>
      <w:r w:rsidRPr="001C4602">
        <w:rPr>
          <w:rFonts w:asciiTheme="minorHAnsi" w:hAnsiTheme="minorHAnsi" w:cstheme="minorHAnsi"/>
          <w:color w:val="000000" w:themeColor="text1"/>
        </w:rPr>
        <w:br/>
      </w:r>
      <w:r w:rsidRPr="001C4602">
        <w:rPr>
          <w:rFonts w:asciiTheme="minorHAnsi" w:hAnsiTheme="minorHAnsi" w:cstheme="minorHAnsi"/>
          <w:b/>
          <w:bCs/>
          <w:color w:val="000000" w:themeColor="text1"/>
          <w:u w:val="single"/>
        </w:rPr>
        <w:t>Assurance of Pardon</w:t>
      </w:r>
    </w:p>
    <w:p w14:paraId="57253554" w14:textId="77777777" w:rsidR="007E203C" w:rsidRPr="00C12051" w:rsidRDefault="007E203C" w:rsidP="007E203C">
      <w:pPr>
        <w:ind w:left="720"/>
        <w:rPr>
          <w:rFonts w:asciiTheme="minorHAnsi" w:hAnsiTheme="minorHAnsi" w:cstheme="minorHAnsi"/>
          <w:color w:val="000000" w:themeColor="text1"/>
          <w:lang w:val="en-CA"/>
        </w:rPr>
      </w:pPr>
      <w:r w:rsidRPr="00C12051">
        <w:rPr>
          <w:rFonts w:asciiTheme="minorHAnsi" w:hAnsiTheme="minorHAnsi" w:cstheme="minorHAnsi"/>
          <w:color w:val="000000" w:themeColor="text1"/>
          <w:lang w:val="en-CA"/>
        </w:rPr>
        <w:t>Friends in Christ, while it is true that we have squandered God’s good gifts,</w:t>
      </w:r>
    </w:p>
    <w:p w14:paraId="497BB553" w14:textId="77777777" w:rsidR="007E203C" w:rsidRPr="00C12051" w:rsidRDefault="007E203C" w:rsidP="007E203C">
      <w:pPr>
        <w:ind w:left="720"/>
        <w:rPr>
          <w:rFonts w:asciiTheme="minorHAnsi" w:hAnsiTheme="minorHAnsi" w:cstheme="minorHAnsi"/>
          <w:color w:val="000000" w:themeColor="text1"/>
          <w:lang w:val="en-CA"/>
        </w:rPr>
      </w:pPr>
      <w:r w:rsidRPr="00C12051">
        <w:rPr>
          <w:rFonts w:asciiTheme="minorHAnsi" w:hAnsiTheme="minorHAnsi" w:cstheme="minorHAnsi"/>
          <w:color w:val="000000" w:themeColor="text1"/>
          <w:lang w:val="en-CA"/>
        </w:rPr>
        <w:t>it is a greater truth that we are forgiven through God’s love in Jesus Christ.</w:t>
      </w:r>
    </w:p>
    <w:p w14:paraId="29E81AE1" w14:textId="77777777" w:rsidR="007E203C" w:rsidRPr="00C12051" w:rsidRDefault="007E203C" w:rsidP="007E203C">
      <w:pPr>
        <w:ind w:left="720"/>
        <w:rPr>
          <w:rFonts w:asciiTheme="minorHAnsi" w:hAnsiTheme="minorHAnsi" w:cstheme="minorHAnsi"/>
          <w:color w:val="000000" w:themeColor="text1"/>
          <w:lang w:val="en-CA"/>
        </w:rPr>
      </w:pPr>
      <w:r w:rsidRPr="00C12051">
        <w:rPr>
          <w:rFonts w:asciiTheme="minorHAnsi" w:hAnsiTheme="minorHAnsi" w:cstheme="minorHAnsi"/>
          <w:color w:val="000000" w:themeColor="text1"/>
          <w:lang w:val="en-CA"/>
        </w:rPr>
        <w:t>Trust the mercy of God, and be at peace with God, with yourself and with one another.</w:t>
      </w:r>
    </w:p>
    <w:p w14:paraId="4D294D98" w14:textId="77777777" w:rsidR="00756DFD" w:rsidRPr="001C4602" w:rsidRDefault="00756DFD" w:rsidP="007E5CDC">
      <w:pPr>
        <w:rPr>
          <w:rFonts w:asciiTheme="minorHAnsi" w:eastAsia="Times New Roman" w:hAnsiTheme="minorHAnsi" w:cstheme="minorHAnsi"/>
          <w:b/>
          <w:bCs/>
          <w:color w:val="000000" w:themeColor="text1"/>
          <w:u w:val="single"/>
        </w:rPr>
      </w:pPr>
    </w:p>
    <w:p w14:paraId="18AAB228" w14:textId="23569F48" w:rsidR="007E5CDC" w:rsidRPr="001C4602" w:rsidRDefault="007E5CDC" w:rsidP="007E5CDC">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The Lord’s Prayer</w:t>
      </w:r>
    </w:p>
    <w:p w14:paraId="6781798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Our Father, who art in heaven, hallowed be thy name. </w:t>
      </w:r>
    </w:p>
    <w:p w14:paraId="6D201771"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Thy Kingdom come, Thy will be done on earth as it is in heaven.</w:t>
      </w:r>
    </w:p>
    <w:p w14:paraId="03303D5F"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Give us this day our daily bread. </w:t>
      </w:r>
    </w:p>
    <w:p w14:paraId="6CAF079A"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And forgive us our debts, as we forgive our debtors. </w:t>
      </w:r>
    </w:p>
    <w:p w14:paraId="11C3919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And lead us not into temptation, but deliver us from the Evil One. </w:t>
      </w:r>
    </w:p>
    <w:p w14:paraId="16B514F7"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 xml:space="preserve">For Thine is the Kingdom, the power, and the glory, </w:t>
      </w:r>
    </w:p>
    <w:p w14:paraId="3BF209AB" w14:textId="77777777" w:rsidR="007E5CDC" w:rsidRPr="001C4602" w:rsidRDefault="007E5CDC" w:rsidP="007E5CDC">
      <w:pPr>
        <w:ind w:left="720"/>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rPr>
        <w:t>Forever and ever. Amen.</w:t>
      </w:r>
    </w:p>
    <w:p w14:paraId="4F69B8F7" w14:textId="77777777" w:rsidR="007E5CDC" w:rsidRPr="001C4602" w:rsidRDefault="007E5CDC" w:rsidP="007E5CDC">
      <w:pPr>
        <w:rPr>
          <w:rFonts w:asciiTheme="minorHAnsi" w:eastAsia="Times New Roman" w:hAnsiTheme="minorHAnsi" w:cstheme="minorHAnsi"/>
          <w:color w:val="000000" w:themeColor="text1"/>
        </w:rPr>
      </w:pPr>
    </w:p>
    <w:p w14:paraId="7A000131" w14:textId="58D15DB4" w:rsidR="00A3241F" w:rsidRPr="00C41569" w:rsidRDefault="00EA3392" w:rsidP="00A3241F">
      <w:pPr>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u w:val="single"/>
        </w:rPr>
        <w:t>Hymn</w:t>
      </w:r>
      <w:r w:rsidR="00C41569">
        <w:rPr>
          <w:rFonts w:asciiTheme="minorHAnsi" w:eastAsia="Times New Roman" w:hAnsiTheme="minorHAnsi" w:cstheme="minorHAnsi"/>
          <w:b/>
          <w:bCs/>
          <w:color w:val="000000" w:themeColor="text1"/>
          <w:u w:val="single"/>
        </w:rPr>
        <w:t xml:space="preserve"> #452:</w:t>
      </w:r>
      <w:r w:rsidR="00C41569">
        <w:rPr>
          <w:rFonts w:asciiTheme="minorHAnsi" w:eastAsia="Times New Roman" w:hAnsiTheme="minorHAnsi" w:cstheme="minorHAnsi"/>
          <w:b/>
          <w:bCs/>
          <w:color w:val="000000" w:themeColor="text1"/>
        </w:rPr>
        <w:t xml:space="preserve">   “Jesus, Stand Among Us”</w:t>
      </w:r>
    </w:p>
    <w:p w14:paraId="63CFFCCE" w14:textId="37F48B48" w:rsidR="00933D71" w:rsidRPr="00C41569" w:rsidRDefault="00C41569" w:rsidP="00C41569">
      <w:pPr>
        <w:ind w:left="720"/>
        <w:rPr>
          <w:rFonts w:asciiTheme="minorHAnsi" w:hAnsiTheme="minorHAnsi" w:cstheme="minorHAnsi"/>
          <w:b/>
          <w:bCs/>
          <w:iCs/>
          <w:color w:val="000000" w:themeColor="text1"/>
          <w:lang w:val="en-CA"/>
        </w:rPr>
      </w:pPr>
      <w:r w:rsidRPr="00C41569">
        <w:rPr>
          <w:rFonts w:asciiTheme="minorHAnsi" w:hAnsiTheme="minorHAnsi" w:cstheme="minorHAnsi"/>
        </w:rPr>
        <w:t>Jesus, stand among us in your risen power;</w:t>
      </w:r>
      <w:r w:rsidRPr="00C41569">
        <w:rPr>
          <w:rFonts w:asciiTheme="minorHAnsi" w:hAnsiTheme="minorHAnsi" w:cstheme="minorHAnsi"/>
        </w:rPr>
        <w:br/>
        <w:t>let this time of worship be a hallowed hour.</w:t>
      </w:r>
      <w:r w:rsidRPr="00C41569">
        <w:rPr>
          <w:rFonts w:asciiTheme="minorHAnsi" w:hAnsiTheme="minorHAnsi" w:cstheme="minorHAnsi"/>
        </w:rPr>
        <w:br/>
      </w:r>
      <w:r w:rsidRPr="00C41569">
        <w:rPr>
          <w:rFonts w:asciiTheme="minorHAnsi" w:hAnsiTheme="minorHAnsi" w:cstheme="minorHAnsi"/>
        </w:rPr>
        <w:br/>
        <w:t>Breathe the Holy Spirit into every heart;</w:t>
      </w:r>
      <w:r w:rsidRPr="00C41569">
        <w:rPr>
          <w:rFonts w:asciiTheme="minorHAnsi" w:hAnsiTheme="minorHAnsi" w:cstheme="minorHAnsi"/>
        </w:rPr>
        <w:br/>
        <w:t>bid the fears and sorrows from each soul depart.</w:t>
      </w:r>
      <w:r w:rsidRPr="00C41569">
        <w:rPr>
          <w:rFonts w:asciiTheme="minorHAnsi" w:hAnsiTheme="minorHAnsi" w:cstheme="minorHAnsi"/>
        </w:rPr>
        <w:br/>
      </w:r>
      <w:r w:rsidRPr="00C41569">
        <w:rPr>
          <w:rFonts w:asciiTheme="minorHAnsi" w:hAnsiTheme="minorHAnsi" w:cstheme="minorHAnsi"/>
        </w:rPr>
        <w:br/>
        <w:t>Thus with quickened footsteps we pursue our way,</w:t>
      </w:r>
      <w:r w:rsidRPr="00C41569">
        <w:rPr>
          <w:rFonts w:asciiTheme="minorHAnsi" w:hAnsiTheme="minorHAnsi" w:cstheme="minorHAnsi"/>
        </w:rPr>
        <w:br/>
        <w:t>watching for the dawning of eternal day.</w:t>
      </w:r>
    </w:p>
    <w:p w14:paraId="6EDBDCA7" w14:textId="77777777" w:rsidR="001C29D7" w:rsidRPr="001C4602" w:rsidRDefault="001C29D7" w:rsidP="007E5CDC">
      <w:pPr>
        <w:rPr>
          <w:rFonts w:asciiTheme="minorHAnsi" w:eastAsia="Times New Roman" w:hAnsiTheme="minorHAnsi" w:cstheme="minorHAnsi"/>
          <w:b/>
          <w:bCs/>
          <w:color w:val="000000" w:themeColor="text1"/>
          <w:u w:val="single"/>
        </w:rPr>
      </w:pPr>
    </w:p>
    <w:p w14:paraId="25E9BF63" w14:textId="2FE1AF27" w:rsidR="007E5CDC" w:rsidRPr="001C4602" w:rsidRDefault="007E5CDC" w:rsidP="007E5CDC">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Responsive Reading</w:t>
      </w:r>
    </w:p>
    <w:p w14:paraId="40682642" w14:textId="1EC4C7D7" w:rsidR="00364D6D" w:rsidRPr="007E203C" w:rsidRDefault="007E203C" w:rsidP="007E203C">
      <w:pPr>
        <w:tabs>
          <w:tab w:val="left" w:pos="1500"/>
        </w:tabs>
        <w:ind w:left="720"/>
        <w:rPr>
          <w:rFonts w:asciiTheme="minorHAnsi" w:eastAsia="Times New Roman" w:hAnsiTheme="minorHAnsi" w:cstheme="minorHAnsi"/>
          <w:b/>
          <w:bCs/>
          <w:color w:val="000000" w:themeColor="text1"/>
          <w:u w:val="single"/>
        </w:rPr>
      </w:pPr>
      <w:r w:rsidRPr="007E203C">
        <w:rPr>
          <w:rFonts w:asciiTheme="minorHAnsi" w:eastAsia="Times New Roman" w:hAnsiTheme="minorHAnsi" w:cstheme="minorHAnsi"/>
          <w:b/>
          <w:bCs/>
          <w:color w:val="000000" w:themeColor="text1"/>
          <w:u w:val="single"/>
        </w:rPr>
        <w:t>Psalm 119: 9-16</w:t>
      </w:r>
    </w:p>
    <w:p w14:paraId="06492BC6" w14:textId="7E333BAD" w:rsidR="007E203C" w:rsidRPr="007E203C" w:rsidRDefault="007E203C" w:rsidP="007E203C">
      <w:pPr>
        <w:tabs>
          <w:tab w:val="left" w:pos="1500"/>
        </w:tabs>
        <w:ind w:left="720"/>
        <w:rPr>
          <w:rFonts w:asciiTheme="minorHAnsi" w:eastAsia="Times New Roman" w:hAnsiTheme="minorHAnsi" w:cstheme="minorHAnsi"/>
          <w:color w:val="000000" w:themeColor="text1"/>
        </w:rPr>
      </w:pPr>
      <w:r w:rsidRPr="007E203C">
        <w:rPr>
          <w:rFonts w:asciiTheme="minorHAnsi" w:eastAsia="Times New Roman" w:hAnsiTheme="minorHAnsi" w:cstheme="minorHAnsi"/>
          <w:b/>
          <w:color w:val="000000" w:themeColor="text1"/>
          <w:vertAlign w:val="superscript"/>
        </w:rPr>
        <w:t>9 </w:t>
      </w:r>
      <w:r w:rsidRPr="007E203C">
        <w:rPr>
          <w:rFonts w:asciiTheme="minorHAnsi" w:eastAsia="Times New Roman" w:hAnsiTheme="minorHAnsi" w:cstheme="minorHAnsi"/>
          <w:color w:val="000000" w:themeColor="text1"/>
        </w:rPr>
        <w:t xml:space="preserve">How can a young man keep his way pure? </w:t>
      </w:r>
    </w:p>
    <w:p w14:paraId="4020F0B2" w14:textId="77777777" w:rsidR="007E203C" w:rsidRPr="007E203C" w:rsidRDefault="007E203C" w:rsidP="007E203C">
      <w:pPr>
        <w:tabs>
          <w:tab w:val="left" w:pos="1500"/>
        </w:tabs>
        <w:ind w:left="720"/>
        <w:rPr>
          <w:rFonts w:asciiTheme="minorHAnsi" w:eastAsia="Times New Roman" w:hAnsiTheme="minorHAnsi" w:cstheme="minorHAnsi"/>
          <w:color w:val="000000" w:themeColor="text1"/>
        </w:rPr>
      </w:pPr>
      <w:r w:rsidRPr="007E203C">
        <w:rPr>
          <w:rFonts w:asciiTheme="minorHAnsi" w:eastAsia="Times New Roman" w:hAnsiTheme="minorHAnsi" w:cstheme="minorHAnsi"/>
          <w:color w:val="000000" w:themeColor="text1"/>
        </w:rPr>
        <w:t xml:space="preserve">By guarding it according to your word. </w:t>
      </w:r>
    </w:p>
    <w:p w14:paraId="4ABEA51F" w14:textId="1EDAE570" w:rsidR="007E203C" w:rsidRP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vertAlign w:val="superscript"/>
        </w:rPr>
        <w:t>10 </w:t>
      </w:r>
      <w:r w:rsidRPr="007E203C">
        <w:rPr>
          <w:rFonts w:asciiTheme="minorHAnsi" w:eastAsia="Times New Roman" w:hAnsiTheme="minorHAnsi" w:cstheme="minorHAnsi"/>
          <w:b/>
          <w:color w:val="000000" w:themeColor="text1"/>
        </w:rPr>
        <w:t xml:space="preserve">With my whole heart I seek you; </w:t>
      </w:r>
    </w:p>
    <w:p w14:paraId="0ED1628B" w14:textId="77777777" w:rsidR="007E203C" w:rsidRP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rPr>
        <w:lastRenderedPageBreak/>
        <w:t xml:space="preserve">let me not wander from your commandments! </w:t>
      </w:r>
    </w:p>
    <w:p w14:paraId="11BE1E87" w14:textId="2293E592" w:rsidR="007E203C" w:rsidRP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vertAlign w:val="superscript"/>
        </w:rPr>
        <w:t>11 </w:t>
      </w:r>
      <w:r w:rsidRPr="007E203C">
        <w:rPr>
          <w:rFonts w:asciiTheme="minorHAnsi" w:eastAsia="Times New Roman" w:hAnsiTheme="minorHAnsi" w:cstheme="minorHAnsi"/>
          <w:b/>
          <w:color w:val="000000" w:themeColor="text1"/>
        </w:rPr>
        <w:t xml:space="preserve">I have stored up your word in my heart, </w:t>
      </w:r>
    </w:p>
    <w:p w14:paraId="45A5E514" w14:textId="77777777" w:rsid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rPr>
        <w:t xml:space="preserve">that I might not sin against you. </w:t>
      </w:r>
    </w:p>
    <w:p w14:paraId="308E0EA8" w14:textId="77777777" w:rsidR="007E203C" w:rsidRPr="007E203C" w:rsidRDefault="007E203C" w:rsidP="007E203C">
      <w:pPr>
        <w:tabs>
          <w:tab w:val="left" w:pos="1500"/>
        </w:tabs>
        <w:ind w:left="720"/>
        <w:rPr>
          <w:rFonts w:asciiTheme="minorHAnsi" w:eastAsia="Times New Roman" w:hAnsiTheme="minorHAnsi" w:cstheme="minorHAnsi"/>
          <w:b/>
          <w:color w:val="000000" w:themeColor="text1"/>
        </w:rPr>
      </w:pPr>
    </w:p>
    <w:p w14:paraId="08520769" w14:textId="627E4E6F" w:rsidR="007E203C" w:rsidRPr="007E203C" w:rsidRDefault="007E203C" w:rsidP="007E203C">
      <w:pPr>
        <w:tabs>
          <w:tab w:val="left" w:pos="1500"/>
        </w:tabs>
        <w:ind w:left="720"/>
        <w:rPr>
          <w:rFonts w:asciiTheme="minorHAnsi" w:eastAsia="Times New Roman" w:hAnsiTheme="minorHAnsi" w:cstheme="minorHAnsi"/>
          <w:color w:val="000000" w:themeColor="text1"/>
        </w:rPr>
      </w:pPr>
      <w:r w:rsidRPr="007E203C">
        <w:rPr>
          <w:rFonts w:asciiTheme="minorHAnsi" w:eastAsia="Times New Roman" w:hAnsiTheme="minorHAnsi" w:cstheme="minorHAnsi"/>
          <w:b/>
          <w:color w:val="000000" w:themeColor="text1"/>
          <w:vertAlign w:val="superscript"/>
        </w:rPr>
        <w:t>12 </w:t>
      </w:r>
      <w:r w:rsidRPr="007E203C">
        <w:rPr>
          <w:rFonts w:asciiTheme="minorHAnsi" w:eastAsia="Times New Roman" w:hAnsiTheme="minorHAnsi" w:cstheme="minorHAnsi"/>
          <w:color w:val="000000" w:themeColor="text1"/>
        </w:rPr>
        <w:t xml:space="preserve">Blessed are you, O Lord; </w:t>
      </w:r>
    </w:p>
    <w:p w14:paraId="4DF30423" w14:textId="77777777" w:rsidR="007E203C" w:rsidRPr="007E203C" w:rsidRDefault="007E203C" w:rsidP="007E203C">
      <w:pPr>
        <w:tabs>
          <w:tab w:val="left" w:pos="1500"/>
        </w:tabs>
        <w:ind w:left="720"/>
        <w:rPr>
          <w:rFonts w:asciiTheme="minorHAnsi" w:eastAsia="Times New Roman" w:hAnsiTheme="minorHAnsi" w:cstheme="minorHAnsi"/>
          <w:color w:val="000000" w:themeColor="text1"/>
        </w:rPr>
      </w:pPr>
      <w:r w:rsidRPr="007E203C">
        <w:rPr>
          <w:rFonts w:asciiTheme="minorHAnsi" w:eastAsia="Times New Roman" w:hAnsiTheme="minorHAnsi" w:cstheme="minorHAnsi"/>
          <w:color w:val="000000" w:themeColor="text1"/>
        </w:rPr>
        <w:t xml:space="preserve">teach me your statutes! </w:t>
      </w:r>
    </w:p>
    <w:p w14:paraId="7EF28701" w14:textId="1F1E2501" w:rsidR="007E203C" w:rsidRP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vertAlign w:val="superscript"/>
        </w:rPr>
        <w:t>13 </w:t>
      </w:r>
      <w:r w:rsidRPr="007E203C">
        <w:rPr>
          <w:rFonts w:asciiTheme="minorHAnsi" w:eastAsia="Times New Roman" w:hAnsiTheme="minorHAnsi" w:cstheme="minorHAnsi"/>
          <w:b/>
          <w:color w:val="000000" w:themeColor="text1"/>
        </w:rPr>
        <w:t xml:space="preserve">With my lips I declare </w:t>
      </w:r>
    </w:p>
    <w:p w14:paraId="39323ED4" w14:textId="77777777" w:rsid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rPr>
        <w:t xml:space="preserve">all the rules of your mouth. </w:t>
      </w:r>
    </w:p>
    <w:p w14:paraId="06144AF1" w14:textId="77777777" w:rsidR="007E203C" w:rsidRPr="007E203C" w:rsidRDefault="007E203C" w:rsidP="007E203C">
      <w:pPr>
        <w:tabs>
          <w:tab w:val="left" w:pos="1500"/>
        </w:tabs>
        <w:ind w:left="720"/>
        <w:rPr>
          <w:rFonts w:asciiTheme="minorHAnsi" w:eastAsia="Times New Roman" w:hAnsiTheme="minorHAnsi" w:cstheme="minorHAnsi"/>
          <w:b/>
          <w:color w:val="000000" w:themeColor="text1"/>
        </w:rPr>
      </w:pPr>
    </w:p>
    <w:p w14:paraId="57A12275" w14:textId="3D3115CD" w:rsidR="007E203C" w:rsidRPr="007E203C" w:rsidRDefault="007E203C" w:rsidP="007E203C">
      <w:pPr>
        <w:tabs>
          <w:tab w:val="left" w:pos="1500"/>
        </w:tabs>
        <w:ind w:left="720"/>
        <w:rPr>
          <w:rFonts w:asciiTheme="minorHAnsi" w:eastAsia="Times New Roman" w:hAnsiTheme="minorHAnsi" w:cstheme="minorHAnsi"/>
          <w:color w:val="000000" w:themeColor="text1"/>
        </w:rPr>
      </w:pPr>
      <w:r w:rsidRPr="007E203C">
        <w:rPr>
          <w:rFonts w:asciiTheme="minorHAnsi" w:eastAsia="Times New Roman" w:hAnsiTheme="minorHAnsi" w:cstheme="minorHAnsi"/>
          <w:b/>
          <w:color w:val="000000" w:themeColor="text1"/>
          <w:vertAlign w:val="superscript"/>
        </w:rPr>
        <w:t>14 </w:t>
      </w:r>
      <w:r w:rsidRPr="007E203C">
        <w:rPr>
          <w:rFonts w:asciiTheme="minorHAnsi" w:eastAsia="Times New Roman" w:hAnsiTheme="minorHAnsi" w:cstheme="minorHAnsi"/>
          <w:color w:val="000000" w:themeColor="text1"/>
        </w:rPr>
        <w:t xml:space="preserve">In the way of your testimonies I delight </w:t>
      </w:r>
    </w:p>
    <w:p w14:paraId="5BB3BB5E" w14:textId="77777777" w:rsidR="007E203C" w:rsidRPr="007E203C" w:rsidRDefault="007E203C" w:rsidP="007E203C">
      <w:pPr>
        <w:tabs>
          <w:tab w:val="left" w:pos="1500"/>
        </w:tabs>
        <w:ind w:left="720"/>
        <w:rPr>
          <w:rFonts w:asciiTheme="minorHAnsi" w:eastAsia="Times New Roman" w:hAnsiTheme="minorHAnsi" w:cstheme="minorHAnsi"/>
          <w:color w:val="000000" w:themeColor="text1"/>
        </w:rPr>
      </w:pPr>
      <w:r w:rsidRPr="007E203C">
        <w:rPr>
          <w:rFonts w:asciiTheme="minorHAnsi" w:eastAsia="Times New Roman" w:hAnsiTheme="minorHAnsi" w:cstheme="minorHAnsi"/>
          <w:color w:val="000000" w:themeColor="text1"/>
        </w:rPr>
        <w:t xml:space="preserve">as much as in all riches. </w:t>
      </w:r>
    </w:p>
    <w:p w14:paraId="1927EF53" w14:textId="263793E2" w:rsidR="007E203C" w:rsidRP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vertAlign w:val="superscript"/>
        </w:rPr>
        <w:t>15 </w:t>
      </w:r>
      <w:r w:rsidRPr="007E203C">
        <w:rPr>
          <w:rFonts w:asciiTheme="minorHAnsi" w:eastAsia="Times New Roman" w:hAnsiTheme="minorHAnsi" w:cstheme="minorHAnsi"/>
          <w:b/>
          <w:color w:val="000000" w:themeColor="text1"/>
        </w:rPr>
        <w:t xml:space="preserve">I will meditate on your precepts </w:t>
      </w:r>
    </w:p>
    <w:p w14:paraId="2C150564" w14:textId="77777777" w:rsidR="007E203C" w:rsidRP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rPr>
        <w:t xml:space="preserve">and fix my eyes on your ways. </w:t>
      </w:r>
    </w:p>
    <w:p w14:paraId="3D7C96AF" w14:textId="0DC753F0" w:rsidR="007E203C" w:rsidRP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vertAlign w:val="superscript"/>
        </w:rPr>
        <w:t>16 </w:t>
      </w:r>
      <w:r w:rsidRPr="007E203C">
        <w:rPr>
          <w:rFonts w:asciiTheme="minorHAnsi" w:eastAsia="Times New Roman" w:hAnsiTheme="minorHAnsi" w:cstheme="minorHAnsi"/>
          <w:b/>
          <w:color w:val="000000" w:themeColor="text1"/>
        </w:rPr>
        <w:t xml:space="preserve">I will delight in your statutes; </w:t>
      </w:r>
    </w:p>
    <w:p w14:paraId="6FAD8ABE" w14:textId="32EBDE7A" w:rsidR="007E203C" w:rsidRPr="007E203C" w:rsidRDefault="007E203C" w:rsidP="007E203C">
      <w:pPr>
        <w:tabs>
          <w:tab w:val="left" w:pos="1500"/>
        </w:tabs>
        <w:ind w:left="720"/>
        <w:rPr>
          <w:rFonts w:asciiTheme="minorHAnsi" w:eastAsia="Times New Roman" w:hAnsiTheme="minorHAnsi" w:cstheme="minorHAnsi"/>
          <w:b/>
          <w:color w:val="000000" w:themeColor="text1"/>
        </w:rPr>
      </w:pPr>
      <w:r w:rsidRPr="007E203C">
        <w:rPr>
          <w:rFonts w:asciiTheme="minorHAnsi" w:eastAsia="Times New Roman" w:hAnsiTheme="minorHAnsi" w:cstheme="minorHAnsi"/>
          <w:b/>
          <w:color w:val="000000" w:themeColor="text1"/>
        </w:rPr>
        <w:t xml:space="preserve">I will not forget your word. </w:t>
      </w:r>
    </w:p>
    <w:p w14:paraId="0DA2A1DD" w14:textId="77777777" w:rsidR="007E203C" w:rsidRDefault="007E203C" w:rsidP="00364D6D">
      <w:pPr>
        <w:tabs>
          <w:tab w:val="left" w:pos="1500"/>
        </w:tabs>
        <w:rPr>
          <w:rFonts w:asciiTheme="minorHAnsi" w:eastAsia="Times New Roman" w:hAnsiTheme="minorHAnsi" w:cstheme="minorHAnsi"/>
          <w:color w:val="000000" w:themeColor="text1"/>
        </w:rPr>
      </w:pPr>
    </w:p>
    <w:p w14:paraId="0A5AE4CF" w14:textId="77777777" w:rsidR="007E203C" w:rsidRPr="001C4602" w:rsidRDefault="007E203C" w:rsidP="00364D6D">
      <w:pPr>
        <w:tabs>
          <w:tab w:val="left" w:pos="1500"/>
        </w:tabs>
        <w:rPr>
          <w:rFonts w:asciiTheme="minorHAnsi" w:eastAsia="Times New Roman" w:hAnsiTheme="minorHAnsi" w:cstheme="minorHAnsi"/>
          <w:color w:val="000000" w:themeColor="text1"/>
        </w:rPr>
      </w:pPr>
    </w:p>
    <w:p w14:paraId="16DFB3D7" w14:textId="3B63267D" w:rsidR="00EA3392" w:rsidRDefault="00EA3392" w:rsidP="00EA3392">
      <w:pPr>
        <w:rPr>
          <w:rFonts w:asciiTheme="minorHAnsi" w:eastAsia="Times New Roman" w:hAnsiTheme="minorHAnsi" w:cstheme="minorHAnsi"/>
          <w:b/>
          <w:bCs/>
          <w:color w:val="000000" w:themeColor="text1"/>
        </w:rPr>
      </w:pPr>
      <w:r>
        <w:rPr>
          <w:rFonts w:asciiTheme="minorHAnsi" w:eastAsia="Times New Roman" w:hAnsiTheme="minorHAnsi" w:cstheme="minorHAnsi"/>
          <w:b/>
          <w:bCs/>
          <w:color w:val="000000" w:themeColor="text1"/>
          <w:u w:val="single"/>
        </w:rPr>
        <w:t>Anthem (Music Ministry)</w:t>
      </w:r>
      <w:r w:rsidR="00D0632C">
        <w:rPr>
          <w:rFonts w:asciiTheme="minorHAnsi" w:eastAsia="Times New Roman" w:hAnsiTheme="minorHAnsi" w:cstheme="minorHAnsi"/>
          <w:b/>
          <w:bCs/>
          <w:color w:val="000000" w:themeColor="text1"/>
          <w:u w:val="single"/>
        </w:rPr>
        <w:t>:</w:t>
      </w:r>
      <w:r w:rsidR="00D0632C">
        <w:rPr>
          <w:rFonts w:asciiTheme="minorHAnsi" w:eastAsia="Times New Roman" w:hAnsiTheme="minorHAnsi" w:cstheme="minorHAnsi"/>
          <w:b/>
          <w:bCs/>
          <w:color w:val="000000" w:themeColor="text1"/>
        </w:rPr>
        <w:t xml:space="preserve">   “There Comes a Time”</w:t>
      </w:r>
    </w:p>
    <w:p w14:paraId="511BFC5F" w14:textId="77777777" w:rsidR="00D0632C" w:rsidRPr="00D0632C" w:rsidRDefault="00D0632C" w:rsidP="00EA3392">
      <w:pPr>
        <w:rPr>
          <w:rFonts w:asciiTheme="minorHAnsi" w:eastAsia="Times New Roman" w:hAnsiTheme="minorHAnsi" w:cstheme="minorHAnsi"/>
          <w:b/>
          <w:bCs/>
          <w:color w:val="000000" w:themeColor="text1"/>
        </w:rPr>
      </w:pPr>
    </w:p>
    <w:p w14:paraId="0A4B7CE4" w14:textId="4A9DBDB4" w:rsidR="00036F18" w:rsidRPr="001C4602" w:rsidRDefault="00B50F11" w:rsidP="00036F18">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color w:val="000000" w:themeColor="text1"/>
        </w:rPr>
        <w:br/>
      </w:r>
      <w:r w:rsidR="00B4712A" w:rsidRPr="001C4602">
        <w:rPr>
          <w:rFonts w:asciiTheme="minorHAnsi" w:eastAsia="Times New Roman" w:hAnsiTheme="minorHAnsi" w:cstheme="minorHAnsi"/>
          <w:b/>
          <w:bCs/>
          <w:color w:val="000000" w:themeColor="text1"/>
          <w:u w:val="single"/>
        </w:rPr>
        <w:t>Prayer for illumination</w:t>
      </w:r>
    </w:p>
    <w:p w14:paraId="60C93F2D" w14:textId="43B80CAA" w:rsidR="0040774F" w:rsidRPr="001C4602" w:rsidRDefault="001C29D7" w:rsidP="00036F18">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(Congregant Prepared)</w:t>
      </w:r>
    </w:p>
    <w:p w14:paraId="657A00EE" w14:textId="77777777" w:rsidR="008B7E61" w:rsidRPr="001C4602" w:rsidRDefault="008B7E61" w:rsidP="00036F18">
      <w:pPr>
        <w:rPr>
          <w:rFonts w:asciiTheme="minorHAnsi" w:eastAsia="Times New Roman" w:hAnsiTheme="minorHAnsi" w:cstheme="minorHAnsi"/>
          <w:color w:val="000000" w:themeColor="text1"/>
        </w:rPr>
      </w:pPr>
    </w:p>
    <w:p w14:paraId="18F69F80" w14:textId="3C0A9894"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Scripture</w:t>
      </w:r>
    </w:p>
    <w:p w14:paraId="0BD08E8C" w14:textId="08A0F645" w:rsidR="007E203C" w:rsidRPr="007E203C" w:rsidRDefault="007E203C" w:rsidP="007E203C">
      <w:pPr>
        <w:ind w:left="720"/>
        <w:rPr>
          <w:rFonts w:asciiTheme="minorHAnsi" w:eastAsia="Times New Roman" w:hAnsiTheme="minorHAnsi" w:cstheme="minorHAnsi"/>
          <w:b/>
          <w:bCs/>
          <w:color w:val="000000" w:themeColor="text1"/>
          <w:u w:val="single"/>
        </w:rPr>
      </w:pPr>
      <w:r w:rsidRPr="007E203C">
        <w:rPr>
          <w:rFonts w:asciiTheme="minorHAnsi" w:eastAsia="Times New Roman" w:hAnsiTheme="minorHAnsi" w:cstheme="minorHAnsi"/>
          <w:b/>
          <w:bCs/>
          <w:color w:val="000000" w:themeColor="text1"/>
          <w:u w:val="single"/>
        </w:rPr>
        <w:t>James 3</w:t>
      </w:r>
      <w:r>
        <w:rPr>
          <w:rFonts w:asciiTheme="minorHAnsi" w:eastAsia="Times New Roman" w:hAnsiTheme="minorHAnsi" w:cstheme="minorHAnsi"/>
          <w:b/>
          <w:bCs/>
          <w:color w:val="000000" w:themeColor="text1"/>
          <w:u w:val="single"/>
        </w:rPr>
        <w:t>:</w:t>
      </w:r>
      <w:r w:rsidRPr="007E203C">
        <w:rPr>
          <w:rFonts w:asciiTheme="minorHAnsi" w:eastAsia="Times New Roman" w:hAnsiTheme="minorHAnsi" w:cstheme="minorHAnsi"/>
          <w:b/>
          <w:bCs/>
          <w:color w:val="000000" w:themeColor="text1"/>
          <w:u w:val="single"/>
        </w:rPr>
        <w:t>13-18</w:t>
      </w:r>
    </w:p>
    <w:p w14:paraId="0297BBBC" w14:textId="078A9500" w:rsidR="00CE6D42" w:rsidRPr="007E203C" w:rsidRDefault="007E203C" w:rsidP="007E203C">
      <w:pPr>
        <w:ind w:left="720"/>
        <w:rPr>
          <w:rFonts w:asciiTheme="minorHAnsi" w:eastAsia="Times New Roman" w:hAnsiTheme="minorHAnsi" w:cstheme="minorHAnsi"/>
          <w:b/>
          <w:bCs/>
          <w:color w:val="000000" w:themeColor="text1"/>
        </w:rPr>
      </w:pPr>
      <w:r w:rsidRPr="007E203C">
        <w:rPr>
          <w:rFonts w:asciiTheme="minorHAnsi" w:eastAsia="Times New Roman" w:hAnsiTheme="minorHAnsi" w:cstheme="minorHAnsi"/>
          <w:b/>
          <w:bCs/>
          <w:color w:val="000000" w:themeColor="text1"/>
          <w:vertAlign w:val="superscript"/>
        </w:rPr>
        <w:t>13 </w:t>
      </w:r>
      <w:r w:rsidRPr="007E203C">
        <w:rPr>
          <w:rFonts w:asciiTheme="minorHAnsi" w:eastAsia="Times New Roman" w:hAnsiTheme="minorHAnsi" w:cstheme="minorHAnsi"/>
          <w:b/>
          <w:bCs/>
          <w:color w:val="000000" w:themeColor="text1"/>
        </w:rPr>
        <w:t xml:space="preserve">Who is wise and understanding among you? By his good conduct let him show his works in the meekness of wisdom. </w:t>
      </w:r>
      <w:r w:rsidRPr="007E203C">
        <w:rPr>
          <w:rFonts w:asciiTheme="minorHAnsi" w:eastAsia="Times New Roman" w:hAnsiTheme="minorHAnsi" w:cstheme="minorHAnsi"/>
          <w:b/>
          <w:bCs/>
          <w:color w:val="000000" w:themeColor="text1"/>
          <w:vertAlign w:val="superscript"/>
        </w:rPr>
        <w:t>14 </w:t>
      </w:r>
      <w:r w:rsidRPr="007E203C">
        <w:rPr>
          <w:rFonts w:asciiTheme="minorHAnsi" w:eastAsia="Times New Roman" w:hAnsiTheme="minorHAnsi" w:cstheme="minorHAnsi"/>
          <w:b/>
          <w:bCs/>
          <w:color w:val="000000" w:themeColor="text1"/>
        </w:rPr>
        <w:t xml:space="preserve">But if you have bitter jealousy and selfish ambition in your hearts, do not boast and be false to the truth. </w:t>
      </w:r>
      <w:r w:rsidRPr="007E203C">
        <w:rPr>
          <w:rFonts w:asciiTheme="minorHAnsi" w:eastAsia="Times New Roman" w:hAnsiTheme="minorHAnsi" w:cstheme="minorHAnsi"/>
          <w:b/>
          <w:bCs/>
          <w:color w:val="000000" w:themeColor="text1"/>
          <w:vertAlign w:val="superscript"/>
        </w:rPr>
        <w:t>15 </w:t>
      </w:r>
      <w:r w:rsidRPr="007E203C">
        <w:rPr>
          <w:rFonts w:asciiTheme="minorHAnsi" w:eastAsia="Times New Roman" w:hAnsiTheme="minorHAnsi" w:cstheme="minorHAnsi"/>
          <w:b/>
          <w:bCs/>
          <w:color w:val="000000" w:themeColor="text1"/>
        </w:rPr>
        <w:t xml:space="preserve">This is not the wisdom that comes down from above, but is earthly, unspiritual, demonic. </w:t>
      </w:r>
      <w:r w:rsidRPr="007E203C">
        <w:rPr>
          <w:rFonts w:asciiTheme="minorHAnsi" w:eastAsia="Times New Roman" w:hAnsiTheme="minorHAnsi" w:cstheme="minorHAnsi"/>
          <w:b/>
          <w:bCs/>
          <w:color w:val="000000" w:themeColor="text1"/>
          <w:vertAlign w:val="superscript"/>
        </w:rPr>
        <w:t>16 </w:t>
      </w:r>
      <w:r w:rsidRPr="007E203C">
        <w:rPr>
          <w:rFonts w:asciiTheme="minorHAnsi" w:eastAsia="Times New Roman" w:hAnsiTheme="minorHAnsi" w:cstheme="minorHAnsi"/>
          <w:b/>
          <w:bCs/>
          <w:color w:val="000000" w:themeColor="text1"/>
        </w:rPr>
        <w:t xml:space="preserve">For where jealousy and selfish ambition exist, there will be disorder and every vile practice. </w:t>
      </w:r>
      <w:r w:rsidRPr="007E203C">
        <w:rPr>
          <w:rFonts w:asciiTheme="minorHAnsi" w:eastAsia="Times New Roman" w:hAnsiTheme="minorHAnsi" w:cstheme="minorHAnsi"/>
          <w:b/>
          <w:bCs/>
          <w:color w:val="000000" w:themeColor="text1"/>
          <w:vertAlign w:val="superscript"/>
        </w:rPr>
        <w:t>17 </w:t>
      </w:r>
      <w:r w:rsidRPr="007E203C">
        <w:rPr>
          <w:rFonts w:asciiTheme="minorHAnsi" w:eastAsia="Times New Roman" w:hAnsiTheme="minorHAnsi" w:cstheme="minorHAnsi"/>
          <w:b/>
          <w:bCs/>
          <w:color w:val="000000" w:themeColor="text1"/>
        </w:rPr>
        <w:t xml:space="preserve">But the wisdom from above is first pure, then peaceable, gentle, open to reason, full of mercy and good fruits, impartial and sincere. </w:t>
      </w:r>
      <w:r w:rsidRPr="007E203C">
        <w:rPr>
          <w:rFonts w:asciiTheme="minorHAnsi" w:eastAsia="Times New Roman" w:hAnsiTheme="minorHAnsi" w:cstheme="minorHAnsi"/>
          <w:b/>
          <w:bCs/>
          <w:color w:val="000000" w:themeColor="text1"/>
          <w:vertAlign w:val="superscript"/>
        </w:rPr>
        <w:t>18 </w:t>
      </w:r>
      <w:r w:rsidRPr="007E203C">
        <w:rPr>
          <w:rFonts w:asciiTheme="minorHAnsi" w:eastAsia="Times New Roman" w:hAnsiTheme="minorHAnsi" w:cstheme="minorHAnsi"/>
          <w:b/>
          <w:bCs/>
          <w:color w:val="000000" w:themeColor="text1"/>
        </w:rPr>
        <w:t>And a harvest of righteousness is sown in peace by those who make peace.</w:t>
      </w:r>
    </w:p>
    <w:p w14:paraId="4214B073" w14:textId="77777777" w:rsidR="007E203C" w:rsidRDefault="007E203C" w:rsidP="00221D0D">
      <w:pPr>
        <w:rPr>
          <w:rFonts w:asciiTheme="minorHAnsi" w:eastAsia="Times New Roman" w:hAnsiTheme="minorHAnsi" w:cstheme="minorHAnsi"/>
          <w:color w:val="000000" w:themeColor="text1"/>
        </w:rPr>
      </w:pPr>
    </w:p>
    <w:p w14:paraId="64E569FD" w14:textId="77777777" w:rsidR="007E203C" w:rsidRPr="001C4602" w:rsidRDefault="007E203C" w:rsidP="00221D0D">
      <w:pPr>
        <w:rPr>
          <w:rFonts w:asciiTheme="minorHAnsi" w:eastAsia="Times New Roman" w:hAnsiTheme="minorHAnsi" w:cstheme="minorHAnsi"/>
          <w:color w:val="000000" w:themeColor="text1"/>
        </w:rPr>
      </w:pPr>
    </w:p>
    <w:p w14:paraId="3448CD43" w14:textId="582A4DD8" w:rsidR="00922ABE" w:rsidRPr="001C4602" w:rsidRDefault="00B50F11" w:rsidP="00922ABE">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Sermon</w:t>
      </w:r>
    </w:p>
    <w:p w14:paraId="7FAFB3EE" w14:textId="77777777" w:rsidR="00112C55" w:rsidRDefault="00112C55" w:rsidP="00A13CB5">
      <w:pPr>
        <w:autoSpaceDE/>
        <w:autoSpaceDN/>
        <w:adjustRightInd/>
        <w:rPr>
          <w:rFonts w:asciiTheme="minorHAnsi" w:eastAsia="Times New Roman" w:hAnsiTheme="minorHAnsi" w:cstheme="minorHAnsi"/>
          <w:color w:val="000000" w:themeColor="text1"/>
        </w:rPr>
      </w:pPr>
    </w:p>
    <w:p w14:paraId="0B80EB5C" w14:textId="339C250A" w:rsidR="00CA34FB"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have been going through the book of James for the last few weeks.  A book that was written to those who claimed to be followers of Christ, a way for them to examine their own faith against what true faith in the Lord should look like in this world. You could say that the book of James is, ‘where the rubber meets the road’ in our lives.  </w:t>
      </w:r>
    </w:p>
    <w:p w14:paraId="75563994" w14:textId="77777777" w:rsidR="00426937" w:rsidRDefault="00426937" w:rsidP="00A13CB5">
      <w:pPr>
        <w:autoSpaceDE/>
        <w:autoSpaceDN/>
        <w:adjustRightInd/>
        <w:rPr>
          <w:rFonts w:asciiTheme="minorHAnsi" w:eastAsia="Times New Roman" w:hAnsiTheme="minorHAnsi" w:cstheme="minorHAnsi"/>
          <w:color w:val="000000" w:themeColor="text1"/>
        </w:rPr>
      </w:pPr>
    </w:p>
    <w:p w14:paraId="7E949FAA" w14:textId="4ED116BE"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If you have spent any</w:t>
      </w:r>
      <w:r w:rsidR="00ED12B3">
        <w:rPr>
          <w:rFonts w:asciiTheme="minorHAnsi" w:eastAsia="Times New Roman" w:hAnsiTheme="minorHAnsi" w:cstheme="minorHAnsi"/>
          <w:color w:val="000000" w:themeColor="text1"/>
        </w:rPr>
        <w:t xml:space="preserve"> </w:t>
      </w:r>
      <w:r>
        <w:rPr>
          <w:rFonts w:asciiTheme="minorHAnsi" w:eastAsia="Times New Roman" w:hAnsiTheme="minorHAnsi" w:cstheme="minorHAnsi"/>
          <w:color w:val="000000" w:themeColor="text1"/>
        </w:rPr>
        <w:t xml:space="preserve">time in Church or around Christians you have likely heard the phrase, ‘Be in the world, not of the world’ at least a few times. What makes this phrase so interesting is </w:t>
      </w:r>
      <w:r>
        <w:rPr>
          <w:rFonts w:asciiTheme="minorHAnsi" w:eastAsia="Times New Roman" w:hAnsiTheme="minorHAnsi" w:cstheme="minorHAnsi"/>
          <w:color w:val="000000" w:themeColor="text1"/>
        </w:rPr>
        <w:lastRenderedPageBreak/>
        <w:t xml:space="preserve">that it can have such varied influence on the lives of those who claim Christianity, in some it creates outcasts who isolate themselves </w:t>
      </w:r>
      <w:r w:rsidR="00ED12B3">
        <w:rPr>
          <w:rFonts w:asciiTheme="minorHAnsi" w:eastAsia="Times New Roman" w:hAnsiTheme="minorHAnsi" w:cstheme="minorHAnsi"/>
          <w:color w:val="000000" w:themeColor="text1"/>
        </w:rPr>
        <w:t>f</w:t>
      </w:r>
      <w:r>
        <w:rPr>
          <w:rFonts w:asciiTheme="minorHAnsi" w:eastAsia="Times New Roman" w:hAnsiTheme="minorHAnsi" w:cstheme="minorHAnsi"/>
          <w:color w:val="000000" w:themeColor="text1"/>
        </w:rPr>
        <w:t>rom the world, in others it creates people who embrace the world, and in a sense lose God. However, when it is understood and applied properly it explains the tension between Christian living and the world we live in every day.</w:t>
      </w:r>
    </w:p>
    <w:p w14:paraId="5E323B75" w14:textId="77777777" w:rsidR="00426937" w:rsidRDefault="00426937" w:rsidP="00A13CB5">
      <w:pPr>
        <w:autoSpaceDE/>
        <w:autoSpaceDN/>
        <w:adjustRightInd/>
        <w:rPr>
          <w:rFonts w:asciiTheme="minorHAnsi" w:eastAsia="Times New Roman" w:hAnsiTheme="minorHAnsi" w:cstheme="minorHAnsi"/>
          <w:color w:val="000000" w:themeColor="text1"/>
        </w:rPr>
      </w:pPr>
    </w:p>
    <w:p w14:paraId="0A18F2D7" w14:textId="67DCFE5E"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truth is that we live in a world that is moving further and further from the values that the </w:t>
      </w:r>
      <w:r w:rsidR="00ED12B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teach, and we are called in those same </w:t>
      </w:r>
      <w:r w:rsidR="00ED12B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criptures to uphold the Word of God even as the world moves away from them.  This is because even though we are living here on earth we are citizens of Heaven. We are pilgrims, or sojourners, aliens in this world.</w:t>
      </w:r>
    </w:p>
    <w:p w14:paraId="69F215D8" w14:textId="77777777" w:rsidR="00426937" w:rsidRDefault="00426937" w:rsidP="00A13CB5">
      <w:pPr>
        <w:autoSpaceDE/>
        <w:autoSpaceDN/>
        <w:adjustRightInd/>
        <w:rPr>
          <w:rFonts w:asciiTheme="minorHAnsi" w:eastAsia="Times New Roman" w:hAnsiTheme="minorHAnsi" w:cstheme="minorHAnsi"/>
          <w:color w:val="000000" w:themeColor="text1"/>
        </w:rPr>
      </w:pPr>
    </w:p>
    <w:p w14:paraId="49D02AA1" w14:textId="70554417"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Christians are called to see this time on earth a voyage that we must go on while we move towards our true home, heaven and the kingdom of the Lord.  So, while we live in this world now, we should not become overly attached to it, and its ways.  We are called to distinguish ourselves from this world, in the way we act, the words we choose and in the way we think.  Which is what James is talking about today, the wisdom of the Lord. </w:t>
      </w:r>
    </w:p>
    <w:p w14:paraId="47C3A31E" w14:textId="77777777" w:rsidR="00426937" w:rsidRDefault="00426937" w:rsidP="00A13CB5">
      <w:pPr>
        <w:autoSpaceDE/>
        <w:autoSpaceDN/>
        <w:adjustRightInd/>
        <w:rPr>
          <w:rFonts w:asciiTheme="minorHAnsi" w:eastAsia="Times New Roman" w:hAnsiTheme="minorHAnsi" w:cstheme="minorHAnsi"/>
          <w:color w:val="000000" w:themeColor="text1"/>
        </w:rPr>
      </w:pPr>
    </w:p>
    <w:p w14:paraId="67A920A4" w14:textId="0835FD0A"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If you claim to be a follower of Christ, the </w:t>
      </w:r>
      <w:r w:rsidR="00ED12B3">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ible says that is the ‘wisdom of God’, and yet if you are not letting your life be led by the wisdom of God</w:t>
      </w:r>
      <w:r w:rsidR="00ED12B3">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s words, His Scriptures, then you need to ask yourself some very hard questions about the reality of your relationship with the Lord.</w:t>
      </w:r>
    </w:p>
    <w:p w14:paraId="3A4DB311" w14:textId="77777777" w:rsidR="00426937" w:rsidRDefault="00426937" w:rsidP="00A13CB5">
      <w:pPr>
        <w:autoSpaceDE/>
        <w:autoSpaceDN/>
        <w:adjustRightInd/>
        <w:rPr>
          <w:rFonts w:asciiTheme="minorHAnsi" w:eastAsia="Times New Roman" w:hAnsiTheme="minorHAnsi" w:cstheme="minorHAnsi"/>
          <w:color w:val="000000" w:themeColor="text1"/>
        </w:rPr>
      </w:pPr>
    </w:p>
    <w:p w14:paraId="6A45605F" w14:textId="7EDA5D69"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Paul said it well in the book of Romans.</w:t>
      </w:r>
    </w:p>
    <w:p w14:paraId="6D5A6462" w14:textId="77777777" w:rsidR="00426937" w:rsidRDefault="00426937" w:rsidP="00A13CB5">
      <w:pPr>
        <w:autoSpaceDE/>
        <w:autoSpaceDN/>
        <w:adjustRightInd/>
        <w:rPr>
          <w:rFonts w:asciiTheme="minorHAnsi" w:eastAsia="Times New Roman" w:hAnsiTheme="minorHAnsi" w:cstheme="minorHAnsi"/>
          <w:color w:val="000000" w:themeColor="text1"/>
        </w:rPr>
      </w:pPr>
    </w:p>
    <w:p w14:paraId="43E6E8D2" w14:textId="028D4A2F" w:rsidR="00426937" w:rsidRPr="00426937" w:rsidRDefault="00426937" w:rsidP="00426937">
      <w:pPr>
        <w:autoSpaceDE/>
        <w:autoSpaceDN/>
        <w:adjustRightInd/>
        <w:ind w:left="720"/>
        <w:rPr>
          <w:rFonts w:asciiTheme="minorHAnsi" w:eastAsia="Times New Roman" w:hAnsiTheme="minorHAnsi" w:cstheme="minorHAnsi"/>
          <w:b/>
          <w:bCs/>
          <w:color w:val="000000" w:themeColor="text1"/>
          <w:u w:val="single"/>
        </w:rPr>
      </w:pPr>
      <w:r w:rsidRPr="00426937">
        <w:rPr>
          <w:rFonts w:asciiTheme="minorHAnsi" w:eastAsia="Times New Roman" w:hAnsiTheme="minorHAnsi" w:cstheme="minorHAnsi"/>
          <w:b/>
          <w:bCs/>
          <w:color w:val="000000" w:themeColor="text1"/>
          <w:u w:val="single"/>
        </w:rPr>
        <w:t>Romans 12:2</w:t>
      </w:r>
    </w:p>
    <w:p w14:paraId="5D4BDEB6" w14:textId="65D9957B" w:rsidR="00426937" w:rsidRPr="00426937" w:rsidRDefault="00426937" w:rsidP="00426937">
      <w:pPr>
        <w:autoSpaceDE/>
        <w:autoSpaceDN/>
        <w:adjustRightInd/>
        <w:ind w:left="720"/>
        <w:rPr>
          <w:rFonts w:asciiTheme="minorHAnsi" w:eastAsia="Times New Roman" w:hAnsiTheme="minorHAnsi" w:cstheme="minorHAnsi"/>
          <w:b/>
          <w:bCs/>
          <w:color w:val="000000" w:themeColor="text1"/>
        </w:rPr>
      </w:pPr>
      <w:r w:rsidRPr="00426937">
        <w:rPr>
          <w:rFonts w:asciiTheme="minorHAnsi" w:eastAsia="Times New Roman" w:hAnsiTheme="minorHAnsi" w:cstheme="minorHAnsi"/>
          <w:b/>
          <w:bCs/>
          <w:color w:val="000000" w:themeColor="text1"/>
          <w:vertAlign w:val="superscript"/>
        </w:rPr>
        <w:t>2 </w:t>
      </w:r>
      <w:r w:rsidRPr="00426937">
        <w:rPr>
          <w:rFonts w:asciiTheme="minorHAnsi" w:eastAsia="Times New Roman" w:hAnsiTheme="minorHAnsi" w:cstheme="minorHAnsi"/>
          <w:b/>
          <w:bCs/>
          <w:color w:val="000000" w:themeColor="text1"/>
        </w:rPr>
        <w:t>Do not be conformed to this world, but be transformed by the renewal of your mind, that by testing you may discern what is the will of God, what is good and acceptable and perfect.</w:t>
      </w:r>
    </w:p>
    <w:p w14:paraId="46F5E490" w14:textId="77777777" w:rsidR="007E203C" w:rsidRDefault="007E203C" w:rsidP="00A13CB5">
      <w:pPr>
        <w:autoSpaceDE/>
        <w:autoSpaceDN/>
        <w:adjustRightInd/>
        <w:rPr>
          <w:rFonts w:asciiTheme="minorHAnsi" w:eastAsia="Times New Roman" w:hAnsiTheme="minorHAnsi" w:cstheme="minorHAnsi"/>
          <w:color w:val="000000" w:themeColor="text1"/>
        </w:rPr>
      </w:pPr>
    </w:p>
    <w:p w14:paraId="1EF390F1" w14:textId="1D37417E"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truth is that our thinking and our wisdom has been damaged by the fall and is constantly under the influence of our sinful nature.  Jesus came to redeem us and bring us back to the wisdom of God.  When we allow him to do that, we see that the morals, values and ethics that are taught in the </w:t>
      </w:r>
      <w:r w:rsidR="00ED12B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are often separate from the ways of the world, and at many times in direct opposition to what the world teaches.  God calls for his people to have different values, morals and ethics. God calls for his people to live their lives differently, to act, speak and think differently from those of the world, and James is reminding us that Gods way is the correct way. </w:t>
      </w:r>
    </w:p>
    <w:p w14:paraId="04C0C0B8" w14:textId="77777777" w:rsidR="00426937" w:rsidRDefault="00426937" w:rsidP="00A13CB5">
      <w:pPr>
        <w:autoSpaceDE/>
        <w:autoSpaceDN/>
        <w:adjustRightInd/>
        <w:rPr>
          <w:rFonts w:asciiTheme="minorHAnsi" w:eastAsia="Times New Roman" w:hAnsiTheme="minorHAnsi" w:cstheme="minorHAnsi"/>
          <w:color w:val="000000" w:themeColor="text1"/>
        </w:rPr>
      </w:pPr>
    </w:p>
    <w:p w14:paraId="3C0D0B46" w14:textId="606B6EA7"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In the </w:t>
      </w:r>
      <w:r w:rsidR="00ED12B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 we are looking at today, James is painting a picture for us of the contrast between the wisdom of God and the wisdom of the world.  He is trying to make it clear that there is a significant difference between the ways of the world and the ways of God in our lives. </w:t>
      </w:r>
    </w:p>
    <w:p w14:paraId="5B91285E" w14:textId="77777777" w:rsidR="00426937" w:rsidRDefault="00426937" w:rsidP="00A13CB5">
      <w:pPr>
        <w:autoSpaceDE/>
        <w:autoSpaceDN/>
        <w:adjustRightInd/>
        <w:rPr>
          <w:rFonts w:asciiTheme="minorHAnsi" w:eastAsia="Times New Roman" w:hAnsiTheme="minorHAnsi" w:cstheme="minorHAnsi"/>
          <w:color w:val="000000" w:themeColor="text1"/>
        </w:rPr>
      </w:pPr>
    </w:p>
    <w:p w14:paraId="6F41245B" w14:textId="5B362B3D" w:rsidR="007E203C"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way we receive and apply Godly wisdom and worldly wisdom determines the way we live.  Who and what we worship influences every aspect of our lives, especially the way we think, act and speak.  This is why we find there is so much contrast in the lives of true Christians and the world, they are incompatible ideas, living out incompatible ideals. </w:t>
      </w:r>
    </w:p>
    <w:p w14:paraId="6652772E" w14:textId="77777777" w:rsidR="00426937" w:rsidRDefault="00426937" w:rsidP="00A13CB5">
      <w:pPr>
        <w:autoSpaceDE/>
        <w:autoSpaceDN/>
        <w:adjustRightInd/>
        <w:rPr>
          <w:rFonts w:asciiTheme="minorHAnsi" w:eastAsia="Times New Roman" w:hAnsiTheme="minorHAnsi" w:cstheme="minorHAnsi"/>
          <w:color w:val="000000" w:themeColor="text1"/>
        </w:rPr>
      </w:pPr>
    </w:p>
    <w:p w14:paraId="619DC213" w14:textId="54625418"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world and the church of Jesus Christ are two entirely different and utterly contrary stories about the nature of human beings, the meaning of life in this world, what truth and goodness mean and ultimately what the destiny of every human soul will be. </w:t>
      </w:r>
    </w:p>
    <w:p w14:paraId="3B010899" w14:textId="77777777" w:rsidR="00426937" w:rsidRDefault="00426937" w:rsidP="00A13CB5">
      <w:pPr>
        <w:autoSpaceDE/>
        <w:autoSpaceDN/>
        <w:adjustRightInd/>
        <w:rPr>
          <w:rFonts w:asciiTheme="minorHAnsi" w:eastAsia="Times New Roman" w:hAnsiTheme="minorHAnsi" w:cstheme="minorHAnsi"/>
          <w:color w:val="000000" w:themeColor="text1"/>
        </w:rPr>
      </w:pPr>
    </w:p>
    <w:p w14:paraId="51A33ED7" w14:textId="371BF622"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So, James decides to dive into these differences in the most difficult way possible.</w:t>
      </w:r>
    </w:p>
    <w:p w14:paraId="382255E7" w14:textId="77777777" w:rsidR="00426937" w:rsidRDefault="00426937" w:rsidP="00A13CB5">
      <w:pPr>
        <w:autoSpaceDE/>
        <w:autoSpaceDN/>
        <w:adjustRightInd/>
        <w:rPr>
          <w:rFonts w:asciiTheme="minorHAnsi" w:eastAsia="Times New Roman" w:hAnsiTheme="minorHAnsi" w:cstheme="minorHAnsi"/>
          <w:color w:val="000000" w:themeColor="text1"/>
        </w:rPr>
      </w:pPr>
    </w:p>
    <w:p w14:paraId="5C9449FC" w14:textId="2E4D6CEF" w:rsidR="00426937" w:rsidRPr="00426937" w:rsidRDefault="00426937" w:rsidP="00426937">
      <w:pPr>
        <w:autoSpaceDE/>
        <w:autoSpaceDN/>
        <w:adjustRightInd/>
        <w:ind w:left="720"/>
        <w:rPr>
          <w:rFonts w:asciiTheme="minorHAnsi" w:eastAsia="Times New Roman" w:hAnsiTheme="minorHAnsi" w:cstheme="minorHAnsi"/>
          <w:b/>
          <w:bCs/>
          <w:color w:val="000000" w:themeColor="text1"/>
          <w:u w:val="single"/>
        </w:rPr>
      </w:pPr>
      <w:r w:rsidRPr="00426937">
        <w:rPr>
          <w:rFonts w:asciiTheme="minorHAnsi" w:eastAsia="Times New Roman" w:hAnsiTheme="minorHAnsi" w:cstheme="minorHAnsi"/>
          <w:b/>
          <w:bCs/>
          <w:color w:val="000000" w:themeColor="text1"/>
          <w:u w:val="single"/>
        </w:rPr>
        <w:t>James 3:13</w:t>
      </w:r>
    </w:p>
    <w:p w14:paraId="48C490E7" w14:textId="37F7C3B6" w:rsidR="00426937" w:rsidRDefault="00426937" w:rsidP="00426937">
      <w:pPr>
        <w:autoSpaceDE/>
        <w:autoSpaceDN/>
        <w:adjustRightInd/>
        <w:ind w:left="720"/>
        <w:rPr>
          <w:rFonts w:asciiTheme="minorHAnsi" w:eastAsia="Times New Roman" w:hAnsiTheme="minorHAnsi" w:cstheme="minorHAnsi"/>
          <w:b/>
          <w:bCs/>
          <w:color w:val="000000" w:themeColor="text1"/>
        </w:rPr>
      </w:pPr>
      <w:r w:rsidRPr="007E203C">
        <w:rPr>
          <w:rFonts w:asciiTheme="minorHAnsi" w:eastAsia="Times New Roman" w:hAnsiTheme="minorHAnsi" w:cstheme="minorHAnsi"/>
          <w:b/>
          <w:bCs/>
          <w:color w:val="000000" w:themeColor="text1"/>
          <w:vertAlign w:val="superscript"/>
        </w:rPr>
        <w:t>13 </w:t>
      </w:r>
      <w:r w:rsidRPr="007E203C">
        <w:rPr>
          <w:rFonts w:asciiTheme="minorHAnsi" w:eastAsia="Times New Roman" w:hAnsiTheme="minorHAnsi" w:cstheme="minorHAnsi"/>
          <w:b/>
          <w:bCs/>
          <w:color w:val="000000" w:themeColor="text1"/>
        </w:rPr>
        <w:t>Who is wise and understanding among you? By his good conduct let him show his works in the meekness of wisdom</w:t>
      </w:r>
    </w:p>
    <w:p w14:paraId="0CE0C771" w14:textId="08360DCB" w:rsidR="00426937" w:rsidRDefault="00426937" w:rsidP="00426937">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So, who is wise among you? What is your gut reaction when you are asked that question?  Who is the wise person that you would turn to if you had a simple question? Would it be one of the fine silver haired folks that are seated in the pews, or would it be someone else?  It is true that age and experience can produce wisdom, but there are millions of elderly non-believers and false believers out there that prove not everyone gets wisdom with age.  </w:t>
      </w:r>
    </w:p>
    <w:p w14:paraId="49F48CB3" w14:textId="77777777" w:rsidR="00426937" w:rsidRPr="00426937" w:rsidRDefault="00426937" w:rsidP="00426937">
      <w:pPr>
        <w:autoSpaceDE/>
        <w:autoSpaceDN/>
        <w:adjustRightInd/>
        <w:rPr>
          <w:rFonts w:asciiTheme="minorHAnsi" w:eastAsia="Times New Roman" w:hAnsiTheme="minorHAnsi" w:cstheme="minorHAnsi"/>
          <w:color w:val="000000" w:themeColor="text1"/>
        </w:rPr>
      </w:pPr>
    </w:p>
    <w:p w14:paraId="3256BDA0" w14:textId="1EC32FB1" w:rsidR="007E203C"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There are plenty of people who live their entire lives foolishly, in fact it has become more common in recent years.  People who never seem to learn, or people who choose just to ignore the warning signs they are given.</w:t>
      </w:r>
    </w:p>
    <w:p w14:paraId="4BC9C37E" w14:textId="77777777" w:rsidR="00426937" w:rsidRDefault="00426937" w:rsidP="00A13CB5">
      <w:pPr>
        <w:autoSpaceDE/>
        <w:autoSpaceDN/>
        <w:adjustRightInd/>
        <w:rPr>
          <w:rFonts w:asciiTheme="minorHAnsi" w:eastAsia="Times New Roman" w:hAnsiTheme="minorHAnsi" w:cstheme="minorHAnsi"/>
          <w:color w:val="000000" w:themeColor="text1"/>
        </w:rPr>
      </w:pPr>
    </w:p>
    <w:p w14:paraId="203E5228" w14:textId="5D42CFF7"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Could you turn to the person with the highest level of education for their wisdom? Someone with multiple degrees, maybe even a doctorate degree?   While education can facilitate wisdom, it cannot create wisdom, the foolishness we are seeing in the educational institutions today proves that. People are coming out of higher education not only lacking wisdom but lacking the tools to discover it in their lives, taught to simply obey what the media teaches them as they conform to the ways of this world.  This is why we have so many highly educated people, who will completely ignore the truths they discover in the world around them, just so they can deny the truth of God in this world. </w:t>
      </w:r>
    </w:p>
    <w:p w14:paraId="1B921F66" w14:textId="77777777" w:rsidR="00426937" w:rsidRDefault="00426937" w:rsidP="00A13CB5">
      <w:pPr>
        <w:autoSpaceDE/>
        <w:autoSpaceDN/>
        <w:adjustRightInd/>
        <w:rPr>
          <w:rFonts w:asciiTheme="minorHAnsi" w:eastAsia="Times New Roman" w:hAnsiTheme="minorHAnsi" w:cstheme="minorHAnsi"/>
          <w:color w:val="000000" w:themeColor="text1"/>
        </w:rPr>
      </w:pPr>
    </w:p>
    <w:p w14:paraId="44930798" w14:textId="57D2CB40" w:rsidR="00426937"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So how are we to get wisdom if we cannot turn to the elderly or the educated?  We need to start by understanding what wisdom is; wisdom is the ability to judge correctly and follow the best course of action based upon knowledge and understanding.  Wisdom is about taking life experience, advice and learning, and then applying all of that knowledge in the everyday decision we make in this world.  Wisdom is applying the truth we know in our lives each and every day, that is the wise person, and James is going to show us the difference between someone whose wisdom comes from the world and someone whose wisdom comes from the Lord. </w:t>
      </w:r>
    </w:p>
    <w:p w14:paraId="53C46EAF" w14:textId="77777777" w:rsidR="00426937" w:rsidRDefault="00426937" w:rsidP="00A13CB5">
      <w:pPr>
        <w:autoSpaceDE/>
        <w:autoSpaceDN/>
        <w:adjustRightInd/>
        <w:rPr>
          <w:rFonts w:asciiTheme="minorHAnsi" w:eastAsia="Times New Roman" w:hAnsiTheme="minorHAnsi" w:cstheme="minorHAnsi"/>
          <w:color w:val="000000" w:themeColor="text1"/>
        </w:rPr>
      </w:pPr>
    </w:p>
    <w:p w14:paraId="52E3E9A0" w14:textId="0B32A957" w:rsidR="00426937" w:rsidRPr="00426937" w:rsidRDefault="00426937" w:rsidP="00426937">
      <w:pPr>
        <w:autoSpaceDE/>
        <w:autoSpaceDN/>
        <w:adjustRightInd/>
        <w:ind w:left="720"/>
        <w:rPr>
          <w:rFonts w:asciiTheme="minorHAnsi" w:eastAsia="Times New Roman" w:hAnsiTheme="minorHAnsi" w:cstheme="minorHAnsi"/>
          <w:b/>
          <w:bCs/>
          <w:color w:val="000000" w:themeColor="text1"/>
          <w:u w:val="single"/>
        </w:rPr>
      </w:pPr>
      <w:r w:rsidRPr="00426937">
        <w:rPr>
          <w:rFonts w:asciiTheme="minorHAnsi" w:eastAsia="Times New Roman" w:hAnsiTheme="minorHAnsi" w:cstheme="minorHAnsi"/>
          <w:b/>
          <w:bCs/>
          <w:color w:val="000000" w:themeColor="text1"/>
          <w:u w:val="single"/>
        </w:rPr>
        <w:t>James 3:14-16</w:t>
      </w:r>
    </w:p>
    <w:p w14:paraId="02933561" w14:textId="39D544AF" w:rsidR="007E203C" w:rsidRDefault="00426937" w:rsidP="00426937">
      <w:pPr>
        <w:autoSpaceDE/>
        <w:autoSpaceDN/>
        <w:adjustRightInd/>
        <w:ind w:left="720"/>
        <w:rPr>
          <w:rFonts w:asciiTheme="minorHAnsi" w:eastAsia="Times New Roman" w:hAnsiTheme="minorHAnsi" w:cstheme="minorHAnsi"/>
          <w:color w:val="000000" w:themeColor="text1"/>
        </w:rPr>
      </w:pPr>
      <w:r w:rsidRPr="007E203C">
        <w:rPr>
          <w:rFonts w:asciiTheme="minorHAnsi" w:eastAsia="Times New Roman" w:hAnsiTheme="minorHAnsi" w:cstheme="minorHAnsi"/>
          <w:b/>
          <w:bCs/>
          <w:color w:val="000000" w:themeColor="text1"/>
          <w:vertAlign w:val="superscript"/>
        </w:rPr>
        <w:t>14 </w:t>
      </w:r>
      <w:r w:rsidRPr="007E203C">
        <w:rPr>
          <w:rFonts w:asciiTheme="minorHAnsi" w:eastAsia="Times New Roman" w:hAnsiTheme="minorHAnsi" w:cstheme="minorHAnsi"/>
          <w:b/>
          <w:bCs/>
          <w:color w:val="000000" w:themeColor="text1"/>
        </w:rPr>
        <w:t xml:space="preserve">But if you have bitter jealousy and selfish ambition in your hearts, do not boast and be false to the truth. </w:t>
      </w:r>
      <w:r w:rsidRPr="007E203C">
        <w:rPr>
          <w:rFonts w:asciiTheme="minorHAnsi" w:eastAsia="Times New Roman" w:hAnsiTheme="minorHAnsi" w:cstheme="minorHAnsi"/>
          <w:b/>
          <w:bCs/>
          <w:color w:val="000000" w:themeColor="text1"/>
          <w:vertAlign w:val="superscript"/>
        </w:rPr>
        <w:t>15 </w:t>
      </w:r>
      <w:r w:rsidRPr="007E203C">
        <w:rPr>
          <w:rFonts w:asciiTheme="minorHAnsi" w:eastAsia="Times New Roman" w:hAnsiTheme="minorHAnsi" w:cstheme="minorHAnsi"/>
          <w:b/>
          <w:bCs/>
          <w:color w:val="000000" w:themeColor="text1"/>
        </w:rPr>
        <w:t xml:space="preserve">This is not the wisdom that comes down from above, but is earthly, unspiritual, demonic. </w:t>
      </w:r>
      <w:r w:rsidRPr="007E203C">
        <w:rPr>
          <w:rFonts w:asciiTheme="minorHAnsi" w:eastAsia="Times New Roman" w:hAnsiTheme="minorHAnsi" w:cstheme="minorHAnsi"/>
          <w:b/>
          <w:bCs/>
          <w:color w:val="000000" w:themeColor="text1"/>
          <w:vertAlign w:val="superscript"/>
        </w:rPr>
        <w:t>16 </w:t>
      </w:r>
      <w:r w:rsidRPr="007E203C">
        <w:rPr>
          <w:rFonts w:asciiTheme="minorHAnsi" w:eastAsia="Times New Roman" w:hAnsiTheme="minorHAnsi" w:cstheme="minorHAnsi"/>
          <w:b/>
          <w:bCs/>
          <w:color w:val="000000" w:themeColor="text1"/>
        </w:rPr>
        <w:t>For where jealousy and selfish ambition exist, there will be disorder and every vile practice.</w:t>
      </w:r>
    </w:p>
    <w:p w14:paraId="261E7255" w14:textId="77777777" w:rsidR="007E203C" w:rsidRDefault="007E203C" w:rsidP="00A13CB5">
      <w:pPr>
        <w:autoSpaceDE/>
        <w:autoSpaceDN/>
        <w:adjustRightInd/>
        <w:rPr>
          <w:rFonts w:asciiTheme="minorHAnsi" w:eastAsia="Times New Roman" w:hAnsiTheme="minorHAnsi" w:cstheme="minorHAnsi"/>
          <w:color w:val="000000" w:themeColor="text1"/>
        </w:rPr>
      </w:pPr>
    </w:p>
    <w:p w14:paraId="35B2658D" w14:textId="39646A5F" w:rsidR="007E203C" w:rsidRDefault="00426937"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 xml:space="preserve">James is summarizing the book of </w:t>
      </w:r>
      <w:r w:rsidR="00ED12B3">
        <w:rPr>
          <w:rFonts w:asciiTheme="minorHAnsi" w:eastAsia="Times New Roman" w:hAnsiTheme="minorHAnsi" w:cstheme="minorHAnsi"/>
          <w:color w:val="000000" w:themeColor="text1"/>
        </w:rPr>
        <w:t>P</w:t>
      </w:r>
      <w:r>
        <w:rPr>
          <w:rFonts w:asciiTheme="minorHAnsi" w:eastAsia="Times New Roman" w:hAnsiTheme="minorHAnsi" w:cstheme="minorHAnsi"/>
          <w:color w:val="000000" w:themeColor="text1"/>
        </w:rPr>
        <w:t xml:space="preserve">roverbs.  The book of </w:t>
      </w:r>
      <w:r w:rsidR="00ED12B3">
        <w:rPr>
          <w:rFonts w:asciiTheme="minorHAnsi" w:eastAsia="Times New Roman" w:hAnsiTheme="minorHAnsi" w:cstheme="minorHAnsi"/>
          <w:color w:val="000000" w:themeColor="text1"/>
        </w:rPr>
        <w:t>P</w:t>
      </w:r>
      <w:r>
        <w:rPr>
          <w:rFonts w:asciiTheme="minorHAnsi" w:eastAsia="Times New Roman" w:hAnsiTheme="minorHAnsi" w:cstheme="minorHAnsi"/>
          <w:color w:val="000000" w:themeColor="text1"/>
        </w:rPr>
        <w:t xml:space="preserve">roverbs is a book that contrasts the life of wisdom with the life of foolishness.  And here he clearly identifies the source of living foolishly; earthy, unspiritual and demonic thinking and living. </w:t>
      </w:r>
    </w:p>
    <w:p w14:paraId="717ABE7B" w14:textId="77777777" w:rsidR="00426937" w:rsidRDefault="00426937" w:rsidP="00A13CB5">
      <w:pPr>
        <w:autoSpaceDE/>
        <w:autoSpaceDN/>
        <w:adjustRightInd/>
        <w:rPr>
          <w:rFonts w:asciiTheme="minorHAnsi" w:eastAsia="Times New Roman" w:hAnsiTheme="minorHAnsi" w:cstheme="minorHAnsi"/>
          <w:color w:val="000000" w:themeColor="text1"/>
        </w:rPr>
      </w:pPr>
    </w:p>
    <w:p w14:paraId="1887A651" w14:textId="6EFB087C" w:rsidR="00426937" w:rsidRDefault="00D272F6"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What is earthly, unspiritual, demonic thinking?  It is a way of thinking that is limited to this world. It is thinking that is limited to things that man can theorize, discover and accomplish by himself.  It has no place for God or the things of God. It has no place for truth or illumination.  It is a closed system of man’s own creation.</w:t>
      </w:r>
    </w:p>
    <w:p w14:paraId="1358ECE6" w14:textId="77777777" w:rsidR="00D272F6" w:rsidRDefault="00D272F6" w:rsidP="00A13CB5">
      <w:pPr>
        <w:autoSpaceDE/>
        <w:autoSpaceDN/>
        <w:adjustRightInd/>
        <w:rPr>
          <w:rFonts w:asciiTheme="minorHAnsi" w:eastAsia="Times New Roman" w:hAnsiTheme="minorHAnsi" w:cstheme="minorHAnsi"/>
          <w:color w:val="000000" w:themeColor="text1"/>
        </w:rPr>
      </w:pPr>
    </w:p>
    <w:p w14:paraId="6993ED90" w14:textId="6AEE0B3F" w:rsidR="00D272F6" w:rsidRDefault="00D272F6"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As James notes it is a system that is chosen by those who are filled with pride, selfish ambition, arrogance and self-interest.  It is the core behind the ‘You only live once’ movement, behind a society that says, ‘do your own thing’, ‘you be you’, ‘have it your way’ and ‘always look out for number one.’  It is also the wisdom that prevails in philosophy, education, politics, economics, sociology, psychology and every other aspect and dimension of our modern life. </w:t>
      </w:r>
    </w:p>
    <w:p w14:paraId="7A01F122" w14:textId="77777777" w:rsidR="00D272F6" w:rsidRDefault="00D272F6" w:rsidP="00A13CB5">
      <w:pPr>
        <w:autoSpaceDE/>
        <w:autoSpaceDN/>
        <w:adjustRightInd/>
        <w:rPr>
          <w:rFonts w:asciiTheme="minorHAnsi" w:eastAsia="Times New Roman" w:hAnsiTheme="minorHAnsi" w:cstheme="minorHAnsi"/>
          <w:color w:val="000000" w:themeColor="text1"/>
        </w:rPr>
      </w:pPr>
    </w:p>
    <w:p w14:paraId="29A6CB1C" w14:textId="3F999A06" w:rsidR="00D272F6" w:rsidRDefault="008C456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Simply put, a foolish person values their own knowledge, values, morals, ethics, and opinions than God’s!  They reject the idea that it is their own pride or that the devil could be influencing their lives or limiting their wisdom.   They reject the </w:t>
      </w:r>
      <w:r w:rsidR="00ED12B3">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iblical truth of Jerimiah.</w:t>
      </w:r>
    </w:p>
    <w:p w14:paraId="5ADA086E" w14:textId="77777777" w:rsidR="008C456C" w:rsidRDefault="008C456C" w:rsidP="00A13CB5">
      <w:pPr>
        <w:autoSpaceDE/>
        <w:autoSpaceDN/>
        <w:adjustRightInd/>
        <w:rPr>
          <w:rFonts w:asciiTheme="minorHAnsi" w:eastAsia="Times New Roman" w:hAnsiTheme="minorHAnsi" w:cstheme="minorHAnsi"/>
          <w:color w:val="000000" w:themeColor="text1"/>
        </w:rPr>
      </w:pPr>
    </w:p>
    <w:p w14:paraId="17E52C7B" w14:textId="676DCC46" w:rsidR="008C456C" w:rsidRPr="008C456C" w:rsidRDefault="008C456C" w:rsidP="008C456C">
      <w:pPr>
        <w:autoSpaceDE/>
        <w:autoSpaceDN/>
        <w:adjustRightInd/>
        <w:ind w:firstLine="720"/>
        <w:rPr>
          <w:rFonts w:asciiTheme="minorHAnsi" w:eastAsia="Times New Roman" w:hAnsiTheme="minorHAnsi" w:cstheme="minorHAnsi"/>
          <w:b/>
          <w:bCs/>
          <w:color w:val="000000" w:themeColor="text1"/>
          <w:u w:val="single"/>
        </w:rPr>
      </w:pPr>
      <w:r w:rsidRPr="008C456C">
        <w:rPr>
          <w:rFonts w:asciiTheme="minorHAnsi" w:eastAsia="Times New Roman" w:hAnsiTheme="minorHAnsi" w:cstheme="minorHAnsi"/>
          <w:b/>
          <w:bCs/>
          <w:color w:val="000000" w:themeColor="text1"/>
          <w:u w:val="single"/>
        </w:rPr>
        <w:t>Jerimiah 17:9</w:t>
      </w:r>
    </w:p>
    <w:p w14:paraId="19F36884" w14:textId="4470B4A1" w:rsidR="008C456C" w:rsidRPr="008C456C" w:rsidRDefault="008C456C" w:rsidP="008C456C">
      <w:pPr>
        <w:autoSpaceDE/>
        <w:autoSpaceDN/>
        <w:adjustRightInd/>
        <w:ind w:left="720"/>
        <w:rPr>
          <w:rFonts w:asciiTheme="minorHAnsi" w:eastAsia="Times New Roman" w:hAnsiTheme="minorHAnsi" w:cstheme="minorHAnsi"/>
          <w:b/>
          <w:bCs/>
          <w:color w:val="000000" w:themeColor="text1"/>
        </w:rPr>
      </w:pPr>
      <w:r w:rsidRPr="008C456C">
        <w:rPr>
          <w:rFonts w:asciiTheme="minorHAnsi" w:eastAsia="Times New Roman" w:hAnsiTheme="minorHAnsi" w:cstheme="minorHAnsi"/>
          <w:b/>
          <w:bCs/>
          <w:color w:val="000000" w:themeColor="text1"/>
          <w:vertAlign w:val="superscript"/>
        </w:rPr>
        <w:t> </w:t>
      </w:r>
      <w:r w:rsidRPr="008C456C">
        <w:rPr>
          <w:rFonts w:asciiTheme="minorHAnsi" w:eastAsia="Times New Roman" w:hAnsiTheme="minorHAnsi" w:cstheme="minorHAnsi"/>
          <w:b/>
          <w:bCs/>
          <w:color w:val="000000" w:themeColor="text1"/>
        </w:rPr>
        <w:t xml:space="preserve">The heart is deceitful above all things, </w:t>
      </w:r>
    </w:p>
    <w:p w14:paraId="29FD3CE9" w14:textId="77777777" w:rsidR="008C456C" w:rsidRPr="008C456C" w:rsidRDefault="008C456C" w:rsidP="008C456C">
      <w:pPr>
        <w:autoSpaceDE/>
        <w:autoSpaceDN/>
        <w:adjustRightInd/>
        <w:ind w:left="720"/>
        <w:rPr>
          <w:rFonts w:asciiTheme="minorHAnsi" w:eastAsia="Times New Roman" w:hAnsiTheme="minorHAnsi" w:cstheme="minorHAnsi"/>
          <w:b/>
          <w:bCs/>
          <w:color w:val="000000" w:themeColor="text1"/>
        </w:rPr>
      </w:pPr>
      <w:r w:rsidRPr="008C456C">
        <w:rPr>
          <w:rFonts w:asciiTheme="minorHAnsi" w:eastAsia="Times New Roman" w:hAnsiTheme="minorHAnsi" w:cstheme="minorHAnsi"/>
          <w:b/>
          <w:bCs/>
          <w:color w:val="000000" w:themeColor="text1"/>
        </w:rPr>
        <w:t xml:space="preserve">and desperately sick; </w:t>
      </w:r>
    </w:p>
    <w:p w14:paraId="73168FE2" w14:textId="307BBFE8" w:rsidR="008C456C" w:rsidRPr="008C456C" w:rsidRDefault="008C456C" w:rsidP="008C456C">
      <w:pPr>
        <w:autoSpaceDE/>
        <w:autoSpaceDN/>
        <w:adjustRightInd/>
        <w:ind w:left="720"/>
        <w:rPr>
          <w:rFonts w:asciiTheme="minorHAnsi" w:eastAsia="Times New Roman" w:hAnsiTheme="minorHAnsi" w:cstheme="minorHAnsi"/>
          <w:b/>
          <w:bCs/>
          <w:color w:val="000000" w:themeColor="text1"/>
        </w:rPr>
      </w:pPr>
      <w:r w:rsidRPr="008C456C">
        <w:rPr>
          <w:rFonts w:asciiTheme="minorHAnsi" w:eastAsia="Times New Roman" w:hAnsiTheme="minorHAnsi" w:cstheme="minorHAnsi"/>
          <w:b/>
          <w:bCs/>
          <w:color w:val="000000" w:themeColor="text1"/>
        </w:rPr>
        <w:t>who can understand it?</w:t>
      </w:r>
    </w:p>
    <w:p w14:paraId="6723D7FF" w14:textId="77777777" w:rsidR="008C456C" w:rsidRDefault="008C456C" w:rsidP="00A13CB5">
      <w:pPr>
        <w:autoSpaceDE/>
        <w:autoSpaceDN/>
        <w:adjustRightInd/>
        <w:rPr>
          <w:rFonts w:asciiTheme="minorHAnsi" w:eastAsia="Times New Roman" w:hAnsiTheme="minorHAnsi" w:cstheme="minorHAnsi"/>
          <w:color w:val="000000" w:themeColor="text1"/>
        </w:rPr>
      </w:pPr>
    </w:p>
    <w:p w14:paraId="794BC775" w14:textId="0CF70D8E" w:rsidR="008C456C" w:rsidRDefault="008C456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And when a person will not accept the truth their heart can lead them astray, they will find every possible way to not believe in the truth of the </w:t>
      </w:r>
      <w:r w:rsidR="00ED12B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 They will never seek out the wisdom of the Lord in prayer.  They will not let the Holy Spirit into their lives to change their way of thinking.  They will not develop a true relationship with the Lord, one in which they are transformed.  </w:t>
      </w:r>
    </w:p>
    <w:p w14:paraId="7214A372" w14:textId="77777777" w:rsidR="008C456C" w:rsidRDefault="008C456C" w:rsidP="00A13CB5">
      <w:pPr>
        <w:autoSpaceDE/>
        <w:autoSpaceDN/>
        <w:adjustRightInd/>
        <w:rPr>
          <w:rFonts w:asciiTheme="minorHAnsi" w:eastAsia="Times New Roman" w:hAnsiTheme="minorHAnsi" w:cstheme="minorHAnsi"/>
          <w:color w:val="000000" w:themeColor="text1"/>
        </w:rPr>
      </w:pPr>
    </w:p>
    <w:p w14:paraId="5805D7C8" w14:textId="012A51C6" w:rsidR="008C456C" w:rsidRDefault="008C456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Often when a professing Christian says, ‘I know the </w:t>
      </w:r>
      <w:r w:rsidR="00ED12B3">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 xml:space="preserve">ible says, but…’, they are no different than the atheist. A non-Christian blatantly ignores the </w:t>
      </w:r>
      <w:r w:rsidR="00ED12B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 a fool knows what the </w:t>
      </w:r>
      <w:r w:rsidR="00ED12B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cripture says and chooses to ignore it because of their own personal wisdom, worldly wisdom that comes from pride, arrogance and satanic influence.</w:t>
      </w:r>
    </w:p>
    <w:p w14:paraId="212C86FD" w14:textId="77777777" w:rsidR="008C456C" w:rsidRDefault="008C456C" w:rsidP="00A13CB5">
      <w:pPr>
        <w:autoSpaceDE/>
        <w:autoSpaceDN/>
        <w:adjustRightInd/>
        <w:rPr>
          <w:rFonts w:asciiTheme="minorHAnsi" w:eastAsia="Times New Roman" w:hAnsiTheme="minorHAnsi" w:cstheme="minorHAnsi"/>
          <w:color w:val="000000" w:themeColor="text1"/>
        </w:rPr>
      </w:pPr>
    </w:p>
    <w:p w14:paraId="6459AA84" w14:textId="09337EFC" w:rsidR="008C456C" w:rsidRDefault="008C456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Perhaps one of the most interesting facts about the life of a fool is that they are often completely unaware of their foolishness.  So, James tries to open their eyes to the truth, if you live a life filled with jealousy and selfishness, quit lying to yourself, you are not living your life according to the wisdom of God, you are living your life according to the wisdom of this world.  Yes, we all experience times of jealousness, envy and selfishness, this is why Jesus came, to save us not only for all eternity, but to save us from our own selfish ideals here on earth. Jesus came to change us from who we are naturally to who he is calling for us to be.</w:t>
      </w:r>
    </w:p>
    <w:p w14:paraId="535D36B0" w14:textId="77777777" w:rsidR="008C456C" w:rsidRDefault="008C456C" w:rsidP="00A13CB5">
      <w:pPr>
        <w:autoSpaceDE/>
        <w:autoSpaceDN/>
        <w:adjustRightInd/>
        <w:rPr>
          <w:rFonts w:asciiTheme="minorHAnsi" w:eastAsia="Times New Roman" w:hAnsiTheme="minorHAnsi" w:cstheme="minorHAnsi"/>
          <w:color w:val="000000" w:themeColor="text1"/>
        </w:rPr>
      </w:pPr>
    </w:p>
    <w:p w14:paraId="5C0FE664" w14:textId="17AB45BD" w:rsidR="008C456C" w:rsidRDefault="008C456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A foolish person lives a life that is dominated by their own self-interest. They live a life where they are always comparing themselves to others.  They are always in competition with those around them, always chasing after something new, always trying to, ‘keep up with the joneses.’</w:t>
      </w:r>
    </w:p>
    <w:p w14:paraId="7A4942A8" w14:textId="77777777" w:rsidR="008C456C" w:rsidRDefault="008C456C" w:rsidP="00A13CB5">
      <w:pPr>
        <w:autoSpaceDE/>
        <w:autoSpaceDN/>
        <w:adjustRightInd/>
        <w:rPr>
          <w:rFonts w:asciiTheme="minorHAnsi" w:eastAsia="Times New Roman" w:hAnsiTheme="minorHAnsi" w:cstheme="minorHAnsi"/>
          <w:color w:val="000000" w:themeColor="text1"/>
        </w:rPr>
      </w:pPr>
    </w:p>
    <w:p w14:paraId="7B39EB05" w14:textId="153D3BFF" w:rsidR="008C456C" w:rsidRDefault="00676B30"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is saying that if your life is filled with envy, you have an issue with God.  We need to remember that every good and perfect gift comes from God, and when we are jealous and envious of others, we are actually angry at God for not giving us the same things.  </w:t>
      </w:r>
    </w:p>
    <w:p w14:paraId="35B46894" w14:textId="77777777" w:rsidR="008C456C" w:rsidRDefault="008C456C" w:rsidP="00A13CB5">
      <w:pPr>
        <w:autoSpaceDE/>
        <w:autoSpaceDN/>
        <w:adjustRightInd/>
        <w:rPr>
          <w:rFonts w:asciiTheme="minorHAnsi" w:eastAsia="Times New Roman" w:hAnsiTheme="minorHAnsi" w:cstheme="minorHAnsi"/>
          <w:color w:val="000000" w:themeColor="text1"/>
        </w:rPr>
      </w:pPr>
    </w:p>
    <w:p w14:paraId="6040E889" w14:textId="77777777" w:rsidR="008C456C" w:rsidRDefault="008C456C" w:rsidP="00A13CB5">
      <w:pPr>
        <w:autoSpaceDE/>
        <w:autoSpaceDN/>
        <w:adjustRightInd/>
        <w:rPr>
          <w:rFonts w:asciiTheme="minorHAnsi" w:eastAsia="Times New Roman" w:hAnsiTheme="minorHAnsi" w:cstheme="minorHAnsi"/>
          <w:color w:val="000000" w:themeColor="text1"/>
        </w:rPr>
      </w:pPr>
    </w:p>
    <w:p w14:paraId="04DF49B2" w14:textId="46807BC1" w:rsidR="008C456C" w:rsidRPr="00676B30" w:rsidRDefault="00676B30" w:rsidP="00676B30">
      <w:pPr>
        <w:autoSpaceDE/>
        <w:autoSpaceDN/>
        <w:adjustRightInd/>
        <w:ind w:firstLine="720"/>
        <w:rPr>
          <w:rFonts w:asciiTheme="minorHAnsi" w:eastAsia="Times New Roman" w:hAnsiTheme="minorHAnsi" w:cstheme="minorHAnsi"/>
          <w:b/>
          <w:bCs/>
          <w:color w:val="000000" w:themeColor="text1"/>
          <w:u w:val="single"/>
        </w:rPr>
      </w:pPr>
      <w:r w:rsidRPr="00676B30">
        <w:rPr>
          <w:rFonts w:asciiTheme="minorHAnsi" w:eastAsia="Times New Roman" w:hAnsiTheme="minorHAnsi" w:cstheme="minorHAnsi"/>
          <w:b/>
          <w:bCs/>
          <w:color w:val="000000" w:themeColor="text1"/>
          <w:u w:val="single"/>
        </w:rPr>
        <w:t>James 3:16</w:t>
      </w:r>
    </w:p>
    <w:p w14:paraId="77E63D77" w14:textId="77777777" w:rsidR="00676B30" w:rsidRDefault="00676B30" w:rsidP="00676B30">
      <w:pPr>
        <w:autoSpaceDE/>
        <w:autoSpaceDN/>
        <w:adjustRightInd/>
        <w:ind w:left="720"/>
        <w:rPr>
          <w:rFonts w:asciiTheme="minorHAnsi" w:eastAsia="Times New Roman" w:hAnsiTheme="minorHAnsi" w:cstheme="minorHAnsi"/>
          <w:color w:val="000000" w:themeColor="text1"/>
        </w:rPr>
      </w:pPr>
      <w:r w:rsidRPr="007E203C">
        <w:rPr>
          <w:rFonts w:asciiTheme="minorHAnsi" w:eastAsia="Times New Roman" w:hAnsiTheme="minorHAnsi" w:cstheme="minorHAnsi"/>
          <w:b/>
          <w:bCs/>
          <w:color w:val="000000" w:themeColor="text1"/>
          <w:vertAlign w:val="superscript"/>
        </w:rPr>
        <w:t>16 </w:t>
      </w:r>
      <w:r w:rsidRPr="007E203C">
        <w:rPr>
          <w:rFonts w:asciiTheme="minorHAnsi" w:eastAsia="Times New Roman" w:hAnsiTheme="minorHAnsi" w:cstheme="minorHAnsi"/>
          <w:b/>
          <w:bCs/>
          <w:color w:val="000000" w:themeColor="text1"/>
        </w:rPr>
        <w:t>For where jealousy and selfish ambition exist, there will be disorder and every vile practice.</w:t>
      </w:r>
    </w:p>
    <w:p w14:paraId="27656526" w14:textId="77777777" w:rsidR="00676B30" w:rsidRDefault="00676B30" w:rsidP="00A13CB5">
      <w:pPr>
        <w:autoSpaceDE/>
        <w:autoSpaceDN/>
        <w:adjustRightInd/>
        <w:rPr>
          <w:rFonts w:asciiTheme="minorHAnsi" w:eastAsia="Times New Roman" w:hAnsiTheme="minorHAnsi" w:cstheme="minorHAnsi"/>
          <w:color w:val="000000" w:themeColor="text1"/>
        </w:rPr>
      </w:pPr>
    </w:p>
    <w:p w14:paraId="260D2ABD" w14:textId="77777777" w:rsidR="008C456C" w:rsidRDefault="008C456C" w:rsidP="00A13CB5">
      <w:pPr>
        <w:autoSpaceDE/>
        <w:autoSpaceDN/>
        <w:adjustRightInd/>
        <w:rPr>
          <w:rFonts w:asciiTheme="minorHAnsi" w:eastAsia="Times New Roman" w:hAnsiTheme="minorHAnsi" w:cstheme="minorHAnsi"/>
          <w:color w:val="000000" w:themeColor="text1"/>
        </w:rPr>
      </w:pPr>
    </w:p>
    <w:p w14:paraId="0325FF7D" w14:textId="49474C07" w:rsidR="008C456C" w:rsidRDefault="00676B30"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word </w:t>
      </w:r>
      <w:r w:rsidR="00ED12B3">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and</w:t>
      </w:r>
      <w:r w:rsidR="00ED12B3">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is there between disorder and vile practice for a very good reason, it is separating two truths. When we seek out the ways of the world over the ways of the Lord our lives will be dominated by instability and sin. </w:t>
      </w:r>
    </w:p>
    <w:p w14:paraId="23428AF9" w14:textId="77777777" w:rsidR="00676B30" w:rsidRDefault="00676B30" w:rsidP="00A13CB5">
      <w:pPr>
        <w:autoSpaceDE/>
        <w:autoSpaceDN/>
        <w:adjustRightInd/>
        <w:rPr>
          <w:rFonts w:asciiTheme="minorHAnsi" w:eastAsia="Times New Roman" w:hAnsiTheme="minorHAnsi" w:cstheme="minorHAnsi"/>
          <w:color w:val="000000" w:themeColor="text1"/>
        </w:rPr>
      </w:pPr>
    </w:p>
    <w:p w14:paraId="2E19318F" w14:textId="12000DAE" w:rsidR="00676B30" w:rsidRDefault="00676B30"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Have you ever heard someone say, ‘I just can’t seem to catch a break’, or ‘I have the worst luck’. People who talk about karma, people who refuse to recognize that the consequences of their sins and evil practices often have negative effects in their lives.  People who blame God for what is happening in their lives, even though they never turn to him for wisdom, never obey his </w:t>
      </w:r>
      <w:r w:rsidR="00ED12B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Yes, it is true that you can live a very </w:t>
      </w:r>
      <w:r w:rsidR="00ED12B3">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iblical life and still go through trials, tribulations and temptations, however they are times that we turn to the Lord.  They are all consequences to the fall of mankind and meant to b</w:t>
      </w:r>
      <w:r w:rsidR="00ED12B3">
        <w:rPr>
          <w:rFonts w:asciiTheme="minorHAnsi" w:eastAsia="Times New Roman" w:hAnsiTheme="minorHAnsi" w:cstheme="minorHAnsi"/>
          <w:color w:val="000000" w:themeColor="text1"/>
        </w:rPr>
        <w:t>r</w:t>
      </w:r>
      <w:r>
        <w:rPr>
          <w:rFonts w:asciiTheme="minorHAnsi" w:eastAsia="Times New Roman" w:hAnsiTheme="minorHAnsi" w:cstheme="minorHAnsi"/>
          <w:color w:val="000000" w:themeColor="text1"/>
        </w:rPr>
        <w:t xml:space="preserve">ing us closer in our relationship to God. However, when all of the dysfunction in a person’s life is centered around one common denominator, that person, it might be time to recognize where the issue lies. </w:t>
      </w:r>
    </w:p>
    <w:p w14:paraId="627F7490" w14:textId="77777777" w:rsidR="00676B30" w:rsidRDefault="00676B30" w:rsidP="00A13CB5">
      <w:pPr>
        <w:autoSpaceDE/>
        <w:autoSpaceDN/>
        <w:adjustRightInd/>
        <w:rPr>
          <w:rFonts w:asciiTheme="minorHAnsi" w:eastAsia="Times New Roman" w:hAnsiTheme="minorHAnsi" w:cstheme="minorHAnsi"/>
          <w:color w:val="000000" w:themeColor="text1"/>
        </w:rPr>
      </w:pPr>
    </w:p>
    <w:p w14:paraId="121100A1" w14:textId="1AC0CE5D" w:rsidR="00676B30" w:rsidRDefault="00676B30"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If you have gotten fired from every job you have ever held – it might not be a bunch of bad co-workers or bad bosses, it could be you. If every relationship you have been in ends up falling apart, it might be your unwise choices in getting onto those relationships, or choices you made in that relationship.  If no one seems to get along with you, it is most likely you. </w:t>
      </w:r>
    </w:p>
    <w:p w14:paraId="1610A264" w14:textId="77777777" w:rsidR="00676B30" w:rsidRDefault="00676B30" w:rsidP="00A13CB5">
      <w:pPr>
        <w:autoSpaceDE/>
        <w:autoSpaceDN/>
        <w:adjustRightInd/>
        <w:rPr>
          <w:rFonts w:asciiTheme="minorHAnsi" w:eastAsia="Times New Roman" w:hAnsiTheme="minorHAnsi" w:cstheme="minorHAnsi"/>
          <w:color w:val="000000" w:themeColor="text1"/>
        </w:rPr>
      </w:pPr>
    </w:p>
    <w:p w14:paraId="0B4A5994" w14:textId="0049BA8F" w:rsidR="00676B30" w:rsidRDefault="00676B30"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Here is what James is saying, if your life seems chaotic and dominated by the ways of this world, if </w:t>
      </w:r>
      <w:r w:rsidR="000168FD">
        <w:rPr>
          <w:rFonts w:asciiTheme="minorHAnsi" w:eastAsia="Times New Roman" w:hAnsiTheme="minorHAnsi" w:cstheme="minorHAnsi"/>
          <w:color w:val="000000" w:themeColor="text1"/>
        </w:rPr>
        <w:t>your</w:t>
      </w:r>
      <w:r>
        <w:rPr>
          <w:rFonts w:asciiTheme="minorHAnsi" w:eastAsia="Times New Roman" w:hAnsiTheme="minorHAnsi" w:cstheme="minorHAnsi"/>
          <w:color w:val="000000" w:themeColor="text1"/>
        </w:rPr>
        <w:t xml:space="preserve"> life is filled with sin, if your heart is dominated by jealousy and selfishness then you are clearly not getting the wisdom you are choosing to live by from the Lord. </w:t>
      </w:r>
    </w:p>
    <w:p w14:paraId="656DD580" w14:textId="77777777" w:rsidR="008C456C" w:rsidRDefault="008C456C" w:rsidP="00A13CB5">
      <w:pPr>
        <w:autoSpaceDE/>
        <w:autoSpaceDN/>
        <w:adjustRightInd/>
        <w:rPr>
          <w:rFonts w:asciiTheme="minorHAnsi" w:eastAsia="Times New Roman" w:hAnsiTheme="minorHAnsi" w:cstheme="minorHAnsi"/>
          <w:color w:val="000000" w:themeColor="text1"/>
        </w:rPr>
      </w:pPr>
    </w:p>
    <w:p w14:paraId="5D78A584" w14:textId="72F106D6" w:rsidR="000168FD" w:rsidRPr="000168FD" w:rsidRDefault="000168FD" w:rsidP="000168FD">
      <w:pPr>
        <w:autoSpaceDE/>
        <w:autoSpaceDN/>
        <w:adjustRightInd/>
        <w:ind w:left="720"/>
        <w:rPr>
          <w:rFonts w:asciiTheme="minorHAnsi" w:eastAsia="Times New Roman" w:hAnsiTheme="minorHAnsi" w:cstheme="minorHAnsi"/>
          <w:b/>
          <w:bCs/>
          <w:color w:val="000000" w:themeColor="text1"/>
          <w:u w:val="single"/>
        </w:rPr>
      </w:pPr>
      <w:r w:rsidRPr="000168FD">
        <w:rPr>
          <w:rFonts w:asciiTheme="minorHAnsi" w:eastAsia="Times New Roman" w:hAnsiTheme="minorHAnsi" w:cstheme="minorHAnsi"/>
          <w:b/>
          <w:bCs/>
          <w:color w:val="000000" w:themeColor="text1"/>
          <w:u w:val="single"/>
        </w:rPr>
        <w:t>Proverbs 12:15</w:t>
      </w:r>
    </w:p>
    <w:p w14:paraId="6FA0C71B" w14:textId="1F2CD03A" w:rsidR="000168FD" w:rsidRPr="000168FD" w:rsidRDefault="000168FD" w:rsidP="000168FD">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 xml:space="preserve">The way of a fool is right in his own eyes, </w:t>
      </w:r>
    </w:p>
    <w:p w14:paraId="06034807" w14:textId="117A62CB" w:rsidR="000168FD" w:rsidRPr="000168FD" w:rsidRDefault="000168FD" w:rsidP="000168FD">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 xml:space="preserve">but a wise man listens to advice. </w:t>
      </w:r>
    </w:p>
    <w:p w14:paraId="4D185BFE" w14:textId="77777777" w:rsidR="000168FD" w:rsidRDefault="000168FD" w:rsidP="00A13CB5">
      <w:pPr>
        <w:autoSpaceDE/>
        <w:autoSpaceDN/>
        <w:adjustRightInd/>
        <w:rPr>
          <w:rFonts w:asciiTheme="minorHAnsi" w:eastAsia="Times New Roman" w:hAnsiTheme="minorHAnsi" w:cstheme="minorHAnsi"/>
          <w:color w:val="000000" w:themeColor="text1"/>
        </w:rPr>
      </w:pPr>
    </w:p>
    <w:p w14:paraId="5ACB4880" w14:textId="305150A5" w:rsidR="007E203C"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word fool in Proverbs is the word ‘kesil’ and it literally means ‘thickness’ People who are thickheaded and stubborn in their worldly ways and ideals.  They refuse to listen to reason and the ways of the Lord. </w:t>
      </w:r>
    </w:p>
    <w:p w14:paraId="2F01B594" w14:textId="77777777" w:rsidR="000168FD" w:rsidRDefault="000168FD" w:rsidP="00A13CB5">
      <w:pPr>
        <w:autoSpaceDE/>
        <w:autoSpaceDN/>
        <w:adjustRightInd/>
        <w:rPr>
          <w:rFonts w:asciiTheme="minorHAnsi" w:eastAsia="Times New Roman" w:hAnsiTheme="minorHAnsi" w:cstheme="minorHAnsi"/>
          <w:color w:val="000000" w:themeColor="text1"/>
        </w:rPr>
      </w:pPr>
    </w:p>
    <w:p w14:paraId="2BA4D9CB" w14:textId="5152FE34" w:rsidR="000168FD" w:rsidRPr="000168FD" w:rsidRDefault="000168FD" w:rsidP="000168FD">
      <w:pPr>
        <w:autoSpaceDE/>
        <w:autoSpaceDN/>
        <w:adjustRightInd/>
        <w:ind w:left="720"/>
        <w:rPr>
          <w:rFonts w:asciiTheme="minorHAnsi" w:eastAsia="Times New Roman" w:hAnsiTheme="minorHAnsi" w:cstheme="minorHAnsi"/>
          <w:b/>
          <w:bCs/>
          <w:color w:val="000000" w:themeColor="text1"/>
          <w:u w:val="single"/>
        </w:rPr>
      </w:pPr>
      <w:r w:rsidRPr="000168FD">
        <w:rPr>
          <w:rFonts w:asciiTheme="minorHAnsi" w:eastAsia="Times New Roman" w:hAnsiTheme="minorHAnsi" w:cstheme="minorHAnsi"/>
          <w:b/>
          <w:bCs/>
          <w:color w:val="000000" w:themeColor="text1"/>
          <w:u w:val="single"/>
        </w:rPr>
        <w:t>Proverbs 18:6</w:t>
      </w:r>
    </w:p>
    <w:p w14:paraId="2A835533" w14:textId="5C192E0B" w:rsidR="000168FD" w:rsidRPr="000168FD" w:rsidRDefault="000168FD" w:rsidP="000168FD">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vertAlign w:val="superscript"/>
        </w:rPr>
        <w:t>6 </w:t>
      </w:r>
      <w:r w:rsidRPr="000168FD">
        <w:rPr>
          <w:rFonts w:asciiTheme="minorHAnsi" w:eastAsia="Times New Roman" w:hAnsiTheme="minorHAnsi" w:cstheme="minorHAnsi"/>
          <w:b/>
          <w:bCs/>
          <w:color w:val="000000" w:themeColor="text1"/>
        </w:rPr>
        <w:t xml:space="preserve">A fool’s lips walk into a fight, </w:t>
      </w:r>
    </w:p>
    <w:p w14:paraId="0B6845E5" w14:textId="4EF20552" w:rsidR="000168FD" w:rsidRPr="000168FD" w:rsidRDefault="000168FD" w:rsidP="000168FD">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and his mouth invites a beating.</w:t>
      </w:r>
    </w:p>
    <w:p w14:paraId="277E4DC4" w14:textId="77777777" w:rsidR="000168FD" w:rsidRDefault="000168FD" w:rsidP="000168FD">
      <w:pPr>
        <w:autoSpaceDE/>
        <w:autoSpaceDN/>
        <w:adjustRightInd/>
        <w:ind w:left="720"/>
        <w:rPr>
          <w:rFonts w:asciiTheme="minorHAnsi" w:eastAsia="Times New Roman" w:hAnsiTheme="minorHAnsi" w:cstheme="minorHAnsi"/>
          <w:color w:val="000000" w:themeColor="text1"/>
        </w:rPr>
      </w:pPr>
    </w:p>
    <w:p w14:paraId="6F6BFDDC" w14:textId="2EDCC2AB" w:rsidR="000168FD" w:rsidRPr="000168FD" w:rsidRDefault="000168FD" w:rsidP="000168FD">
      <w:pPr>
        <w:autoSpaceDE/>
        <w:autoSpaceDN/>
        <w:adjustRightInd/>
        <w:ind w:left="720"/>
        <w:rPr>
          <w:rFonts w:asciiTheme="minorHAnsi" w:eastAsia="Times New Roman" w:hAnsiTheme="minorHAnsi" w:cstheme="minorHAnsi"/>
          <w:b/>
          <w:bCs/>
          <w:color w:val="000000" w:themeColor="text1"/>
          <w:u w:val="single"/>
        </w:rPr>
      </w:pPr>
      <w:r w:rsidRPr="000168FD">
        <w:rPr>
          <w:rFonts w:asciiTheme="minorHAnsi" w:eastAsia="Times New Roman" w:hAnsiTheme="minorHAnsi" w:cstheme="minorHAnsi"/>
          <w:b/>
          <w:bCs/>
          <w:color w:val="000000" w:themeColor="text1"/>
          <w:u w:val="single"/>
        </w:rPr>
        <w:t>Proverbs 20:3</w:t>
      </w:r>
    </w:p>
    <w:p w14:paraId="337FFEAD" w14:textId="4FD4514B" w:rsidR="000168FD" w:rsidRPr="000168FD" w:rsidRDefault="000168FD" w:rsidP="000168FD">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vertAlign w:val="superscript"/>
        </w:rPr>
        <w:t>3 </w:t>
      </w:r>
      <w:r w:rsidRPr="000168FD">
        <w:rPr>
          <w:rFonts w:asciiTheme="minorHAnsi" w:eastAsia="Times New Roman" w:hAnsiTheme="minorHAnsi" w:cstheme="minorHAnsi"/>
          <w:b/>
          <w:bCs/>
          <w:color w:val="000000" w:themeColor="text1"/>
        </w:rPr>
        <w:t xml:space="preserve">It is an honor for a man to keep aloof from strife, </w:t>
      </w:r>
    </w:p>
    <w:p w14:paraId="505A13E1" w14:textId="46A555AB" w:rsidR="000168FD" w:rsidRPr="000168FD" w:rsidRDefault="000168FD" w:rsidP="000168FD">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but every fool will be quarreling.</w:t>
      </w:r>
    </w:p>
    <w:p w14:paraId="2F153F8E" w14:textId="77777777" w:rsidR="000168FD" w:rsidRDefault="000168FD" w:rsidP="00A13CB5">
      <w:pPr>
        <w:autoSpaceDE/>
        <w:autoSpaceDN/>
        <w:adjustRightInd/>
        <w:rPr>
          <w:rFonts w:asciiTheme="minorHAnsi" w:eastAsia="Times New Roman" w:hAnsiTheme="minorHAnsi" w:cstheme="minorHAnsi"/>
          <w:color w:val="000000" w:themeColor="text1"/>
        </w:rPr>
      </w:pPr>
    </w:p>
    <w:p w14:paraId="11B1475D" w14:textId="021D98D5" w:rsidR="000168FD"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fool loves to fight about what they believe is the truth, feeling the need to force it upon everyone else, so that they can feel that they know best. </w:t>
      </w:r>
    </w:p>
    <w:p w14:paraId="28271FC7" w14:textId="77777777" w:rsidR="000168FD" w:rsidRDefault="000168FD" w:rsidP="00A13CB5">
      <w:pPr>
        <w:autoSpaceDE/>
        <w:autoSpaceDN/>
        <w:adjustRightInd/>
        <w:rPr>
          <w:rFonts w:asciiTheme="minorHAnsi" w:eastAsia="Times New Roman" w:hAnsiTheme="minorHAnsi" w:cstheme="minorHAnsi"/>
          <w:color w:val="000000" w:themeColor="text1"/>
        </w:rPr>
      </w:pPr>
    </w:p>
    <w:p w14:paraId="08DFA609" w14:textId="179481E7" w:rsidR="000168FD"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James is taking the wisdom of the book of </w:t>
      </w:r>
      <w:r w:rsidR="00745733">
        <w:rPr>
          <w:rFonts w:asciiTheme="minorHAnsi" w:eastAsia="Times New Roman" w:hAnsiTheme="minorHAnsi" w:cstheme="minorHAnsi"/>
          <w:color w:val="000000" w:themeColor="text1"/>
        </w:rPr>
        <w:t>P</w:t>
      </w:r>
      <w:r>
        <w:rPr>
          <w:rFonts w:asciiTheme="minorHAnsi" w:eastAsia="Times New Roman" w:hAnsiTheme="minorHAnsi" w:cstheme="minorHAnsi"/>
          <w:color w:val="000000" w:themeColor="text1"/>
        </w:rPr>
        <w:t xml:space="preserve">roverbs and teaching the faithful how to apply the wisdom of God to their lives.  If our lives are filled with worldly wisdom </w:t>
      </w:r>
      <w:r w:rsidR="00745733">
        <w:rPr>
          <w:rFonts w:asciiTheme="minorHAnsi" w:eastAsia="Times New Roman" w:hAnsiTheme="minorHAnsi" w:cstheme="minorHAnsi"/>
          <w:color w:val="000000" w:themeColor="text1"/>
        </w:rPr>
        <w:t>a</w:t>
      </w:r>
      <w:r>
        <w:rPr>
          <w:rFonts w:asciiTheme="minorHAnsi" w:eastAsia="Times New Roman" w:hAnsiTheme="minorHAnsi" w:cstheme="minorHAnsi"/>
          <w:color w:val="000000" w:themeColor="text1"/>
        </w:rPr>
        <w:t xml:space="preserve">nd worldly </w:t>
      </w:r>
      <w:r w:rsidR="004745A0">
        <w:rPr>
          <w:rFonts w:asciiTheme="minorHAnsi" w:eastAsia="Times New Roman" w:hAnsiTheme="minorHAnsi" w:cstheme="minorHAnsi"/>
          <w:color w:val="000000" w:themeColor="text1"/>
        </w:rPr>
        <w:t>ways,</w:t>
      </w:r>
      <w:r>
        <w:rPr>
          <w:rFonts w:asciiTheme="minorHAnsi" w:eastAsia="Times New Roman" w:hAnsiTheme="minorHAnsi" w:cstheme="minorHAnsi"/>
          <w:color w:val="000000" w:themeColor="text1"/>
        </w:rPr>
        <w:t xml:space="preserve"> we are worldly people and not the people of God that we claim to be.  When we allow our own pride, our own deceitful heart to be the guiding light in our lives we are a fool, when we do not place God and his </w:t>
      </w:r>
      <w:r w:rsidR="0074573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first, we are living foolish lives, we are obeying the wisdom from below </w:t>
      </w:r>
    </w:p>
    <w:p w14:paraId="6A1784C6" w14:textId="06F1653D" w:rsidR="000168FD"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and in truth there is no wisdom at all in living that way.</w:t>
      </w:r>
    </w:p>
    <w:p w14:paraId="3C763C9F" w14:textId="7E948941" w:rsidR="000168FD" w:rsidRDefault="000168FD" w:rsidP="00A13CB5">
      <w:pPr>
        <w:autoSpaceDE/>
        <w:autoSpaceDN/>
        <w:adjustRightInd/>
        <w:rPr>
          <w:rFonts w:asciiTheme="minorHAnsi" w:eastAsia="Times New Roman" w:hAnsiTheme="minorHAnsi" w:cstheme="minorHAnsi"/>
          <w:color w:val="000000" w:themeColor="text1"/>
        </w:rPr>
      </w:pPr>
    </w:p>
    <w:p w14:paraId="1BFB6BA2" w14:textId="1C37C728" w:rsidR="000168FD"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James 3:17-18</w:t>
      </w:r>
    </w:p>
    <w:p w14:paraId="20DFBB84" w14:textId="23627388" w:rsidR="000168FD" w:rsidRDefault="000168FD" w:rsidP="00A13CB5">
      <w:pPr>
        <w:autoSpaceDE/>
        <w:autoSpaceDN/>
        <w:adjustRightInd/>
        <w:rPr>
          <w:rFonts w:asciiTheme="minorHAnsi" w:eastAsia="Times New Roman" w:hAnsiTheme="minorHAnsi" w:cstheme="minorHAnsi"/>
          <w:b/>
          <w:bCs/>
          <w:color w:val="000000" w:themeColor="text1"/>
        </w:rPr>
      </w:pPr>
      <w:r w:rsidRPr="007E203C">
        <w:rPr>
          <w:rFonts w:asciiTheme="minorHAnsi" w:eastAsia="Times New Roman" w:hAnsiTheme="minorHAnsi" w:cstheme="minorHAnsi"/>
          <w:b/>
          <w:bCs/>
          <w:color w:val="000000" w:themeColor="text1"/>
          <w:vertAlign w:val="superscript"/>
        </w:rPr>
        <w:t>17 </w:t>
      </w:r>
      <w:r w:rsidRPr="007E203C">
        <w:rPr>
          <w:rFonts w:asciiTheme="minorHAnsi" w:eastAsia="Times New Roman" w:hAnsiTheme="minorHAnsi" w:cstheme="minorHAnsi"/>
          <w:b/>
          <w:bCs/>
          <w:color w:val="000000" w:themeColor="text1"/>
        </w:rPr>
        <w:t xml:space="preserve">But the wisdom from above is first pure, then peaceable, gentle, open to reason, full of mercy and good fruits, impartial and sincere. </w:t>
      </w:r>
      <w:r w:rsidRPr="007E203C">
        <w:rPr>
          <w:rFonts w:asciiTheme="minorHAnsi" w:eastAsia="Times New Roman" w:hAnsiTheme="minorHAnsi" w:cstheme="minorHAnsi"/>
          <w:b/>
          <w:bCs/>
          <w:color w:val="000000" w:themeColor="text1"/>
          <w:vertAlign w:val="superscript"/>
        </w:rPr>
        <w:t>18 </w:t>
      </w:r>
      <w:r w:rsidRPr="007E203C">
        <w:rPr>
          <w:rFonts w:asciiTheme="minorHAnsi" w:eastAsia="Times New Roman" w:hAnsiTheme="minorHAnsi" w:cstheme="minorHAnsi"/>
          <w:b/>
          <w:bCs/>
          <w:color w:val="000000" w:themeColor="text1"/>
        </w:rPr>
        <w:t>And a harvest of righteousness is sown in peace by those who make peace.</w:t>
      </w:r>
    </w:p>
    <w:p w14:paraId="27970E26" w14:textId="77777777" w:rsidR="000168FD" w:rsidRDefault="000168FD" w:rsidP="00A13CB5">
      <w:pPr>
        <w:autoSpaceDE/>
        <w:autoSpaceDN/>
        <w:adjustRightInd/>
        <w:rPr>
          <w:rFonts w:asciiTheme="minorHAnsi" w:eastAsia="Times New Roman" w:hAnsiTheme="minorHAnsi" w:cstheme="minorHAnsi"/>
          <w:b/>
          <w:bCs/>
          <w:color w:val="000000" w:themeColor="text1"/>
        </w:rPr>
      </w:pPr>
    </w:p>
    <w:p w14:paraId="7810F007" w14:textId="7BC9FCA4" w:rsidR="000168FD"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God is the one and only source of true wisdom in this world.  The person who has set their mind on the things from above is the one who is living according to the </w:t>
      </w:r>
      <w:r w:rsidR="0074573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They are people who live lives of ‘good conduct’. People who obey God’s teachings, and it is evident in their lives. People who walk alongside Jesus Christ in their lives, people who walk in Godly wisdom, live a life beyond reproach and they are happy to do so as they are set apart from the world around them. </w:t>
      </w:r>
    </w:p>
    <w:p w14:paraId="4A3E28A1" w14:textId="77777777" w:rsidR="000168FD" w:rsidRDefault="000168FD" w:rsidP="00A13CB5">
      <w:pPr>
        <w:autoSpaceDE/>
        <w:autoSpaceDN/>
        <w:adjustRightInd/>
        <w:rPr>
          <w:rFonts w:asciiTheme="minorHAnsi" w:eastAsia="Times New Roman" w:hAnsiTheme="minorHAnsi" w:cstheme="minorHAnsi"/>
          <w:color w:val="000000" w:themeColor="text1"/>
        </w:rPr>
      </w:pPr>
    </w:p>
    <w:p w14:paraId="79A39193" w14:textId="4D6B2B00" w:rsidR="000168FD"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 true Christian</w:t>
      </w:r>
      <w:r w:rsidR="00745733">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s life is not marked by joyless obedience, it is marked by a righteous way of living that is attractive to others.  It is a life that is filled by the wisdom of God, as James says it is wisdom that is, ‘</w:t>
      </w:r>
      <w:r w:rsidRPr="00745733">
        <w:rPr>
          <w:rFonts w:asciiTheme="minorHAnsi" w:eastAsia="Times New Roman" w:hAnsiTheme="minorHAnsi" w:cstheme="minorHAnsi"/>
          <w:b/>
          <w:bCs/>
          <w:color w:val="000000" w:themeColor="text1"/>
        </w:rPr>
        <w:t>f</w:t>
      </w:r>
      <w:r w:rsidRPr="007E203C">
        <w:rPr>
          <w:rFonts w:asciiTheme="minorHAnsi" w:eastAsia="Times New Roman" w:hAnsiTheme="minorHAnsi" w:cstheme="minorHAnsi"/>
          <w:b/>
          <w:bCs/>
          <w:color w:val="000000" w:themeColor="text1"/>
        </w:rPr>
        <w:t>irst pure, then peaceable, gentle, open to reason, full of mercy and good fruits, impartial and sincere.</w:t>
      </w:r>
      <w:r>
        <w:rPr>
          <w:rFonts w:asciiTheme="minorHAnsi" w:eastAsia="Times New Roman" w:hAnsiTheme="minorHAnsi" w:cstheme="minorHAnsi"/>
          <w:b/>
          <w:bCs/>
          <w:color w:val="000000" w:themeColor="text1"/>
        </w:rPr>
        <w:t>’</w:t>
      </w:r>
      <w:r>
        <w:rPr>
          <w:rFonts w:asciiTheme="minorHAnsi" w:eastAsia="Times New Roman" w:hAnsiTheme="minorHAnsi" w:cstheme="minorHAnsi"/>
          <w:color w:val="000000" w:themeColor="text1"/>
        </w:rPr>
        <w:t xml:space="preserve"> </w:t>
      </w:r>
    </w:p>
    <w:p w14:paraId="348A1494" w14:textId="77777777" w:rsidR="000168FD" w:rsidRDefault="000168FD" w:rsidP="00A13CB5">
      <w:pPr>
        <w:autoSpaceDE/>
        <w:autoSpaceDN/>
        <w:adjustRightInd/>
        <w:rPr>
          <w:rFonts w:asciiTheme="minorHAnsi" w:eastAsia="Times New Roman" w:hAnsiTheme="minorHAnsi" w:cstheme="minorHAnsi"/>
          <w:color w:val="000000" w:themeColor="text1"/>
        </w:rPr>
      </w:pPr>
    </w:p>
    <w:p w14:paraId="4343F6F4" w14:textId="3EBC83FC" w:rsidR="000168FD"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Pure – a life that is morally blameless. A life where you live the same way in church as you do out of church. A life where Christ is always first. A life in which there are no hidden things, a life in which there is no shame or embarrassment.  Now that does not mean a life without sin, we all fall to sin, but it means that when we do sin, we immediately turn to God and repent seeking God’s forgiveness and help to not sin again. </w:t>
      </w:r>
    </w:p>
    <w:p w14:paraId="6251452D" w14:textId="77777777" w:rsidR="000168FD" w:rsidRDefault="000168FD" w:rsidP="00A13CB5">
      <w:pPr>
        <w:autoSpaceDE/>
        <w:autoSpaceDN/>
        <w:adjustRightInd/>
        <w:rPr>
          <w:rFonts w:asciiTheme="minorHAnsi" w:eastAsia="Times New Roman" w:hAnsiTheme="minorHAnsi" w:cstheme="minorHAnsi"/>
          <w:color w:val="000000" w:themeColor="text1"/>
        </w:rPr>
      </w:pPr>
    </w:p>
    <w:p w14:paraId="067F883E" w14:textId="61EC970D" w:rsidR="000168FD" w:rsidRPr="000168FD"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lastRenderedPageBreak/>
        <w:t xml:space="preserve">Peaceable – You are a peacemaker. You do not walk abound </w:t>
      </w:r>
      <w:r w:rsidR="006E0D21">
        <w:rPr>
          <w:rFonts w:asciiTheme="minorHAnsi" w:eastAsia="Times New Roman" w:hAnsiTheme="minorHAnsi" w:cstheme="minorHAnsi"/>
          <w:color w:val="000000" w:themeColor="text1"/>
        </w:rPr>
        <w:t>angry</w:t>
      </w:r>
      <w:r>
        <w:rPr>
          <w:rFonts w:asciiTheme="minorHAnsi" w:eastAsia="Times New Roman" w:hAnsiTheme="minorHAnsi" w:cstheme="minorHAnsi"/>
          <w:color w:val="000000" w:themeColor="text1"/>
        </w:rPr>
        <w:t xml:space="preserve"> at the world, angry at others</w:t>
      </w:r>
      <w:r w:rsidR="004C331D">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You are not about arguing, verbal or physical combat, instead you seek out </w:t>
      </w:r>
      <w:r w:rsidR="004C331D">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 xml:space="preserve">iblical truth and godly reconciliation. </w:t>
      </w:r>
    </w:p>
    <w:p w14:paraId="4EF27600" w14:textId="77777777" w:rsidR="000168FD" w:rsidRDefault="000168FD" w:rsidP="00A13CB5">
      <w:pPr>
        <w:autoSpaceDE/>
        <w:autoSpaceDN/>
        <w:adjustRightInd/>
        <w:rPr>
          <w:rFonts w:asciiTheme="minorHAnsi" w:eastAsia="Times New Roman" w:hAnsiTheme="minorHAnsi" w:cstheme="minorHAnsi"/>
          <w:color w:val="000000" w:themeColor="text1"/>
        </w:rPr>
      </w:pPr>
    </w:p>
    <w:p w14:paraId="5F1D1E2E" w14:textId="504073FB" w:rsidR="000168FD"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Gentleness and Open to Reason – You are a humble person. Someone who does not place themselves upon a pedestal.  You are mee</w:t>
      </w:r>
      <w:r w:rsidR="004C331D">
        <w:rPr>
          <w:rFonts w:asciiTheme="minorHAnsi" w:eastAsia="Times New Roman" w:hAnsiTheme="minorHAnsi" w:cstheme="minorHAnsi"/>
          <w:color w:val="000000" w:themeColor="text1"/>
        </w:rPr>
        <w:t>k</w:t>
      </w:r>
      <w:r>
        <w:rPr>
          <w:rFonts w:asciiTheme="minorHAnsi" w:eastAsia="Times New Roman" w:hAnsiTheme="minorHAnsi" w:cstheme="minorHAnsi"/>
          <w:color w:val="000000" w:themeColor="text1"/>
        </w:rPr>
        <w:t xml:space="preserve">, not weak.  You live a life with a restrained strength, with patience.  You know to hold your tongue and not respond emotionally or in haste, but instead gently with love and compassion.  As Jesus describes himself, ‘gentle and lowly’.  </w:t>
      </w:r>
    </w:p>
    <w:p w14:paraId="7172C523" w14:textId="77777777" w:rsidR="000168FD" w:rsidRPr="000168FD" w:rsidRDefault="000168FD" w:rsidP="00A13CB5">
      <w:pPr>
        <w:autoSpaceDE/>
        <w:autoSpaceDN/>
        <w:adjustRightInd/>
        <w:rPr>
          <w:rFonts w:asciiTheme="minorHAnsi" w:eastAsia="Times New Roman" w:hAnsiTheme="minorHAnsi" w:cstheme="minorHAnsi"/>
          <w:color w:val="000000" w:themeColor="text1"/>
        </w:rPr>
      </w:pPr>
    </w:p>
    <w:p w14:paraId="503122ED" w14:textId="21B3FA5C" w:rsidR="007E203C" w:rsidRDefault="000168FD"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No one wants to be a fool.  Fools live their lives blind to their own foolishness, and when a wise person exposes their foolishness to them with the compassion and love of Christ they often want to repent of their foolishness and seek out the wisdom of the Lord.  So how does a fool begin the journey from foolishness into the wisdom of the Lord</w:t>
      </w:r>
      <w:r w:rsidR="00B96973">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w:t>
      </w:r>
    </w:p>
    <w:p w14:paraId="707D0335" w14:textId="77777777" w:rsidR="000168FD" w:rsidRDefault="000168FD" w:rsidP="00A13CB5">
      <w:pPr>
        <w:autoSpaceDE/>
        <w:autoSpaceDN/>
        <w:adjustRightInd/>
        <w:rPr>
          <w:rFonts w:asciiTheme="minorHAnsi" w:eastAsia="Times New Roman" w:hAnsiTheme="minorHAnsi" w:cstheme="minorHAnsi"/>
          <w:color w:val="000000" w:themeColor="text1"/>
        </w:rPr>
      </w:pPr>
    </w:p>
    <w:p w14:paraId="23475D14" w14:textId="09558E48" w:rsidR="000168FD" w:rsidRPr="000168FD" w:rsidRDefault="000168FD" w:rsidP="00FA71FC">
      <w:pPr>
        <w:autoSpaceDE/>
        <w:autoSpaceDN/>
        <w:adjustRightInd/>
        <w:ind w:left="720"/>
        <w:rPr>
          <w:rFonts w:asciiTheme="minorHAnsi" w:eastAsia="Times New Roman" w:hAnsiTheme="minorHAnsi" w:cstheme="minorHAnsi"/>
          <w:b/>
          <w:bCs/>
          <w:color w:val="000000" w:themeColor="text1"/>
          <w:u w:val="single"/>
        </w:rPr>
      </w:pPr>
      <w:r w:rsidRPr="000168FD">
        <w:rPr>
          <w:rFonts w:asciiTheme="minorHAnsi" w:eastAsia="Times New Roman" w:hAnsiTheme="minorHAnsi" w:cstheme="minorHAnsi"/>
          <w:b/>
          <w:bCs/>
          <w:color w:val="000000" w:themeColor="text1"/>
          <w:u w:val="single"/>
        </w:rPr>
        <w:t>Proverbs 2:4</w:t>
      </w:r>
    </w:p>
    <w:p w14:paraId="0C0435D8" w14:textId="77777777"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 xml:space="preserve">2 My son, if you receive my words </w:t>
      </w:r>
    </w:p>
    <w:p w14:paraId="189261A2" w14:textId="77777777"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 xml:space="preserve">and treasure up my commandments with you, </w:t>
      </w:r>
    </w:p>
    <w:p w14:paraId="42B8463D" w14:textId="3AAF26B3"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vertAlign w:val="superscript"/>
        </w:rPr>
        <w:t>2 </w:t>
      </w:r>
      <w:r w:rsidRPr="000168FD">
        <w:rPr>
          <w:rFonts w:asciiTheme="minorHAnsi" w:eastAsia="Times New Roman" w:hAnsiTheme="minorHAnsi" w:cstheme="minorHAnsi"/>
          <w:b/>
          <w:bCs/>
          <w:color w:val="000000" w:themeColor="text1"/>
        </w:rPr>
        <w:t xml:space="preserve">making your ear attentive to wisdom </w:t>
      </w:r>
    </w:p>
    <w:p w14:paraId="326B6974" w14:textId="77777777"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 xml:space="preserve">and inclining your heart to understanding; </w:t>
      </w:r>
    </w:p>
    <w:p w14:paraId="5DB95211" w14:textId="19B7FC8E"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vertAlign w:val="superscript"/>
        </w:rPr>
        <w:t>3 </w:t>
      </w:r>
      <w:r w:rsidRPr="000168FD">
        <w:rPr>
          <w:rFonts w:asciiTheme="minorHAnsi" w:eastAsia="Times New Roman" w:hAnsiTheme="minorHAnsi" w:cstheme="minorHAnsi"/>
          <w:b/>
          <w:bCs/>
          <w:color w:val="000000" w:themeColor="text1"/>
        </w:rPr>
        <w:t xml:space="preserve">yes, if you call out for insight </w:t>
      </w:r>
    </w:p>
    <w:p w14:paraId="298E4898" w14:textId="77777777"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 xml:space="preserve">and raise your voice for understanding, </w:t>
      </w:r>
    </w:p>
    <w:p w14:paraId="5283B0B5" w14:textId="0D667443"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vertAlign w:val="superscript"/>
        </w:rPr>
        <w:t>4 </w:t>
      </w:r>
      <w:r w:rsidRPr="000168FD">
        <w:rPr>
          <w:rFonts w:asciiTheme="minorHAnsi" w:eastAsia="Times New Roman" w:hAnsiTheme="minorHAnsi" w:cstheme="minorHAnsi"/>
          <w:b/>
          <w:bCs/>
          <w:color w:val="000000" w:themeColor="text1"/>
        </w:rPr>
        <w:t xml:space="preserve">if you seek it like silver </w:t>
      </w:r>
    </w:p>
    <w:p w14:paraId="211EE027" w14:textId="77777777"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 xml:space="preserve">and search for it as for hidden treasures, </w:t>
      </w:r>
    </w:p>
    <w:p w14:paraId="388A0E30" w14:textId="088ED538"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vertAlign w:val="superscript"/>
        </w:rPr>
        <w:t>5 </w:t>
      </w:r>
      <w:r w:rsidRPr="000168FD">
        <w:rPr>
          <w:rFonts w:asciiTheme="minorHAnsi" w:eastAsia="Times New Roman" w:hAnsiTheme="minorHAnsi" w:cstheme="minorHAnsi"/>
          <w:b/>
          <w:bCs/>
          <w:color w:val="000000" w:themeColor="text1"/>
        </w:rPr>
        <w:t xml:space="preserve">then you will understand the fear of the Lord </w:t>
      </w:r>
    </w:p>
    <w:p w14:paraId="234F0EFF" w14:textId="2CB97E87"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and find the knowledge of God.</w:t>
      </w:r>
    </w:p>
    <w:p w14:paraId="6E457F42" w14:textId="77777777" w:rsidR="000168FD" w:rsidRDefault="000168FD" w:rsidP="000168FD">
      <w:pPr>
        <w:autoSpaceDE/>
        <w:autoSpaceDN/>
        <w:adjustRightInd/>
        <w:rPr>
          <w:rFonts w:asciiTheme="minorHAnsi" w:eastAsia="Times New Roman" w:hAnsiTheme="minorHAnsi" w:cstheme="minorHAnsi"/>
          <w:color w:val="000000" w:themeColor="text1"/>
        </w:rPr>
      </w:pPr>
    </w:p>
    <w:p w14:paraId="2284744E" w14:textId="72A4ADCE" w:rsidR="000168FD" w:rsidRDefault="00FA71F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need to seek it out ourselves.  We need to turn to the </w:t>
      </w:r>
      <w:r w:rsidR="00B96973">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of God in our own reading of the </w:t>
      </w:r>
      <w:r w:rsidR="00B96973">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in discussion with fellow Christians, in </w:t>
      </w:r>
      <w:r w:rsidR="00B96973">
        <w:rPr>
          <w:rFonts w:asciiTheme="minorHAnsi" w:eastAsia="Times New Roman" w:hAnsiTheme="minorHAnsi" w:cstheme="minorHAnsi"/>
          <w:color w:val="000000" w:themeColor="text1"/>
        </w:rPr>
        <w:t>B</w:t>
      </w:r>
      <w:r>
        <w:rPr>
          <w:rFonts w:asciiTheme="minorHAnsi" w:eastAsia="Times New Roman" w:hAnsiTheme="minorHAnsi" w:cstheme="minorHAnsi"/>
          <w:color w:val="000000" w:themeColor="text1"/>
        </w:rPr>
        <w:t xml:space="preserve">ible studies and in Sunday sermons, we need to seek it, and when we find it </w:t>
      </w:r>
    </w:p>
    <w:p w14:paraId="057BF8C7" w14:textId="77777777" w:rsidR="000168FD" w:rsidRDefault="000168FD" w:rsidP="00A13CB5">
      <w:pPr>
        <w:autoSpaceDE/>
        <w:autoSpaceDN/>
        <w:adjustRightInd/>
        <w:rPr>
          <w:rFonts w:asciiTheme="minorHAnsi" w:eastAsia="Times New Roman" w:hAnsiTheme="minorHAnsi" w:cstheme="minorHAnsi"/>
          <w:color w:val="000000" w:themeColor="text1"/>
        </w:rPr>
      </w:pPr>
    </w:p>
    <w:p w14:paraId="637774F2" w14:textId="4E6EA34F" w:rsidR="000168FD" w:rsidRPr="00FA71FC" w:rsidRDefault="000168FD" w:rsidP="00FA71FC">
      <w:pPr>
        <w:autoSpaceDE/>
        <w:autoSpaceDN/>
        <w:adjustRightInd/>
        <w:ind w:left="720"/>
        <w:rPr>
          <w:rFonts w:asciiTheme="minorHAnsi" w:eastAsia="Times New Roman" w:hAnsiTheme="minorHAnsi" w:cstheme="minorHAnsi"/>
          <w:b/>
          <w:bCs/>
          <w:color w:val="000000" w:themeColor="text1"/>
          <w:u w:val="single"/>
        </w:rPr>
      </w:pPr>
      <w:r w:rsidRPr="00FA71FC">
        <w:rPr>
          <w:rFonts w:asciiTheme="minorHAnsi" w:eastAsia="Times New Roman" w:hAnsiTheme="minorHAnsi" w:cstheme="minorHAnsi"/>
          <w:b/>
          <w:bCs/>
          <w:color w:val="000000" w:themeColor="text1"/>
          <w:u w:val="single"/>
        </w:rPr>
        <w:t>Proverbs 4:7-8</w:t>
      </w:r>
    </w:p>
    <w:p w14:paraId="454AD0F6" w14:textId="7DEB0935"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vertAlign w:val="superscript"/>
        </w:rPr>
        <w:t>7 </w:t>
      </w:r>
      <w:r w:rsidRPr="000168FD">
        <w:rPr>
          <w:rFonts w:asciiTheme="minorHAnsi" w:eastAsia="Times New Roman" w:hAnsiTheme="minorHAnsi" w:cstheme="minorHAnsi"/>
          <w:b/>
          <w:bCs/>
          <w:color w:val="000000" w:themeColor="text1"/>
        </w:rPr>
        <w:t xml:space="preserve">The beginning of wisdom is this: Get wisdom, </w:t>
      </w:r>
    </w:p>
    <w:p w14:paraId="623F4D93" w14:textId="77777777"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 xml:space="preserve">and whatever you get, get insight. </w:t>
      </w:r>
    </w:p>
    <w:p w14:paraId="318FE2EF" w14:textId="27028003"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vertAlign w:val="superscript"/>
        </w:rPr>
        <w:t>8 </w:t>
      </w:r>
      <w:r w:rsidRPr="000168FD">
        <w:rPr>
          <w:rFonts w:asciiTheme="minorHAnsi" w:eastAsia="Times New Roman" w:hAnsiTheme="minorHAnsi" w:cstheme="minorHAnsi"/>
          <w:b/>
          <w:bCs/>
          <w:color w:val="000000" w:themeColor="text1"/>
        </w:rPr>
        <w:t xml:space="preserve">Prize her highly, and she will exalt you; </w:t>
      </w:r>
    </w:p>
    <w:p w14:paraId="7801BF31" w14:textId="5F8D519C" w:rsidR="000168FD" w:rsidRPr="000168FD" w:rsidRDefault="000168FD" w:rsidP="00FA71FC">
      <w:pPr>
        <w:autoSpaceDE/>
        <w:autoSpaceDN/>
        <w:adjustRightInd/>
        <w:ind w:left="720"/>
        <w:rPr>
          <w:rFonts w:asciiTheme="minorHAnsi" w:eastAsia="Times New Roman" w:hAnsiTheme="minorHAnsi" w:cstheme="minorHAnsi"/>
          <w:b/>
          <w:bCs/>
          <w:color w:val="000000" w:themeColor="text1"/>
        </w:rPr>
      </w:pPr>
      <w:r w:rsidRPr="000168FD">
        <w:rPr>
          <w:rFonts w:asciiTheme="minorHAnsi" w:eastAsia="Times New Roman" w:hAnsiTheme="minorHAnsi" w:cstheme="minorHAnsi"/>
          <w:b/>
          <w:bCs/>
          <w:color w:val="000000" w:themeColor="text1"/>
        </w:rPr>
        <w:t>she will honor you if you embrace her.</w:t>
      </w:r>
    </w:p>
    <w:p w14:paraId="654B3EFE" w14:textId="77777777" w:rsidR="000168FD" w:rsidRDefault="000168FD" w:rsidP="00A13CB5">
      <w:pPr>
        <w:autoSpaceDE/>
        <w:autoSpaceDN/>
        <w:adjustRightInd/>
        <w:rPr>
          <w:rFonts w:asciiTheme="minorHAnsi" w:eastAsia="Times New Roman" w:hAnsiTheme="minorHAnsi" w:cstheme="minorHAnsi"/>
          <w:color w:val="000000" w:themeColor="text1"/>
        </w:rPr>
      </w:pPr>
    </w:p>
    <w:p w14:paraId="2BA189BA" w14:textId="54B626D9" w:rsidR="00FA71FC" w:rsidRDefault="00FA71F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need to treasure it. Not just brush it off but value it in our lives.  We need to be willing to give up the things that draw us away from it and instead embrace it, value it like a treasure in our lives. </w:t>
      </w:r>
    </w:p>
    <w:p w14:paraId="630EAFBB" w14:textId="77777777" w:rsidR="000168FD" w:rsidRDefault="000168FD" w:rsidP="00FA71FC">
      <w:pPr>
        <w:autoSpaceDE/>
        <w:autoSpaceDN/>
        <w:adjustRightInd/>
        <w:ind w:left="720"/>
        <w:rPr>
          <w:rFonts w:asciiTheme="minorHAnsi" w:eastAsia="Times New Roman" w:hAnsiTheme="minorHAnsi" w:cstheme="minorHAnsi"/>
          <w:color w:val="000000" w:themeColor="text1"/>
        </w:rPr>
      </w:pPr>
    </w:p>
    <w:p w14:paraId="62DEAC2B" w14:textId="1C8EA1F5" w:rsidR="000168FD" w:rsidRPr="00FA71FC" w:rsidRDefault="00FA71FC" w:rsidP="00FA71FC">
      <w:pPr>
        <w:autoSpaceDE/>
        <w:autoSpaceDN/>
        <w:adjustRightInd/>
        <w:ind w:left="720"/>
        <w:rPr>
          <w:rFonts w:asciiTheme="minorHAnsi" w:eastAsia="Times New Roman" w:hAnsiTheme="minorHAnsi" w:cstheme="minorHAnsi"/>
          <w:b/>
          <w:bCs/>
          <w:color w:val="000000" w:themeColor="text1"/>
          <w:u w:val="single"/>
        </w:rPr>
      </w:pPr>
      <w:r w:rsidRPr="00FA71FC">
        <w:rPr>
          <w:rFonts w:asciiTheme="minorHAnsi" w:eastAsia="Times New Roman" w:hAnsiTheme="minorHAnsi" w:cstheme="minorHAnsi"/>
          <w:b/>
          <w:bCs/>
          <w:color w:val="000000" w:themeColor="text1"/>
          <w:u w:val="single"/>
        </w:rPr>
        <w:t>Psalm 19:7</w:t>
      </w:r>
    </w:p>
    <w:p w14:paraId="300FC504" w14:textId="6EF1B384" w:rsidR="00FA71FC" w:rsidRPr="00FA71FC" w:rsidRDefault="00FA71FC" w:rsidP="00FA71FC">
      <w:pPr>
        <w:autoSpaceDE/>
        <w:autoSpaceDN/>
        <w:adjustRightInd/>
        <w:ind w:left="720"/>
        <w:rPr>
          <w:rFonts w:asciiTheme="minorHAnsi" w:eastAsia="Times New Roman" w:hAnsiTheme="minorHAnsi" w:cstheme="minorHAnsi"/>
          <w:b/>
          <w:bCs/>
          <w:color w:val="000000" w:themeColor="text1"/>
        </w:rPr>
      </w:pPr>
      <w:r w:rsidRPr="00FA71FC">
        <w:rPr>
          <w:rFonts w:asciiTheme="minorHAnsi" w:eastAsia="Times New Roman" w:hAnsiTheme="minorHAnsi" w:cstheme="minorHAnsi"/>
          <w:b/>
          <w:bCs/>
          <w:color w:val="000000" w:themeColor="text1"/>
          <w:vertAlign w:val="superscript"/>
        </w:rPr>
        <w:t>7 </w:t>
      </w:r>
      <w:r w:rsidRPr="00FA71FC">
        <w:rPr>
          <w:rFonts w:asciiTheme="minorHAnsi" w:eastAsia="Times New Roman" w:hAnsiTheme="minorHAnsi" w:cstheme="minorHAnsi"/>
          <w:b/>
          <w:bCs/>
          <w:color w:val="000000" w:themeColor="text1"/>
        </w:rPr>
        <w:t xml:space="preserve">The law of the Lord is perfect, </w:t>
      </w:r>
    </w:p>
    <w:p w14:paraId="22642CCC" w14:textId="77777777" w:rsidR="00FA71FC" w:rsidRPr="00FA71FC" w:rsidRDefault="00FA71FC" w:rsidP="00FA71FC">
      <w:pPr>
        <w:autoSpaceDE/>
        <w:autoSpaceDN/>
        <w:adjustRightInd/>
        <w:ind w:left="720"/>
        <w:rPr>
          <w:rFonts w:asciiTheme="minorHAnsi" w:eastAsia="Times New Roman" w:hAnsiTheme="minorHAnsi" w:cstheme="minorHAnsi"/>
          <w:b/>
          <w:bCs/>
          <w:color w:val="000000" w:themeColor="text1"/>
        </w:rPr>
      </w:pPr>
      <w:r w:rsidRPr="00FA71FC">
        <w:rPr>
          <w:rFonts w:asciiTheme="minorHAnsi" w:eastAsia="Times New Roman" w:hAnsiTheme="minorHAnsi" w:cstheme="minorHAnsi"/>
          <w:b/>
          <w:bCs/>
          <w:color w:val="000000" w:themeColor="text1"/>
        </w:rPr>
        <w:t xml:space="preserve">reviving the soul; </w:t>
      </w:r>
    </w:p>
    <w:p w14:paraId="495B48DE" w14:textId="3D8B41B2" w:rsidR="00FA71FC" w:rsidRPr="00FA71FC" w:rsidRDefault="00FA71FC" w:rsidP="00FA71FC">
      <w:pPr>
        <w:autoSpaceDE/>
        <w:autoSpaceDN/>
        <w:adjustRightInd/>
        <w:ind w:left="720"/>
        <w:rPr>
          <w:rFonts w:asciiTheme="minorHAnsi" w:eastAsia="Times New Roman" w:hAnsiTheme="minorHAnsi" w:cstheme="minorHAnsi"/>
          <w:b/>
          <w:bCs/>
          <w:color w:val="000000" w:themeColor="text1"/>
        </w:rPr>
      </w:pPr>
      <w:r w:rsidRPr="00FA71FC">
        <w:rPr>
          <w:rFonts w:asciiTheme="minorHAnsi" w:eastAsia="Times New Roman" w:hAnsiTheme="minorHAnsi" w:cstheme="minorHAnsi"/>
          <w:b/>
          <w:bCs/>
          <w:color w:val="000000" w:themeColor="text1"/>
        </w:rPr>
        <w:t xml:space="preserve">the testimony of the Lord is sure, </w:t>
      </w:r>
    </w:p>
    <w:p w14:paraId="4E0743CA" w14:textId="6C48BD18" w:rsidR="00FA71FC" w:rsidRPr="00FA71FC" w:rsidRDefault="00FA71FC" w:rsidP="00FA71FC">
      <w:pPr>
        <w:autoSpaceDE/>
        <w:autoSpaceDN/>
        <w:adjustRightInd/>
        <w:ind w:left="720"/>
        <w:rPr>
          <w:rFonts w:asciiTheme="minorHAnsi" w:eastAsia="Times New Roman" w:hAnsiTheme="minorHAnsi" w:cstheme="minorHAnsi"/>
          <w:b/>
          <w:bCs/>
          <w:color w:val="000000" w:themeColor="text1"/>
        </w:rPr>
      </w:pPr>
      <w:r w:rsidRPr="00FA71FC">
        <w:rPr>
          <w:rFonts w:asciiTheme="minorHAnsi" w:eastAsia="Times New Roman" w:hAnsiTheme="minorHAnsi" w:cstheme="minorHAnsi"/>
          <w:b/>
          <w:bCs/>
          <w:color w:val="000000" w:themeColor="text1"/>
        </w:rPr>
        <w:lastRenderedPageBreak/>
        <w:t xml:space="preserve">making wise the simple; </w:t>
      </w:r>
    </w:p>
    <w:p w14:paraId="2BE9F15D" w14:textId="77777777" w:rsidR="00FA71FC" w:rsidRDefault="00FA71FC" w:rsidP="00A13CB5">
      <w:pPr>
        <w:autoSpaceDE/>
        <w:autoSpaceDN/>
        <w:adjustRightInd/>
        <w:rPr>
          <w:rFonts w:asciiTheme="minorHAnsi" w:eastAsia="Times New Roman" w:hAnsiTheme="minorHAnsi" w:cstheme="minorHAnsi"/>
          <w:color w:val="000000" w:themeColor="text1"/>
        </w:rPr>
      </w:pPr>
    </w:p>
    <w:p w14:paraId="28A0A534" w14:textId="2559D038" w:rsidR="000168FD" w:rsidRDefault="00FA71F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have to apply it to our lives, moving beyond knowing to doing.  We need to devote ourselves to knowing and understanding the Word of God. To taking the knowledge and wisdom we get from the </w:t>
      </w:r>
      <w:r w:rsidR="006551FF">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criptures and living it out, so that others can discover the truth of God’s </w:t>
      </w:r>
      <w:r w:rsidR="006551FF">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through us. </w:t>
      </w:r>
    </w:p>
    <w:p w14:paraId="4DC600BD" w14:textId="77777777" w:rsidR="00FA71FC" w:rsidRDefault="00FA71FC" w:rsidP="00A13CB5">
      <w:pPr>
        <w:autoSpaceDE/>
        <w:autoSpaceDN/>
        <w:adjustRightInd/>
        <w:rPr>
          <w:rFonts w:asciiTheme="minorHAnsi" w:eastAsia="Times New Roman" w:hAnsiTheme="minorHAnsi" w:cstheme="minorHAnsi"/>
          <w:color w:val="000000" w:themeColor="text1"/>
        </w:rPr>
      </w:pPr>
    </w:p>
    <w:p w14:paraId="5C2A2035" w14:textId="72E1DA16" w:rsidR="00FA71FC" w:rsidRPr="00FA71FC" w:rsidRDefault="00FA71FC" w:rsidP="00FA71FC">
      <w:pPr>
        <w:autoSpaceDE/>
        <w:autoSpaceDN/>
        <w:adjustRightInd/>
        <w:ind w:left="720"/>
        <w:rPr>
          <w:rFonts w:asciiTheme="minorHAnsi" w:eastAsia="Times New Roman" w:hAnsiTheme="minorHAnsi" w:cstheme="minorHAnsi"/>
          <w:b/>
          <w:bCs/>
          <w:color w:val="000000" w:themeColor="text1"/>
          <w:u w:val="single"/>
        </w:rPr>
      </w:pPr>
      <w:r w:rsidRPr="00FA71FC">
        <w:rPr>
          <w:rFonts w:asciiTheme="minorHAnsi" w:eastAsia="Times New Roman" w:hAnsiTheme="minorHAnsi" w:cstheme="minorHAnsi"/>
          <w:b/>
          <w:bCs/>
          <w:color w:val="000000" w:themeColor="text1"/>
          <w:u w:val="single"/>
        </w:rPr>
        <w:t>James 1:5-8</w:t>
      </w:r>
    </w:p>
    <w:p w14:paraId="6EC8415D" w14:textId="594EEADE" w:rsidR="00FA71FC" w:rsidRPr="00FA71FC" w:rsidRDefault="00FA71FC" w:rsidP="00FA71FC">
      <w:pPr>
        <w:autoSpaceDE/>
        <w:autoSpaceDN/>
        <w:adjustRightInd/>
        <w:ind w:left="720"/>
        <w:rPr>
          <w:rFonts w:asciiTheme="minorHAnsi" w:eastAsia="Times New Roman" w:hAnsiTheme="minorHAnsi" w:cstheme="minorHAnsi"/>
          <w:b/>
          <w:bCs/>
          <w:color w:val="000000" w:themeColor="text1"/>
        </w:rPr>
      </w:pPr>
      <w:r w:rsidRPr="00FA71FC">
        <w:rPr>
          <w:rFonts w:asciiTheme="minorHAnsi" w:eastAsia="Times New Roman" w:hAnsiTheme="minorHAnsi" w:cstheme="minorHAnsi"/>
          <w:b/>
          <w:bCs/>
          <w:color w:val="000000" w:themeColor="text1"/>
          <w:vertAlign w:val="superscript"/>
        </w:rPr>
        <w:t>5 </w:t>
      </w:r>
      <w:r w:rsidRPr="00FA71FC">
        <w:rPr>
          <w:rFonts w:asciiTheme="minorHAnsi" w:eastAsia="Times New Roman" w:hAnsiTheme="minorHAnsi" w:cstheme="minorHAnsi"/>
          <w:b/>
          <w:bCs/>
          <w:color w:val="000000" w:themeColor="text1"/>
        </w:rPr>
        <w:t xml:space="preserve">If any of you lacks wisdom, let him ask God, who gives generously to all without reproach, and it will be given him. </w:t>
      </w:r>
      <w:r w:rsidRPr="00FA71FC">
        <w:rPr>
          <w:rFonts w:asciiTheme="minorHAnsi" w:eastAsia="Times New Roman" w:hAnsiTheme="minorHAnsi" w:cstheme="minorHAnsi"/>
          <w:b/>
          <w:bCs/>
          <w:color w:val="000000" w:themeColor="text1"/>
          <w:vertAlign w:val="superscript"/>
        </w:rPr>
        <w:t>6 </w:t>
      </w:r>
      <w:r w:rsidRPr="00FA71FC">
        <w:rPr>
          <w:rFonts w:asciiTheme="minorHAnsi" w:eastAsia="Times New Roman" w:hAnsiTheme="minorHAnsi" w:cstheme="minorHAnsi"/>
          <w:b/>
          <w:bCs/>
          <w:color w:val="000000" w:themeColor="text1"/>
        </w:rPr>
        <w:t xml:space="preserve">But let him ask in faith, with no doubting, for the one who doubts is like a wave of the sea that is driven and tossed by the wind. </w:t>
      </w:r>
      <w:r w:rsidRPr="00FA71FC">
        <w:rPr>
          <w:rFonts w:asciiTheme="minorHAnsi" w:eastAsia="Times New Roman" w:hAnsiTheme="minorHAnsi" w:cstheme="minorHAnsi"/>
          <w:b/>
          <w:bCs/>
          <w:color w:val="000000" w:themeColor="text1"/>
          <w:vertAlign w:val="superscript"/>
        </w:rPr>
        <w:t>7 </w:t>
      </w:r>
      <w:r w:rsidRPr="00FA71FC">
        <w:rPr>
          <w:rFonts w:asciiTheme="minorHAnsi" w:eastAsia="Times New Roman" w:hAnsiTheme="minorHAnsi" w:cstheme="minorHAnsi"/>
          <w:b/>
          <w:bCs/>
          <w:color w:val="000000" w:themeColor="text1"/>
        </w:rPr>
        <w:t xml:space="preserve">For that person must not suppose that he will receive anything from the Lord; </w:t>
      </w:r>
      <w:r w:rsidRPr="00FA71FC">
        <w:rPr>
          <w:rFonts w:asciiTheme="minorHAnsi" w:eastAsia="Times New Roman" w:hAnsiTheme="minorHAnsi" w:cstheme="minorHAnsi"/>
          <w:b/>
          <w:bCs/>
          <w:color w:val="000000" w:themeColor="text1"/>
          <w:vertAlign w:val="superscript"/>
        </w:rPr>
        <w:t>8 </w:t>
      </w:r>
      <w:r w:rsidRPr="00FA71FC">
        <w:rPr>
          <w:rFonts w:asciiTheme="minorHAnsi" w:eastAsia="Times New Roman" w:hAnsiTheme="minorHAnsi" w:cstheme="minorHAnsi"/>
          <w:b/>
          <w:bCs/>
          <w:color w:val="000000" w:themeColor="text1"/>
        </w:rPr>
        <w:t>he is a double-minded man, unstable in all his ways.</w:t>
      </w:r>
    </w:p>
    <w:p w14:paraId="578CE3E6" w14:textId="77777777" w:rsidR="00FA71FC" w:rsidRDefault="00FA71FC" w:rsidP="00A13CB5">
      <w:pPr>
        <w:autoSpaceDE/>
        <w:autoSpaceDN/>
        <w:adjustRightInd/>
        <w:rPr>
          <w:rFonts w:asciiTheme="minorHAnsi" w:eastAsia="Times New Roman" w:hAnsiTheme="minorHAnsi" w:cstheme="minorHAnsi"/>
          <w:color w:val="000000" w:themeColor="text1"/>
        </w:rPr>
      </w:pPr>
    </w:p>
    <w:p w14:paraId="659CD89F" w14:textId="7E0036F2" w:rsidR="00FA71FC" w:rsidRDefault="00FA71F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We need to turn to God in all things. We need to seek him out in prayer, admit our failings and faults, admit our pride and selfishness and ask for his Holy Spirit to enlighten us in his </w:t>
      </w:r>
      <w:r w:rsidR="00B66ACC">
        <w:rPr>
          <w:rFonts w:asciiTheme="minorHAnsi" w:eastAsia="Times New Roman" w:hAnsiTheme="minorHAnsi" w:cstheme="minorHAnsi"/>
          <w:color w:val="000000" w:themeColor="text1"/>
        </w:rPr>
        <w:t>W</w:t>
      </w:r>
      <w:r>
        <w:rPr>
          <w:rFonts w:asciiTheme="minorHAnsi" w:eastAsia="Times New Roman" w:hAnsiTheme="minorHAnsi" w:cstheme="minorHAnsi"/>
          <w:color w:val="000000" w:themeColor="text1"/>
        </w:rPr>
        <w:t xml:space="preserve">ord. The same way in which Solomon and David sought out the Lord, humbly on our knees, admitting our weaknesses to the ways of this world and acknowledging His dominion over everything as creator and sustainer. The wisdom that leads to peace and joy is not of this world, it is not natural, it is not inborn, it is not worldly, it is supernatural. It is a gift from God alone, so if you want God’s wisdom you need to ask him for it, you need to pray. </w:t>
      </w:r>
    </w:p>
    <w:p w14:paraId="0E27D469" w14:textId="77777777" w:rsidR="00FA71FC" w:rsidRDefault="00FA71FC" w:rsidP="00A13CB5">
      <w:pPr>
        <w:autoSpaceDE/>
        <w:autoSpaceDN/>
        <w:adjustRightInd/>
        <w:rPr>
          <w:rFonts w:asciiTheme="minorHAnsi" w:eastAsia="Times New Roman" w:hAnsiTheme="minorHAnsi" w:cstheme="minorHAnsi"/>
          <w:color w:val="000000" w:themeColor="text1"/>
        </w:rPr>
      </w:pPr>
    </w:p>
    <w:p w14:paraId="60E9E7D5" w14:textId="44DB6F9E" w:rsidR="00FA71FC" w:rsidRDefault="00FA71F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As Christians we need to understand </w:t>
      </w:r>
    </w:p>
    <w:p w14:paraId="43E49BE1" w14:textId="77777777" w:rsidR="00FA71FC" w:rsidRPr="001050C6" w:rsidRDefault="00FA71FC" w:rsidP="00A13CB5">
      <w:pPr>
        <w:autoSpaceDE/>
        <w:autoSpaceDN/>
        <w:adjustRightInd/>
        <w:rPr>
          <w:rFonts w:asciiTheme="minorHAnsi" w:eastAsia="Times New Roman" w:hAnsiTheme="minorHAnsi" w:cstheme="minorHAnsi"/>
          <w:b/>
          <w:bCs/>
          <w:color w:val="000000" w:themeColor="text1"/>
        </w:rPr>
      </w:pPr>
    </w:p>
    <w:p w14:paraId="1C6C975E" w14:textId="38B8AD43" w:rsidR="00FA71FC" w:rsidRPr="001050C6" w:rsidRDefault="00FA71FC" w:rsidP="001050C6">
      <w:pPr>
        <w:autoSpaceDE/>
        <w:autoSpaceDN/>
        <w:adjustRightInd/>
        <w:ind w:left="720"/>
        <w:rPr>
          <w:rFonts w:asciiTheme="minorHAnsi" w:eastAsia="Times New Roman" w:hAnsiTheme="minorHAnsi" w:cstheme="minorHAnsi"/>
          <w:b/>
          <w:bCs/>
          <w:color w:val="000000" w:themeColor="text1"/>
          <w:u w:val="single"/>
        </w:rPr>
      </w:pPr>
      <w:r w:rsidRPr="001050C6">
        <w:rPr>
          <w:rFonts w:asciiTheme="minorHAnsi" w:eastAsia="Times New Roman" w:hAnsiTheme="minorHAnsi" w:cstheme="minorHAnsi"/>
          <w:b/>
          <w:bCs/>
          <w:color w:val="000000" w:themeColor="text1"/>
          <w:u w:val="single"/>
        </w:rPr>
        <w:t>Psalm 9</w:t>
      </w:r>
      <w:r w:rsidR="00C9144E">
        <w:rPr>
          <w:rFonts w:asciiTheme="minorHAnsi" w:eastAsia="Times New Roman" w:hAnsiTheme="minorHAnsi" w:cstheme="minorHAnsi"/>
          <w:b/>
          <w:bCs/>
          <w:color w:val="000000" w:themeColor="text1"/>
          <w:u w:val="single"/>
        </w:rPr>
        <w:t>0</w:t>
      </w:r>
      <w:r w:rsidRPr="001050C6">
        <w:rPr>
          <w:rFonts w:asciiTheme="minorHAnsi" w:eastAsia="Times New Roman" w:hAnsiTheme="minorHAnsi" w:cstheme="minorHAnsi"/>
          <w:b/>
          <w:bCs/>
          <w:color w:val="000000" w:themeColor="text1"/>
          <w:u w:val="single"/>
        </w:rPr>
        <w:t>:12</w:t>
      </w:r>
    </w:p>
    <w:p w14:paraId="6C94F475" w14:textId="1126CAAE" w:rsidR="00FA71FC" w:rsidRPr="00FA71FC" w:rsidRDefault="00FA71FC" w:rsidP="001050C6">
      <w:pPr>
        <w:autoSpaceDE/>
        <w:autoSpaceDN/>
        <w:adjustRightInd/>
        <w:ind w:left="720"/>
        <w:rPr>
          <w:rFonts w:asciiTheme="minorHAnsi" w:eastAsia="Times New Roman" w:hAnsiTheme="minorHAnsi" w:cstheme="minorHAnsi"/>
          <w:b/>
          <w:bCs/>
          <w:color w:val="000000" w:themeColor="text1"/>
        </w:rPr>
      </w:pPr>
      <w:r w:rsidRPr="00FA71FC">
        <w:rPr>
          <w:rFonts w:asciiTheme="minorHAnsi" w:eastAsia="Times New Roman" w:hAnsiTheme="minorHAnsi" w:cstheme="minorHAnsi"/>
          <w:b/>
          <w:bCs/>
          <w:color w:val="000000" w:themeColor="text1"/>
          <w:vertAlign w:val="superscript"/>
        </w:rPr>
        <w:t>12</w:t>
      </w:r>
      <w:r w:rsidRPr="001050C6">
        <w:rPr>
          <w:rFonts w:asciiTheme="minorHAnsi" w:eastAsia="Times New Roman" w:hAnsiTheme="minorHAnsi" w:cstheme="minorHAnsi"/>
          <w:b/>
          <w:bCs/>
          <w:color w:val="000000" w:themeColor="text1"/>
          <w:vertAlign w:val="superscript"/>
        </w:rPr>
        <w:t xml:space="preserve"> </w:t>
      </w:r>
      <w:r w:rsidRPr="00FA71FC">
        <w:rPr>
          <w:rFonts w:asciiTheme="minorHAnsi" w:eastAsia="Times New Roman" w:hAnsiTheme="minorHAnsi" w:cstheme="minorHAnsi"/>
          <w:b/>
          <w:bCs/>
          <w:color w:val="000000" w:themeColor="text1"/>
        </w:rPr>
        <w:t xml:space="preserve">So teach us to number our days </w:t>
      </w:r>
    </w:p>
    <w:p w14:paraId="29731328" w14:textId="7A84F6E7" w:rsidR="00FA71FC" w:rsidRPr="00FA71FC" w:rsidRDefault="00FA71FC" w:rsidP="001050C6">
      <w:pPr>
        <w:autoSpaceDE/>
        <w:autoSpaceDN/>
        <w:adjustRightInd/>
        <w:ind w:left="720"/>
        <w:rPr>
          <w:rFonts w:asciiTheme="minorHAnsi" w:eastAsia="Times New Roman" w:hAnsiTheme="minorHAnsi" w:cstheme="minorHAnsi"/>
          <w:b/>
          <w:bCs/>
          <w:color w:val="000000" w:themeColor="text1"/>
        </w:rPr>
      </w:pPr>
      <w:r w:rsidRPr="00FA71FC">
        <w:rPr>
          <w:rFonts w:asciiTheme="minorHAnsi" w:eastAsia="Times New Roman" w:hAnsiTheme="minorHAnsi" w:cstheme="minorHAnsi"/>
          <w:b/>
          <w:bCs/>
          <w:color w:val="000000" w:themeColor="text1"/>
        </w:rPr>
        <w:t>that we may get a heart of wisdom.</w:t>
      </w:r>
    </w:p>
    <w:p w14:paraId="1B8A7487" w14:textId="77777777" w:rsidR="00FA71FC" w:rsidRDefault="00FA71FC" w:rsidP="00A13CB5">
      <w:pPr>
        <w:autoSpaceDE/>
        <w:autoSpaceDN/>
        <w:adjustRightInd/>
        <w:rPr>
          <w:rFonts w:asciiTheme="minorHAnsi" w:eastAsia="Times New Roman" w:hAnsiTheme="minorHAnsi" w:cstheme="minorHAnsi"/>
          <w:color w:val="000000" w:themeColor="text1"/>
        </w:rPr>
      </w:pPr>
    </w:p>
    <w:p w14:paraId="1D8A2A65" w14:textId="123FE2DD" w:rsidR="00FA71FC" w:rsidRDefault="001050C6"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Our days are numbered. Our lives are finite.  We need to remember this as we struggle along in this world, so that we do not become overly focused on the things here. We need to have an eternal perspective on life. </w:t>
      </w:r>
    </w:p>
    <w:p w14:paraId="471ED20F" w14:textId="77777777" w:rsidR="001050C6" w:rsidRDefault="001050C6" w:rsidP="00A13CB5">
      <w:pPr>
        <w:autoSpaceDE/>
        <w:autoSpaceDN/>
        <w:adjustRightInd/>
        <w:rPr>
          <w:rFonts w:asciiTheme="minorHAnsi" w:eastAsia="Times New Roman" w:hAnsiTheme="minorHAnsi" w:cstheme="minorHAnsi"/>
          <w:color w:val="000000" w:themeColor="text1"/>
        </w:rPr>
      </w:pPr>
    </w:p>
    <w:p w14:paraId="736A20D8" w14:textId="17B0AA74" w:rsidR="001050C6" w:rsidRDefault="001050C6"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This means that we look at everything in our life, everything in the light of eternity. We need to be willing to make sacrifices in the here and now, for the sake of the long term.  And the only way to do that is to have Jesus Christ in our lives.  Without Jesus there is no eternity. </w:t>
      </w:r>
    </w:p>
    <w:p w14:paraId="490E7E14" w14:textId="77777777" w:rsidR="001050C6" w:rsidRDefault="001050C6" w:rsidP="00A13CB5">
      <w:pPr>
        <w:autoSpaceDE/>
        <w:autoSpaceDN/>
        <w:adjustRightInd/>
        <w:rPr>
          <w:rFonts w:asciiTheme="minorHAnsi" w:eastAsia="Times New Roman" w:hAnsiTheme="minorHAnsi" w:cstheme="minorHAnsi"/>
          <w:color w:val="000000" w:themeColor="text1"/>
        </w:rPr>
      </w:pPr>
    </w:p>
    <w:p w14:paraId="5D470B45" w14:textId="216948AB" w:rsidR="001050C6" w:rsidRDefault="001050C6"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To know and love Jesus Christ is the only way to live eternally.  To know and love Jesus Christ as one of his faithful followers, is the only true path to peace and joy in this world and beyond. </w:t>
      </w:r>
    </w:p>
    <w:p w14:paraId="56FCA533" w14:textId="77777777" w:rsidR="001050C6" w:rsidRDefault="001050C6" w:rsidP="00A13CB5">
      <w:pPr>
        <w:autoSpaceDE/>
        <w:autoSpaceDN/>
        <w:adjustRightInd/>
        <w:rPr>
          <w:rFonts w:asciiTheme="minorHAnsi" w:eastAsia="Times New Roman" w:hAnsiTheme="minorHAnsi" w:cstheme="minorHAnsi"/>
          <w:color w:val="000000" w:themeColor="text1"/>
        </w:rPr>
      </w:pPr>
    </w:p>
    <w:p w14:paraId="6C211BC8" w14:textId="1F620D54" w:rsidR="001050C6" w:rsidRPr="001050C6" w:rsidRDefault="001050C6"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James sums this up when he reminds is that ‘</w:t>
      </w:r>
      <w:r w:rsidRPr="007E203C">
        <w:rPr>
          <w:rFonts w:asciiTheme="minorHAnsi" w:eastAsia="Times New Roman" w:hAnsiTheme="minorHAnsi" w:cstheme="minorHAnsi"/>
          <w:b/>
          <w:bCs/>
          <w:color w:val="000000" w:themeColor="text1"/>
        </w:rPr>
        <w:t>a harvest of righteousness is sown in peace by those who make peace</w:t>
      </w:r>
      <w:r>
        <w:rPr>
          <w:rFonts w:asciiTheme="minorHAnsi" w:eastAsia="Times New Roman" w:hAnsiTheme="minorHAnsi" w:cstheme="minorHAnsi"/>
          <w:b/>
          <w:bCs/>
          <w:color w:val="000000" w:themeColor="text1"/>
        </w:rPr>
        <w:t xml:space="preserve">.’ </w:t>
      </w:r>
    </w:p>
    <w:p w14:paraId="4C2F26E2" w14:textId="77777777" w:rsidR="001050C6" w:rsidRDefault="001050C6" w:rsidP="00A13CB5">
      <w:pPr>
        <w:autoSpaceDE/>
        <w:autoSpaceDN/>
        <w:adjustRightInd/>
        <w:rPr>
          <w:rFonts w:asciiTheme="minorHAnsi" w:eastAsia="Times New Roman" w:hAnsiTheme="minorHAnsi" w:cstheme="minorHAnsi"/>
          <w:color w:val="000000" w:themeColor="text1"/>
        </w:rPr>
      </w:pPr>
    </w:p>
    <w:p w14:paraId="67126171" w14:textId="6FDEFE74" w:rsidR="001050C6" w:rsidRDefault="001050C6"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It is a lot of hard work to obey the teachings of the </w:t>
      </w:r>
      <w:r w:rsidR="00B66ACC">
        <w:rPr>
          <w:rFonts w:asciiTheme="minorHAnsi" w:eastAsia="Times New Roman" w:hAnsiTheme="minorHAnsi" w:cstheme="minorHAnsi"/>
          <w:color w:val="000000" w:themeColor="text1"/>
        </w:rPr>
        <w:t>S</w:t>
      </w:r>
      <w:r>
        <w:rPr>
          <w:rFonts w:asciiTheme="minorHAnsi" w:eastAsia="Times New Roman" w:hAnsiTheme="minorHAnsi" w:cstheme="minorHAnsi"/>
          <w:color w:val="000000" w:themeColor="text1"/>
        </w:rPr>
        <w:t xml:space="preserve">cripture, it means we will make sacrifices in this world. It means that we may suffer at the hands of others, through persecution or worse.  </w:t>
      </w:r>
      <w:r>
        <w:rPr>
          <w:rFonts w:asciiTheme="minorHAnsi" w:eastAsia="Times New Roman" w:hAnsiTheme="minorHAnsi" w:cstheme="minorHAnsi"/>
          <w:color w:val="000000" w:themeColor="text1"/>
        </w:rPr>
        <w:lastRenderedPageBreak/>
        <w:t xml:space="preserve">It means that we will be set apart from the world in many ways, but the wisdom of the </w:t>
      </w:r>
      <w:r w:rsidR="00B66ACC">
        <w:rPr>
          <w:rFonts w:asciiTheme="minorHAnsi" w:eastAsia="Times New Roman" w:hAnsiTheme="minorHAnsi" w:cstheme="minorHAnsi"/>
          <w:color w:val="000000" w:themeColor="text1"/>
        </w:rPr>
        <w:t>L</w:t>
      </w:r>
      <w:r>
        <w:rPr>
          <w:rFonts w:asciiTheme="minorHAnsi" w:eastAsia="Times New Roman" w:hAnsiTheme="minorHAnsi" w:cstheme="minorHAnsi"/>
          <w:color w:val="000000" w:themeColor="text1"/>
        </w:rPr>
        <w:t xml:space="preserve">ord means that we will also avoid many of the problems that come alongside the ways of this world. </w:t>
      </w:r>
    </w:p>
    <w:p w14:paraId="1FACFAAF" w14:textId="24063774" w:rsidR="00FA71FC" w:rsidRDefault="00FA71FC"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 </w:t>
      </w:r>
    </w:p>
    <w:p w14:paraId="13F1CAEF" w14:textId="6DB612E5" w:rsidR="00FA71FC" w:rsidRDefault="001050C6"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Today I have 2 final teachings from </w:t>
      </w:r>
      <w:r w:rsidR="00B66ACC">
        <w:rPr>
          <w:rFonts w:asciiTheme="minorHAnsi" w:eastAsia="Times New Roman" w:hAnsiTheme="minorHAnsi" w:cstheme="minorHAnsi"/>
          <w:color w:val="000000" w:themeColor="text1"/>
        </w:rPr>
        <w:t>P</w:t>
      </w:r>
      <w:r w:rsidR="006E0D21">
        <w:rPr>
          <w:rFonts w:asciiTheme="minorHAnsi" w:eastAsia="Times New Roman" w:hAnsiTheme="minorHAnsi" w:cstheme="minorHAnsi"/>
          <w:color w:val="000000" w:themeColor="text1"/>
        </w:rPr>
        <w:t>roverbs</w:t>
      </w:r>
      <w:r>
        <w:rPr>
          <w:rFonts w:asciiTheme="minorHAnsi" w:eastAsia="Times New Roman" w:hAnsiTheme="minorHAnsi" w:cstheme="minorHAnsi"/>
          <w:color w:val="000000" w:themeColor="text1"/>
        </w:rPr>
        <w:t xml:space="preserve"> I want to share.</w:t>
      </w:r>
    </w:p>
    <w:p w14:paraId="6018D16A" w14:textId="77777777" w:rsidR="001050C6" w:rsidRDefault="001050C6" w:rsidP="00A13CB5">
      <w:pPr>
        <w:autoSpaceDE/>
        <w:autoSpaceDN/>
        <w:adjustRightInd/>
        <w:rPr>
          <w:rFonts w:asciiTheme="minorHAnsi" w:eastAsia="Times New Roman" w:hAnsiTheme="minorHAnsi" w:cstheme="minorHAnsi"/>
          <w:color w:val="000000" w:themeColor="text1"/>
        </w:rPr>
      </w:pPr>
    </w:p>
    <w:p w14:paraId="7154BDCC" w14:textId="14D8F194" w:rsidR="001050C6" w:rsidRPr="001050C6" w:rsidRDefault="001050C6" w:rsidP="00A13CB5">
      <w:pPr>
        <w:autoSpaceDE/>
        <w:autoSpaceDN/>
        <w:adjustRightInd/>
        <w:rPr>
          <w:rFonts w:asciiTheme="minorHAnsi" w:eastAsia="Times New Roman" w:hAnsiTheme="minorHAnsi" w:cstheme="minorHAnsi"/>
          <w:b/>
          <w:bCs/>
          <w:color w:val="000000" w:themeColor="text1"/>
        </w:rPr>
      </w:pPr>
      <w:r w:rsidRPr="001050C6">
        <w:rPr>
          <w:rFonts w:asciiTheme="minorHAnsi" w:eastAsia="Times New Roman" w:hAnsiTheme="minorHAnsi" w:cstheme="minorHAnsi"/>
          <w:b/>
          <w:bCs/>
          <w:color w:val="000000" w:themeColor="text1"/>
        </w:rPr>
        <w:t>Proverbs 1:7</w:t>
      </w:r>
    </w:p>
    <w:p w14:paraId="6198C0C1" w14:textId="2FCFBBA0" w:rsidR="001050C6" w:rsidRPr="001050C6" w:rsidRDefault="001050C6" w:rsidP="001050C6">
      <w:pPr>
        <w:autoSpaceDE/>
        <w:autoSpaceDN/>
        <w:adjustRightInd/>
        <w:rPr>
          <w:rFonts w:asciiTheme="minorHAnsi" w:eastAsia="Times New Roman" w:hAnsiTheme="minorHAnsi" w:cstheme="minorHAnsi"/>
          <w:b/>
          <w:bCs/>
          <w:color w:val="000000" w:themeColor="text1"/>
        </w:rPr>
      </w:pPr>
      <w:r w:rsidRPr="001050C6">
        <w:rPr>
          <w:rFonts w:asciiTheme="minorHAnsi" w:eastAsia="Times New Roman" w:hAnsiTheme="minorHAnsi" w:cstheme="minorHAnsi"/>
          <w:b/>
          <w:bCs/>
          <w:color w:val="000000" w:themeColor="text1"/>
          <w:vertAlign w:val="superscript"/>
        </w:rPr>
        <w:t>7 </w:t>
      </w:r>
      <w:r w:rsidRPr="001050C6">
        <w:rPr>
          <w:rFonts w:asciiTheme="minorHAnsi" w:eastAsia="Times New Roman" w:hAnsiTheme="minorHAnsi" w:cstheme="minorHAnsi"/>
          <w:b/>
          <w:bCs/>
          <w:color w:val="000000" w:themeColor="text1"/>
        </w:rPr>
        <w:t xml:space="preserve">The fear of the Lord is the beginning of knowledge; </w:t>
      </w:r>
    </w:p>
    <w:p w14:paraId="7E60F00D" w14:textId="0B580DEE" w:rsidR="001050C6" w:rsidRPr="001050C6" w:rsidRDefault="001050C6" w:rsidP="00A13CB5">
      <w:pPr>
        <w:autoSpaceDE/>
        <w:autoSpaceDN/>
        <w:adjustRightInd/>
        <w:rPr>
          <w:rFonts w:asciiTheme="minorHAnsi" w:eastAsia="Times New Roman" w:hAnsiTheme="minorHAnsi" w:cstheme="minorHAnsi"/>
          <w:b/>
          <w:bCs/>
          <w:color w:val="000000" w:themeColor="text1"/>
          <w:vertAlign w:val="superscript"/>
        </w:rPr>
      </w:pPr>
      <w:r w:rsidRPr="001050C6">
        <w:rPr>
          <w:rFonts w:asciiTheme="minorHAnsi" w:eastAsia="Times New Roman" w:hAnsiTheme="minorHAnsi" w:cstheme="minorHAnsi"/>
          <w:b/>
          <w:bCs/>
          <w:color w:val="000000" w:themeColor="text1"/>
        </w:rPr>
        <w:t xml:space="preserve">fools despise wisdom and instruction. </w:t>
      </w:r>
    </w:p>
    <w:p w14:paraId="5A6F3684" w14:textId="77777777" w:rsidR="001050C6" w:rsidRDefault="001050C6" w:rsidP="00A13CB5">
      <w:pPr>
        <w:autoSpaceDE/>
        <w:autoSpaceDN/>
        <w:adjustRightInd/>
        <w:rPr>
          <w:rFonts w:asciiTheme="minorHAnsi" w:eastAsia="Times New Roman" w:hAnsiTheme="minorHAnsi" w:cstheme="minorHAnsi"/>
          <w:b/>
          <w:bCs/>
          <w:color w:val="000000" w:themeColor="text1"/>
        </w:rPr>
      </w:pPr>
    </w:p>
    <w:p w14:paraId="00B4886C" w14:textId="4F5DBED8" w:rsidR="001050C6" w:rsidRPr="001050C6" w:rsidRDefault="001050C6" w:rsidP="00A13CB5">
      <w:pPr>
        <w:autoSpaceDE/>
        <w:autoSpaceDN/>
        <w:adjustRightInd/>
        <w:rPr>
          <w:rFonts w:asciiTheme="minorHAnsi" w:eastAsia="Times New Roman" w:hAnsiTheme="minorHAnsi" w:cstheme="minorHAnsi"/>
          <w:b/>
          <w:bCs/>
          <w:color w:val="000000" w:themeColor="text1"/>
        </w:rPr>
      </w:pPr>
      <w:r w:rsidRPr="001050C6">
        <w:rPr>
          <w:rFonts w:asciiTheme="minorHAnsi" w:eastAsia="Times New Roman" w:hAnsiTheme="minorHAnsi" w:cstheme="minorHAnsi"/>
          <w:b/>
          <w:bCs/>
          <w:color w:val="000000" w:themeColor="text1"/>
        </w:rPr>
        <w:t>Proverbs 13:5</w:t>
      </w:r>
    </w:p>
    <w:p w14:paraId="52ECECDE" w14:textId="4762326D" w:rsidR="001050C6" w:rsidRPr="001050C6" w:rsidRDefault="001050C6" w:rsidP="001050C6">
      <w:pPr>
        <w:autoSpaceDE/>
        <w:autoSpaceDN/>
        <w:adjustRightInd/>
        <w:rPr>
          <w:rFonts w:asciiTheme="minorHAnsi" w:eastAsia="Times New Roman" w:hAnsiTheme="minorHAnsi" w:cstheme="minorHAnsi"/>
          <w:b/>
          <w:bCs/>
          <w:color w:val="000000" w:themeColor="text1"/>
        </w:rPr>
      </w:pPr>
      <w:r w:rsidRPr="001050C6">
        <w:rPr>
          <w:rFonts w:asciiTheme="minorHAnsi" w:eastAsia="Times New Roman" w:hAnsiTheme="minorHAnsi" w:cstheme="minorHAnsi"/>
          <w:b/>
          <w:bCs/>
          <w:color w:val="000000" w:themeColor="text1"/>
          <w:vertAlign w:val="superscript"/>
        </w:rPr>
        <w:t>15 </w:t>
      </w:r>
      <w:r w:rsidRPr="001050C6">
        <w:rPr>
          <w:rFonts w:asciiTheme="minorHAnsi" w:eastAsia="Times New Roman" w:hAnsiTheme="minorHAnsi" w:cstheme="minorHAnsi"/>
          <w:b/>
          <w:bCs/>
          <w:color w:val="000000" w:themeColor="text1"/>
        </w:rPr>
        <w:t xml:space="preserve">Good sense wins favor, </w:t>
      </w:r>
    </w:p>
    <w:p w14:paraId="6647D41E" w14:textId="22EE6CC6" w:rsidR="001050C6" w:rsidRPr="001050C6" w:rsidRDefault="001050C6" w:rsidP="001050C6">
      <w:pPr>
        <w:autoSpaceDE/>
        <w:autoSpaceDN/>
        <w:adjustRightInd/>
        <w:rPr>
          <w:rFonts w:asciiTheme="minorHAnsi" w:eastAsia="Times New Roman" w:hAnsiTheme="minorHAnsi" w:cstheme="minorHAnsi"/>
          <w:b/>
          <w:bCs/>
          <w:color w:val="000000" w:themeColor="text1"/>
        </w:rPr>
      </w:pPr>
      <w:r w:rsidRPr="001050C6">
        <w:rPr>
          <w:rFonts w:asciiTheme="minorHAnsi" w:eastAsia="Times New Roman" w:hAnsiTheme="minorHAnsi" w:cstheme="minorHAnsi"/>
          <w:b/>
          <w:bCs/>
          <w:color w:val="000000" w:themeColor="text1"/>
        </w:rPr>
        <w:t>but the way of the treacherous is their ruin.</w:t>
      </w:r>
    </w:p>
    <w:p w14:paraId="546A10C9" w14:textId="77777777" w:rsidR="001050C6" w:rsidRDefault="001050C6" w:rsidP="00A13CB5">
      <w:pPr>
        <w:autoSpaceDE/>
        <w:autoSpaceDN/>
        <w:adjustRightInd/>
        <w:rPr>
          <w:rFonts w:asciiTheme="minorHAnsi" w:eastAsia="Times New Roman" w:hAnsiTheme="minorHAnsi" w:cstheme="minorHAnsi"/>
          <w:color w:val="000000" w:themeColor="text1"/>
        </w:rPr>
      </w:pPr>
    </w:p>
    <w:p w14:paraId="6262528E" w14:textId="77777777" w:rsidR="001050C6" w:rsidRDefault="001050C6" w:rsidP="00A13CB5">
      <w:pPr>
        <w:autoSpaceDE/>
        <w:autoSpaceDN/>
        <w:adjustRightInd/>
        <w:rPr>
          <w:rFonts w:asciiTheme="minorHAnsi" w:eastAsia="Times New Roman" w:hAnsiTheme="minorHAnsi" w:cstheme="minorHAnsi"/>
          <w:color w:val="000000" w:themeColor="text1"/>
        </w:rPr>
      </w:pPr>
    </w:p>
    <w:p w14:paraId="0F4CF507" w14:textId="77777777" w:rsidR="00FA71FC" w:rsidRDefault="00FA71FC" w:rsidP="00A13CB5">
      <w:pPr>
        <w:autoSpaceDE/>
        <w:autoSpaceDN/>
        <w:adjustRightInd/>
        <w:rPr>
          <w:rFonts w:asciiTheme="minorHAnsi" w:eastAsia="Times New Roman" w:hAnsiTheme="minorHAnsi" w:cstheme="minorHAnsi"/>
          <w:color w:val="000000" w:themeColor="text1"/>
        </w:rPr>
      </w:pPr>
    </w:p>
    <w:p w14:paraId="474CE8D0" w14:textId="7A4954C8" w:rsidR="001050C6" w:rsidRDefault="001050C6" w:rsidP="00A13CB5">
      <w:pPr>
        <w:autoSpaceDE/>
        <w:autoSpaceDN/>
        <w:adjustRightInd/>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So, ask yourself, is it better to fear the Lord and walk in his ways, or live your life foolishly as you walk the path to ruin in this world</w:t>
      </w:r>
      <w:r w:rsidR="00B66ACC">
        <w:rPr>
          <w:rFonts w:asciiTheme="minorHAnsi" w:eastAsia="Times New Roman" w:hAnsiTheme="minorHAnsi" w:cstheme="minorHAnsi"/>
          <w:color w:val="000000" w:themeColor="text1"/>
        </w:rPr>
        <w:t>?</w:t>
      </w:r>
      <w:r>
        <w:rPr>
          <w:rFonts w:asciiTheme="minorHAnsi" w:eastAsia="Times New Roman" w:hAnsiTheme="minorHAnsi" w:cstheme="minorHAnsi"/>
          <w:color w:val="000000" w:themeColor="text1"/>
        </w:rPr>
        <w:t xml:space="preserve">  Come to Jesus today fully, give up the wisdom of this world, and seek out the wisdom of the Lord in your life. </w:t>
      </w:r>
    </w:p>
    <w:p w14:paraId="5706FA28" w14:textId="77777777" w:rsidR="00FA71FC" w:rsidRDefault="00FA71FC" w:rsidP="00A13CB5">
      <w:pPr>
        <w:autoSpaceDE/>
        <w:autoSpaceDN/>
        <w:adjustRightInd/>
        <w:rPr>
          <w:rFonts w:asciiTheme="minorHAnsi" w:eastAsia="Times New Roman" w:hAnsiTheme="minorHAnsi" w:cstheme="minorHAnsi"/>
          <w:color w:val="000000" w:themeColor="text1"/>
        </w:rPr>
      </w:pPr>
    </w:p>
    <w:p w14:paraId="1B5DAAD8" w14:textId="77777777" w:rsidR="000168FD" w:rsidRDefault="000168FD" w:rsidP="00A13CB5">
      <w:pPr>
        <w:autoSpaceDE/>
        <w:autoSpaceDN/>
        <w:adjustRightInd/>
        <w:rPr>
          <w:rFonts w:asciiTheme="minorHAnsi" w:eastAsia="Times New Roman" w:hAnsiTheme="minorHAnsi" w:cstheme="minorHAnsi"/>
          <w:color w:val="000000" w:themeColor="text1"/>
        </w:rPr>
      </w:pPr>
    </w:p>
    <w:p w14:paraId="6B4FEAD9" w14:textId="22B6B994" w:rsidR="00CA34FB" w:rsidRDefault="007E203C" w:rsidP="007E203C">
      <w:pPr>
        <w:autoSpaceDE/>
        <w:autoSpaceDN/>
        <w:adjustRightInd/>
        <w:ind w:firstLine="72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Let Us Pray, </w:t>
      </w:r>
    </w:p>
    <w:p w14:paraId="54818B31" w14:textId="77777777" w:rsidR="007E203C" w:rsidRDefault="007E203C" w:rsidP="007E203C">
      <w:pPr>
        <w:autoSpaceDE/>
        <w:autoSpaceDN/>
        <w:adjustRightInd/>
        <w:ind w:firstLine="720"/>
        <w:rPr>
          <w:rFonts w:asciiTheme="minorHAnsi" w:eastAsia="Times New Roman" w:hAnsiTheme="minorHAnsi" w:cstheme="minorHAnsi"/>
          <w:color w:val="000000" w:themeColor="text1"/>
        </w:rPr>
      </w:pPr>
    </w:p>
    <w:p w14:paraId="7F116BAB" w14:textId="77777777" w:rsidR="007E203C" w:rsidRPr="007A3AA9" w:rsidRDefault="007E203C" w:rsidP="007E203C">
      <w:pPr>
        <w:ind w:left="720"/>
        <w:rPr>
          <w:rFonts w:asciiTheme="minorHAnsi" w:hAnsiTheme="minorHAnsi" w:cstheme="minorHAnsi"/>
          <w:b/>
          <w:bCs/>
          <w:i/>
          <w:iCs/>
          <w:color w:val="000000" w:themeColor="text1"/>
          <w:u w:val="single"/>
          <w:shd w:val="clear" w:color="auto" w:fill="FFFFFF"/>
        </w:rPr>
      </w:pPr>
      <w:r w:rsidRPr="007A3AA9">
        <w:rPr>
          <w:rFonts w:asciiTheme="minorHAnsi" w:hAnsiTheme="minorHAnsi" w:cstheme="minorHAnsi"/>
          <w:b/>
          <w:bCs/>
          <w:i/>
          <w:iCs/>
          <w:color w:val="000000" w:themeColor="text1"/>
          <w:u w:val="single"/>
          <w:shd w:val="clear" w:color="auto" w:fill="FFFFFF"/>
        </w:rPr>
        <w:t>May Your Grace Move Our Love</w:t>
      </w:r>
    </w:p>
    <w:p w14:paraId="5A5C6FAA"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O sweet Savior Christ,</w:t>
      </w:r>
    </w:p>
    <w:p w14:paraId="2734A001"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in your undeserved love for us</w:t>
      </w:r>
    </w:p>
    <w:p w14:paraId="28EB18A3"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you were prepared to suffer the painful death of the cross:</w:t>
      </w:r>
    </w:p>
    <w:p w14:paraId="5E1CE99F"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let me not be cold or even lukewarm in my love for you.</w:t>
      </w:r>
    </w:p>
    <w:p w14:paraId="163B72BF" w14:textId="77777777" w:rsidR="007E203C" w:rsidRPr="007A3AA9" w:rsidRDefault="007E203C" w:rsidP="007E203C">
      <w:pPr>
        <w:ind w:left="720"/>
        <w:rPr>
          <w:rFonts w:asciiTheme="minorHAnsi" w:hAnsiTheme="minorHAnsi" w:cstheme="minorHAnsi"/>
          <w:color w:val="000000" w:themeColor="text1"/>
          <w:shd w:val="clear" w:color="auto" w:fill="FFFFFF"/>
        </w:rPr>
      </w:pPr>
    </w:p>
    <w:p w14:paraId="01ADD824"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Lord help me to face the truth about myself.</w:t>
      </w:r>
    </w:p>
    <w:p w14:paraId="05498CE3"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Help me to hear my words as others hear them,</w:t>
      </w:r>
    </w:p>
    <w:p w14:paraId="71AE8F98"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to see my face as others see me;</w:t>
      </w:r>
    </w:p>
    <w:p w14:paraId="50C7B4B7"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Let me be honest enough to recognize my impatience and conceit;</w:t>
      </w:r>
    </w:p>
    <w:p w14:paraId="186CC0CD" w14:textId="77777777" w:rsidR="007E203C" w:rsidRPr="007A3AA9" w:rsidRDefault="007E203C" w:rsidP="007E203C">
      <w:pPr>
        <w:ind w:left="720"/>
        <w:rPr>
          <w:rFonts w:asciiTheme="minorHAnsi" w:hAnsiTheme="minorHAnsi" w:cstheme="minorHAnsi"/>
          <w:color w:val="000000" w:themeColor="text1"/>
          <w:shd w:val="clear" w:color="auto" w:fill="FFFFFF"/>
        </w:rPr>
      </w:pPr>
    </w:p>
    <w:p w14:paraId="1F2D36AA"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Let me recognize my anger and selfishness;</w:t>
      </w:r>
    </w:p>
    <w:p w14:paraId="2496E875"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Give me sufficient humility to accept my own weakness for what they are.</w:t>
      </w:r>
    </w:p>
    <w:p w14:paraId="4C609C08"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Give me the grace – at least in your presence – to say. ‘I was wrong – forgive me.’</w:t>
      </w:r>
    </w:p>
    <w:p w14:paraId="314EBC58" w14:textId="77777777" w:rsidR="007E203C" w:rsidRPr="007A3AA9" w:rsidRDefault="007E203C" w:rsidP="007E203C">
      <w:pPr>
        <w:ind w:left="720"/>
        <w:rPr>
          <w:rFonts w:asciiTheme="minorHAnsi" w:hAnsiTheme="minorHAnsi" w:cstheme="minorHAnsi"/>
          <w:color w:val="000000" w:themeColor="text1"/>
          <w:shd w:val="clear" w:color="auto" w:fill="FFFFFF"/>
        </w:rPr>
      </w:pPr>
    </w:p>
    <w:p w14:paraId="349C42DA"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God, the Father of our Lord Jesus Christ,</w:t>
      </w:r>
    </w:p>
    <w:p w14:paraId="69BD7897"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increase in us faith and truth and gentleness</w:t>
      </w:r>
    </w:p>
    <w:p w14:paraId="24C81911" w14:textId="77777777" w:rsidR="007E203C" w:rsidRPr="007A3AA9" w:rsidRDefault="007E203C" w:rsidP="007E203C">
      <w:pPr>
        <w:ind w:left="720"/>
        <w:rPr>
          <w:rFonts w:asciiTheme="minorHAnsi" w:hAnsiTheme="minorHAnsi" w:cstheme="minorHAnsi"/>
          <w:color w:val="000000" w:themeColor="text1"/>
          <w:shd w:val="clear" w:color="auto" w:fill="FFFFFF"/>
        </w:rPr>
      </w:pPr>
      <w:r w:rsidRPr="007A3AA9">
        <w:rPr>
          <w:rFonts w:asciiTheme="minorHAnsi" w:hAnsiTheme="minorHAnsi" w:cstheme="minorHAnsi"/>
          <w:color w:val="000000" w:themeColor="text1"/>
          <w:shd w:val="clear" w:color="auto" w:fill="FFFFFF"/>
        </w:rPr>
        <w:t>and grant us part and lot among the saints.</w:t>
      </w:r>
    </w:p>
    <w:p w14:paraId="2B765D58" w14:textId="77777777" w:rsidR="007E203C" w:rsidRPr="007A3AA9" w:rsidRDefault="007E203C" w:rsidP="007E203C">
      <w:pPr>
        <w:ind w:left="720"/>
        <w:rPr>
          <w:rFonts w:asciiTheme="minorHAnsi" w:hAnsiTheme="minorHAnsi" w:cstheme="minorHAnsi"/>
          <w:color w:val="000000" w:themeColor="text1"/>
          <w:shd w:val="clear" w:color="auto" w:fill="FFFFFF"/>
        </w:rPr>
      </w:pPr>
    </w:p>
    <w:p w14:paraId="76E7CD56" w14:textId="77777777" w:rsidR="007E203C" w:rsidRDefault="007E203C" w:rsidP="007E203C">
      <w:pPr>
        <w:ind w:left="720"/>
        <w:rPr>
          <w:rFonts w:asciiTheme="minorHAnsi" w:hAnsiTheme="minorHAnsi" w:cstheme="minorHAnsi"/>
          <w:i/>
          <w:iCs/>
          <w:color w:val="000000" w:themeColor="text1"/>
          <w:shd w:val="clear" w:color="auto" w:fill="FFFFFF"/>
        </w:rPr>
      </w:pPr>
      <w:r w:rsidRPr="007A3AA9">
        <w:rPr>
          <w:rFonts w:asciiTheme="minorHAnsi" w:hAnsiTheme="minorHAnsi" w:cstheme="minorHAnsi"/>
          <w:i/>
          <w:iCs/>
          <w:color w:val="000000" w:themeColor="text1"/>
          <w:shd w:val="clear" w:color="auto" w:fill="FFFFFF"/>
        </w:rPr>
        <w:t>Source: Polycarp</w:t>
      </w:r>
    </w:p>
    <w:p w14:paraId="10BCD9B7" w14:textId="77777777" w:rsidR="00CA34FB" w:rsidRPr="001C4602" w:rsidRDefault="00CA34FB" w:rsidP="00A13CB5">
      <w:pPr>
        <w:autoSpaceDE/>
        <w:autoSpaceDN/>
        <w:adjustRightInd/>
        <w:rPr>
          <w:rFonts w:asciiTheme="minorHAnsi" w:eastAsia="Times New Roman" w:hAnsiTheme="minorHAnsi" w:cstheme="minorHAnsi"/>
          <w:color w:val="000000" w:themeColor="text1"/>
        </w:rPr>
      </w:pPr>
    </w:p>
    <w:p w14:paraId="7846DE5F" w14:textId="77D3898F" w:rsidR="00917454" w:rsidRDefault="00917454" w:rsidP="00917454">
      <w:pPr>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u w:val="single"/>
        </w:rPr>
        <w:lastRenderedPageBreak/>
        <w:t>Hymn</w:t>
      </w:r>
      <w:r w:rsidR="00886E17">
        <w:rPr>
          <w:rFonts w:asciiTheme="minorHAnsi" w:eastAsia="Times New Roman" w:hAnsiTheme="minorHAnsi" w:cstheme="minorHAnsi"/>
          <w:b/>
          <w:bCs/>
          <w:color w:val="000000" w:themeColor="text1"/>
          <w:u w:val="single"/>
        </w:rPr>
        <w:t>:</w:t>
      </w:r>
      <w:r w:rsidR="00886E17">
        <w:rPr>
          <w:rFonts w:asciiTheme="minorHAnsi" w:eastAsia="Times New Roman" w:hAnsiTheme="minorHAnsi" w:cstheme="minorHAnsi"/>
          <w:b/>
          <w:bCs/>
          <w:color w:val="000000" w:themeColor="text1"/>
        </w:rPr>
        <w:t xml:space="preserve">   “Night Song”</w:t>
      </w:r>
    </w:p>
    <w:p w14:paraId="70BF4CD7"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VERSE</w:t>
      </w:r>
      <w:r>
        <w:rPr>
          <w:rFonts w:asciiTheme="minorHAnsi" w:eastAsia="Times New Roman" w:hAnsiTheme="minorHAnsi" w:cstheme="minorHAnsi"/>
          <w:lang w:val="en-CA" w:eastAsia="en-CA"/>
        </w:rPr>
        <w:t xml:space="preserve"> 1</w:t>
      </w:r>
    </w:p>
    <w:p w14:paraId="75F3D847"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darkness God will keep me He will stay and never sleep</w:t>
      </w:r>
    </w:p>
    <w:p w14:paraId="26BD0585" w14:textId="77777777" w:rsidR="00A42474"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darkness God is brighter though the night is long and deep</w:t>
      </w:r>
      <w:r>
        <w:rPr>
          <w:rFonts w:asciiTheme="minorHAnsi" w:eastAsia="Times New Roman" w:hAnsiTheme="minorHAnsi" w:cstheme="minorHAnsi"/>
          <w:lang w:val="en-CA" w:eastAsia="en-CA"/>
        </w:rPr>
        <w:t xml:space="preserve">. </w:t>
      </w:r>
    </w:p>
    <w:p w14:paraId="3C897E2F" w14:textId="77777777" w:rsidR="00A42474" w:rsidRDefault="00A42474" w:rsidP="00A42474">
      <w:pPr>
        <w:autoSpaceDE/>
        <w:autoSpaceDN/>
        <w:adjustRightInd/>
        <w:ind w:left="720"/>
        <w:rPr>
          <w:rFonts w:asciiTheme="minorHAnsi" w:eastAsia="Times New Roman" w:hAnsiTheme="minorHAnsi" w:cstheme="minorHAnsi"/>
          <w:lang w:val="en-CA" w:eastAsia="en-CA"/>
        </w:rPr>
      </w:pPr>
    </w:p>
    <w:p w14:paraId="01BA93C4"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CHORUS </w:t>
      </w:r>
    </w:p>
    <w:p w14:paraId="6DC36CA4"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All this day Your hand has held me God of Heaven by my side</w:t>
      </w:r>
    </w:p>
    <w:p w14:paraId="7D2BB062"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Thank you Father for your goodness You will hold me through the night.</w:t>
      </w:r>
    </w:p>
    <w:p w14:paraId="101AAA99"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p>
    <w:p w14:paraId="6A0F60F5"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VERSE 2</w:t>
      </w:r>
    </w:p>
    <w:p w14:paraId="6B078BBD"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shadows You are with me and You know my every fear</w:t>
      </w:r>
    </w:p>
    <w:p w14:paraId="1B88D1B7"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IN the shadows none can harm me for the mighty God is here</w:t>
      </w:r>
      <w:r>
        <w:rPr>
          <w:rFonts w:asciiTheme="minorHAnsi" w:eastAsia="Times New Roman" w:hAnsiTheme="minorHAnsi" w:cstheme="minorHAnsi"/>
          <w:lang w:val="en-CA" w:eastAsia="en-CA"/>
        </w:rPr>
        <w:t>. (Chorus)</w:t>
      </w:r>
    </w:p>
    <w:p w14:paraId="6AE21D4A" w14:textId="77777777" w:rsidR="00A42474" w:rsidRPr="00EA1737" w:rsidRDefault="00A42474" w:rsidP="00A42474">
      <w:pPr>
        <w:autoSpaceDE/>
        <w:autoSpaceDN/>
        <w:adjustRightInd/>
        <w:rPr>
          <w:rFonts w:asciiTheme="minorHAnsi" w:eastAsia="Times New Roman" w:hAnsiTheme="minorHAnsi" w:cstheme="minorHAnsi"/>
          <w:lang w:val="en-CA" w:eastAsia="en-CA"/>
        </w:rPr>
      </w:pPr>
    </w:p>
    <w:p w14:paraId="7F8A887B"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VERSE 3</w:t>
      </w:r>
    </w:p>
    <w:p w14:paraId="00A2C668"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So</w:t>
      </w:r>
      <w:r>
        <w:rPr>
          <w:rFonts w:asciiTheme="minorHAnsi" w:eastAsia="Times New Roman" w:hAnsiTheme="minorHAnsi" w:cstheme="minorHAnsi"/>
          <w:lang w:val="en-CA" w:eastAsia="en-CA"/>
        </w:rPr>
        <w:t>,</w:t>
      </w:r>
      <w:r w:rsidRPr="00EA1737">
        <w:rPr>
          <w:rFonts w:asciiTheme="minorHAnsi" w:eastAsia="Times New Roman" w:hAnsiTheme="minorHAnsi" w:cstheme="minorHAnsi"/>
          <w:lang w:val="en-CA" w:eastAsia="en-CA"/>
        </w:rPr>
        <w:t xml:space="preserve"> I find my rest in Jesus He who came to rescue me</w:t>
      </w:r>
    </w:p>
    <w:p w14:paraId="7FA230A9" w14:textId="77777777" w:rsidR="00A42474" w:rsidRPr="00EA1737" w:rsidRDefault="00A42474" w:rsidP="00A42474">
      <w:pPr>
        <w:autoSpaceDE/>
        <w:autoSpaceDN/>
        <w:adjustRightInd/>
        <w:ind w:left="720"/>
        <w:rPr>
          <w:rFonts w:asciiTheme="minorHAnsi" w:eastAsia="Times New Roman" w:hAnsiTheme="minorHAnsi" w:cstheme="minorHAnsi"/>
          <w:lang w:val="en-CA" w:eastAsia="en-CA"/>
        </w:rPr>
      </w:pPr>
      <w:r w:rsidRPr="00EA1737">
        <w:rPr>
          <w:rFonts w:asciiTheme="minorHAnsi" w:eastAsia="Times New Roman" w:hAnsiTheme="minorHAnsi" w:cstheme="minorHAnsi"/>
          <w:lang w:val="en-CA" w:eastAsia="en-CA"/>
        </w:rPr>
        <w:t>Jesus saved me from the darkness I will rise to life with Him</w:t>
      </w:r>
      <w:r>
        <w:rPr>
          <w:rFonts w:asciiTheme="minorHAnsi" w:eastAsia="Times New Roman" w:hAnsiTheme="minorHAnsi" w:cstheme="minorHAnsi"/>
          <w:lang w:val="en-CA" w:eastAsia="en-CA"/>
        </w:rPr>
        <w:t>. (Chorus)</w:t>
      </w:r>
    </w:p>
    <w:p w14:paraId="3998C959" w14:textId="77777777" w:rsidR="00112011" w:rsidRPr="001C4602" w:rsidRDefault="00112011" w:rsidP="00112011">
      <w:pPr>
        <w:pStyle w:val="NoSpacing"/>
        <w:rPr>
          <w:rFonts w:cstheme="minorHAnsi"/>
        </w:rPr>
      </w:pPr>
    </w:p>
    <w:p w14:paraId="5211897C" w14:textId="77777777" w:rsidR="004954E6" w:rsidRPr="001C4602" w:rsidRDefault="004954E6" w:rsidP="00221D0D">
      <w:pPr>
        <w:rPr>
          <w:rFonts w:asciiTheme="minorHAnsi" w:eastAsia="Times New Roman" w:hAnsiTheme="minorHAnsi" w:cstheme="minorHAnsi"/>
          <w:color w:val="000000" w:themeColor="text1"/>
        </w:rPr>
      </w:pPr>
    </w:p>
    <w:p w14:paraId="4092D6D6" w14:textId="5211B1DF"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 xml:space="preserve">Invitation to Offering </w:t>
      </w:r>
    </w:p>
    <w:p w14:paraId="79506E1D" w14:textId="77777777" w:rsidR="00B50F11" w:rsidRPr="001C4602" w:rsidRDefault="00B50F11" w:rsidP="00221D0D">
      <w:pPr>
        <w:rPr>
          <w:rFonts w:asciiTheme="minorHAnsi" w:eastAsia="Times New Roman" w:hAnsiTheme="minorHAnsi" w:cstheme="minorHAnsi"/>
          <w:color w:val="000000" w:themeColor="text1"/>
        </w:rPr>
      </w:pPr>
    </w:p>
    <w:p w14:paraId="7017D003" w14:textId="2CA60E03" w:rsidR="00DA45C9" w:rsidRPr="001C4602" w:rsidRDefault="00B50F11" w:rsidP="00BC60C9">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color w:val="000000" w:themeColor="text1"/>
        </w:rPr>
        <w:br/>
      </w:r>
      <w:r w:rsidRPr="001C4602">
        <w:rPr>
          <w:rFonts w:asciiTheme="minorHAnsi" w:eastAsia="Times New Roman" w:hAnsiTheme="minorHAnsi" w:cstheme="minorHAnsi"/>
          <w:b/>
          <w:bCs/>
          <w:color w:val="000000" w:themeColor="text1"/>
          <w:u w:val="single"/>
        </w:rPr>
        <w:t>Offering</w:t>
      </w:r>
    </w:p>
    <w:p w14:paraId="3246318C" w14:textId="77777777" w:rsidR="00221D0D" w:rsidRPr="001C4602" w:rsidRDefault="00221D0D" w:rsidP="00221D0D">
      <w:pPr>
        <w:rPr>
          <w:rFonts w:asciiTheme="minorHAnsi" w:eastAsia="Times New Roman" w:hAnsiTheme="minorHAnsi" w:cstheme="minorHAnsi"/>
          <w:color w:val="000000" w:themeColor="text1"/>
        </w:rPr>
      </w:pPr>
    </w:p>
    <w:p w14:paraId="34F3D02A"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Offertory Prayer</w:t>
      </w:r>
    </w:p>
    <w:p w14:paraId="75D61380" w14:textId="30B70B37" w:rsidR="00A44A03" w:rsidRPr="001C4602" w:rsidRDefault="001C29D7" w:rsidP="001C29D7">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(Congregant Prepared)</w:t>
      </w:r>
    </w:p>
    <w:p w14:paraId="08EE306F" w14:textId="41D08E3E" w:rsidR="00B50F11" w:rsidRPr="001C4602" w:rsidRDefault="00B50F11" w:rsidP="00221D0D">
      <w:pPr>
        <w:rPr>
          <w:rFonts w:asciiTheme="minorHAnsi" w:hAnsiTheme="minorHAnsi" w:cstheme="minorHAnsi"/>
          <w:color w:val="000000" w:themeColor="text1"/>
        </w:rPr>
      </w:pPr>
    </w:p>
    <w:p w14:paraId="34C4C739" w14:textId="53581867" w:rsidR="00B50F11" w:rsidRDefault="00B50F11" w:rsidP="00221D0D">
      <w:pPr>
        <w:rPr>
          <w:rFonts w:asciiTheme="minorHAnsi" w:eastAsia="Times New Roman" w:hAnsiTheme="minorHAnsi" w:cstheme="minorHAnsi"/>
          <w:b/>
          <w:bCs/>
          <w:color w:val="000000" w:themeColor="text1"/>
        </w:rPr>
      </w:pPr>
      <w:r w:rsidRPr="001C4602">
        <w:rPr>
          <w:rFonts w:asciiTheme="minorHAnsi" w:eastAsia="Times New Roman" w:hAnsiTheme="minorHAnsi" w:cstheme="minorHAnsi"/>
          <w:b/>
          <w:bCs/>
          <w:color w:val="000000" w:themeColor="text1"/>
          <w:u w:val="single"/>
        </w:rPr>
        <w:t>Closing Hymn</w:t>
      </w:r>
      <w:r w:rsidR="00CF6FE1">
        <w:rPr>
          <w:rFonts w:asciiTheme="minorHAnsi" w:eastAsia="Times New Roman" w:hAnsiTheme="minorHAnsi" w:cstheme="minorHAnsi"/>
          <w:b/>
          <w:bCs/>
          <w:color w:val="000000" w:themeColor="text1"/>
          <w:u w:val="single"/>
        </w:rPr>
        <w:t xml:space="preserve"> #479:</w:t>
      </w:r>
      <w:r w:rsidR="00CF6FE1">
        <w:rPr>
          <w:rFonts w:asciiTheme="minorHAnsi" w:eastAsia="Times New Roman" w:hAnsiTheme="minorHAnsi" w:cstheme="minorHAnsi"/>
          <w:b/>
          <w:bCs/>
          <w:color w:val="000000" w:themeColor="text1"/>
        </w:rPr>
        <w:t xml:space="preserve">   “The Church’s One Foundation”</w:t>
      </w:r>
    </w:p>
    <w:p w14:paraId="5262179A" w14:textId="320B7E4A" w:rsidR="00CF6FE1" w:rsidRPr="00CF6FE1" w:rsidRDefault="00CF6FE1" w:rsidP="00CF6FE1">
      <w:pPr>
        <w:ind w:left="720"/>
        <w:rPr>
          <w:rFonts w:asciiTheme="minorHAnsi" w:eastAsia="Times New Roman" w:hAnsiTheme="minorHAnsi" w:cstheme="minorHAnsi"/>
          <w:b/>
          <w:bCs/>
          <w:color w:val="000000" w:themeColor="text1"/>
        </w:rPr>
      </w:pPr>
      <w:r>
        <w:t>The church's one foundation</w:t>
      </w:r>
      <w:r>
        <w:br/>
        <w:t>is Jesus Christ our Lord;</w:t>
      </w:r>
      <w:r>
        <w:br/>
        <w:t>we are his new creation</w:t>
      </w:r>
      <w:r>
        <w:br/>
        <w:t>by water and the word;</w:t>
      </w:r>
      <w:r>
        <w:br/>
        <w:t>from heaven he came and sought us</w:t>
      </w:r>
      <w:r>
        <w:br/>
        <w:t>that we might ever be</w:t>
      </w:r>
      <w:r>
        <w:br/>
        <w:t>his living servant people,</w:t>
      </w:r>
      <w:r>
        <w:br/>
        <w:t>by his own death set free.</w:t>
      </w:r>
      <w:r>
        <w:br/>
      </w:r>
      <w:r>
        <w:br/>
        <w:t>Called forth from every nation,</w:t>
      </w:r>
      <w:r>
        <w:br/>
        <w:t>yet one o'er all the earth,</w:t>
      </w:r>
      <w:r>
        <w:br/>
        <w:t>our charter of salvation,</w:t>
      </w:r>
      <w:r>
        <w:br/>
        <w:t>one Lord, one faith, one birth,</w:t>
      </w:r>
      <w:r>
        <w:br/>
        <w:t>one holy name professing</w:t>
      </w:r>
      <w:r>
        <w:br/>
        <w:t>and at one table fed,</w:t>
      </w:r>
      <w:r>
        <w:br/>
        <w:t>to one hope we are pressing,</w:t>
      </w:r>
      <w:r>
        <w:br/>
        <w:t>by Christ's own Spirit led.</w:t>
      </w:r>
      <w:r>
        <w:br/>
      </w:r>
      <w:r>
        <w:lastRenderedPageBreak/>
        <w:br/>
        <w:t>Though with a scornful wonder</w:t>
      </w:r>
      <w:r>
        <w:br/>
        <w:t>the world sees us oppressed,</w:t>
      </w:r>
      <w:r>
        <w:br/>
        <w:t>by schisms rent asunder,</w:t>
      </w:r>
      <w:r>
        <w:br/>
        <w:t>by heresies distressed,</w:t>
      </w:r>
      <w:r>
        <w:br/>
        <w:t>yet saints their watch are keeping;</w:t>
      </w:r>
      <w:r>
        <w:br/>
        <w:t>their cry goes up, 'How long?'</w:t>
      </w:r>
      <w:r>
        <w:br/>
        <w:t>But soon the night of weeping</w:t>
      </w:r>
      <w:r>
        <w:br/>
        <w:t>shall be the morn of song.</w:t>
      </w:r>
    </w:p>
    <w:p w14:paraId="7B2E3474" w14:textId="15C1743C" w:rsidR="00B50F11" w:rsidRPr="001C4602" w:rsidRDefault="000D1BBE" w:rsidP="00221D0D">
      <w:pPr>
        <w:rPr>
          <w:rFonts w:asciiTheme="minorHAnsi" w:eastAsia="Times New Roman" w:hAnsiTheme="minorHAnsi" w:cstheme="minorHAnsi"/>
          <w:color w:val="000000" w:themeColor="text1"/>
        </w:rPr>
      </w:pPr>
      <w:r w:rsidRPr="001C4602">
        <w:rPr>
          <w:rFonts w:asciiTheme="minorHAnsi" w:eastAsia="Times New Roman" w:hAnsiTheme="minorHAnsi" w:cstheme="minorHAnsi"/>
          <w:color w:val="000000" w:themeColor="text1"/>
        </w:rPr>
        <w:tab/>
      </w:r>
    </w:p>
    <w:p w14:paraId="0FFE1F25" w14:textId="20F42432" w:rsidR="00B50F11" w:rsidRPr="001C4602" w:rsidRDefault="00205677" w:rsidP="001B3235">
      <w:pPr>
        <w:rPr>
          <w:rFonts w:asciiTheme="minorHAnsi" w:eastAsia="Times New Roman" w:hAnsiTheme="minorHAnsi" w:cstheme="minorHAnsi"/>
          <w:color w:val="000000" w:themeColor="text1"/>
        </w:rPr>
      </w:pPr>
      <w:r w:rsidRPr="001C4602">
        <w:rPr>
          <w:rFonts w:asciiTheme="minorHAnsi" w:eastAsia="Times New Roman" w:hAnsiTheme="minorHAnsi" w:cstheme="minorHAnsi"/>
          <w:color w:val="000000" w:themeColor="text1"/>
        </w:rPr>
        <w:tab/>
        <w:t xml:space="preserve"> </w:t>
      </w:r>
    </w:p>
    <w:p w14:paraId="7D93AC5E" w14:textId="77777777" w:rsidR="00753781" w:rsidRPr="001C4602" w:rsidRDefault="00753781" w:rsidP="00221D0D">
      <w:pPr>
        <w:rPr>
          <w:rFonts w:asciiTheme="minorHAnsi" w:eastAsia="Times New Roman" w:hAnsiTheme="minorHAnsi" w:cstheme="minorHAnsi"/>
          <w:color w:val="000000" w:themeColor="text1"/>
        </w:rPr>
      </w:pPr>
    </w:p>
    <w:p w14:paraId="369F4213" w14:textId="77777777" w:rsidR="00B50F11" w:rsidRPr="001C4602" w:rsidRDefault="00B50F11" w:rsidP="00221D0D">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t>Pastoral Prayer</w:t>
      </w:r>
    </w:p>
    <w:p w14:paraId="4CFC37F4" w14:textId="77777777" w:rsidR="007E203C" w:rsidRPr="00C12051" w:rsidRDefault="007E203C" w:rsidP="007E203C">
      <w:pPr>
        <w:ind w:left="720"/>
        <w:jc w:val="both"/>
        <w:rPr>
          <w:rFonts w:asciiTheme="minorHAnsi" w:hAnsiTheme="minorHAnsi" w:cstheme="minorHAnsi"/>
          <w:iCs/>
          <w:color w:val="000000" w:themeColor="text1"/>
          <w:lang w:val="en-CA"/>
        </w:rPr>
      </w:pPr>
      <w:r w:rsidRPr="00C12051">
        <w:rPr>
          <w:rFonts w:asciiTheme="minorHAnsi" w:hAnsiTheme="minorHAnsi" w:cstheme="minorHAnsi"/>
          <w:iCs/>
          <w:color w:val="000000" w:themeColor="text1"/>
          <w:lang w:val="en-CA"/>
        </w:rPr>
        <w:t>God in whom we live and move and have our being,</w:t>
      </w:r>
    </w:p>
    <w:p w14:paraId="02FB64CF"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each week our prayers join with those of Christians around the world</w:t>
      </w:r>
    </w:p>
    <w:p w14:paraId="01571286"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to seek your healing grace for those in need</w:t>
      </w:r>
    </w:p>
    <w:p w14:paraId="046E5070" w14:textId="77777777" w:rsidR="007E203C"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and to pray for justice and mercy in your fragile creation.</w:t>
      </w:r>
    </w:p>
    <w:p w14:paraId="1710942D" w14:textId="77777777" w:rsidR="007E203C" w:rsidRPr="00C12051" w:rsidRDefault="007E203C" w:rsidP="007E203C">
      <w:pPr>
        <w:ind w:left="720"/>
        <w:jc w:val="both"/>
        <w:rPr>
          <w:rFonts w:asciiTheme="minorHAnsi" w:hAnsiTheme="minorHAnsi" w:cstheme="minorHAnsi"/>
          <w:iCs/>
          <w:color w:val="000000" w:themeColor="text1"/>
        </w:rPr>
      </w:pPr>
    </w:p>
    <w:p w14:paraId="7211519A"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We thank you for the ways in which your Spirit can surprise us,</w:t>
      </w:r>
    </w:p>
    <w:p w14:paraId="1D746961"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bringing healing and hope in situations which cause us to despair.</w:t>
      </w:r>
    </w:p>
    <w:p w14:paraId="15FB719A"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Encourage us when we feel overwhelmed.</w:t>
      </w:r>
    </w:p>
    <w:p w14:paraId="6A41DFBC" w14:textId="77777777" w:rsidR="007E203C" w:rsidRPr="00C12051" w:rsidRDefault="007E203C" w:rsidP="007E203C">
      <w:pPr>
        <w:ind w:left="720"/>
        <w:jc w:val="both"/>
        <w:rPr>
          <w:rFonts w:asciiTheme="minorHAnsi" w:hAnsiTheme="minorHAnsi" w:cstheme="minorHAnsi"/>
          <w:iCs/>
          <w:color w:val="000000" w:themeColor="text1"/>
          <w:lang w:val="en-CA"/>
        </w:rPr>
      </w:pPr>
    </w:p>
    <w:p w14:paraId="7C311160" w14:textId="77777777" w:rsidR="007E203C" w:rsidRPr="00C12051" w:rsidRDefault="007E203C" w:rsidP="007E203C">
      <w:pPr>
        <w:ind w:left="720"/>
        <w:jc w:val="both"/>
        <w:rPr>
          <w:rFonts w:asciiTheme="minorHAnsi" w:hAnsiTheme="minorHAnsi" w:cstheme="minorHAnsi"/>
          <w:iCs/>
          <w:color w:val="000000" w:themeColor="text1"/>
          <w:lang w:val="en-CA"/>
        </w:rPr>
      </w:pPr>
      <w:r w:rsidRPr="00C12051">
        <w:rPr>
          <w:rFonts w:asciiTheme="minorHAnsi" w:hAnsiTheme="minorHAnsi" w:cstheme="minorHAnsi"/>
          <w:iCs/>
          <w:color w:val="000000" w:themeColor="text1"/>
          <w:lang w:val="en-CA"/>
        </w:rPr>
        <w:t xml:space="preserve">We remember before you today people living with illness and suffering, </w:t>
      </w:r>
    </w:p>
    <w:p w14:paraId="0174872A" w14:textId="77777777" w:rsidR="007E203C" w:rsidRPr="00C12051" w:rsidRDefault="007E203C" w:rsidP="007E203C">
      <w:pPr>
        <w:ind w:left="720"/>
        <w:jc w:val="both"/>
        <w:rPr>
          <w:rFonts w:asciiTheme="minorHAnsi" w:hAnsiTheme="minorHAnsi" w:cstheme="minorHAnsi"/>
          <w:iCs/>
          <w:color w:val="000000" w:themeColor="text1"/>
          <w:lang w:val="en-CA"/>
        </w:rPr>
      </w:pPr>
      <w:r w:rsidRPr="00C12051">
        <w:rPr>
          <w:rFonts w:asciiTheme="minorHAnsi" w:hAnsiTheme="minorHAnsi" w:cstheme="minorHAnsi"/>
          <w:iCs/>
          <w:color w:val="000000" w:themeColor="text1"/>
          <w:lang w:val="en-CA"/>
        </w:rPr>
        <w:t>for those struggling with disability or waiting for treatment,</w:t>
      </w:r>
    </w:p>
    <w:p w14:paraId="6E721053" w14:textId="77777777" w:rsidR="007E203C" w:rsidRPr="00C12051" w:rsidRDefault="007E203C" w:rsidP="007E203C">
      <w:pPr>
        <w:ind w:left="720"/>
        <w:jc w:val="both"/>
        <w:rPr>
          <w:rFonts w:asciiTheme="minorHAnsi" w:hAnsiTheme="minorHAnsi" w:cstheme="minorHAnsi"/>
          <w:iCs/>
          <w:color w:val="000000" w:themeColor="text1"/>
          <w:lang w:val="en-CA"/>
        </w:rPr>
      </w:pPr>
      <w:r w:rsidRPr="00C12051">
        <w:rPr>
          <w:rFonts w:asciiTheme="minorHAnsi" w:hAnsiTheme="minorHAnsi" w:cstheme="minorHAnsi"/>
          <w:iCs/>
          <w:color w:val="000000" w:themeColor="text1"/>
          <w:lang w:val="en-CA"/>
        </w:rPr>
        <w:t>and for those who know grief or fear or loneliness</w:t>
      </w:r>
    </w:p>
    <w:p w14:paraId="28E93797" w14:textId="77777777" w:rsidR="007E203C" w:rsidRPr="00C12051" w:rsidRDefault="007E203C" w:rsidP="007E203C">
      <w:pPr>
        <w:ind w:left="720"/>
        <w:jc w:val="both"/>
        <w:rPr>
          <w:rFonts w:asciiTheme="minorHAnsi" w:hAnsiTheme="minorHAnsi" w:cstheme="minorHAnsi"/>
          <w:iCs/>
          <w:color w:val="000000" w:themeColor="text1"/>
          <w:lang w:val="en-CA"/>
        </w:rPr>
      </w:pPr>
    </w:p>
    <w:p w14:paraId="16066F67"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 xml:space="preserve">We remember before you people caught up in economic uncertainty, </w:t>
      </w:r>
    </w:p>
    <w:p w14:paraId="0FEC8A34"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those worried for the future, or struggling to make ends meet</w:t>
      </w:r>
    </w:p>
    <w:p w14:paraId="007EA0D2" w14:textId="77777777" w:rsidR="007E203C" w:rsidRPr="00C12051" w:rsidRDefault="007E203C" w:rsidP="007E203C">
      <w:pPr>
        <w:ind w:left="720"/>
        <w:jc w:val="both"/>
        <w:rPr>
          <w:rFonts w:asciiTheme="minorHAnsi" w:hAnsiTheme="minorHAnsi" w:cstheme="minorHAnsi"/>
          <w:iCs/>
          <w:color w:val="000000" w:themeColor="text1"/>
          <w:lang w:val="en-CA"/>
        </w:rPr>
      </w:pPr>
    </w:p>
    <w:p w14:paraId="14EC470C"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 xml:space="preserve">We remember before you today your whole creation in its increasing vulnerability. </w:t>
      </w:r>
    </w:p>
    <w:p w14:paraId="476E5806"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 xml:space="preserve">Teach us how to care for the rips and tears in the fabric of the world you love </w:t>
      </w:r>
    </w:p>
    <w:p w14:paraId="6F33BA27" w14:textId="77777777" w:rsidR="007E203C" w:rsidRPr="00C12051" w:rsidRDefault="007E203C" w:rsidP="007E203C">
      <w:pPr>
        <w:ind w:left="720"/>
        <w:jc w:val="both"/>
        <w:rPr>
          <w:rFonts w:asciiTheme="minorHAnsi" w:hAnsiTheme="minorHAnsi" w:cstheme="minorHAnsi"/>
          <w:iCs/>
          <w:color w:val="000000" w:themeColor="text1"/>
        </w:rPr>
      </w:pPr>
      <w:r w:rsidRPr="00C12051">
        <w:rPr>
          <w:rFonts w:asciiTheme="minorHAnsi" w:hAnsiTheme="minorHAnsi" w:cstheme="minorHAnsi"/>
          <w:iCs/>
          <w:color w:val="000000" w:themeColor="text1"/>
        </w:rPr>
        <w:t>so that all your creatures may live together in health and wholeness.</w:t>
      </w:r>
      <w:r w:rsidRPr="00C12051">
        <w:rPr>
          <w:rFonts w:asciiTheme="minorHAnsi" w:hAnsiTheme="minorHAnsi" w:cstheme="minorHAnsi"/>
          <w:iCs/>
          <w:color w:val="000000" w:themeColor="text1"/>
          <w:lang w:val="en-CA"/>
        </w:rPr>
        <w:tab/>
      </w:r>
    </w:p>
    <w:p w14:paraId="2E7955C4" w14:textId="77777777" w:rsidR="007E203C" w:rsidRPr="00C12051" w:rsidRDefault="007E203C" w:rsidP="007E203C">
      <w:pPr>
        <w:ind w:left="720"/>
        <w:jc w:val="both"/>
        <w:rPr>
          <w:rFonts w:asciiTheme="minorHAnsi" w:hAnsiTheme="minorHAnsi" w:cstheme="minorHAnsi"/>
          <w:b/>
          <w:iCs/>
          <w:color w:val="000000" w:themeColor="text1"/>
          <w:lang w:val="en-CA"/>
        </w:rPr>
      </w:pPr>
    </w:p>
    <w:p w14:paraId="7FDC13BF" w14:textId="77777777" w:rsidR="007E203C" w:rsidRPr="00C12051" w:rsidRDefault="007E203C" w:rsidP="007E203C">
      <w:pPr>
        <w:ind w:left="720"/>
        <w:jc w:val="both"/>
        <w:rPr>
          <w:rFonts w:asciiTheme="minorHAnsi" w:hAnsiTheme="minorHAnsi" w:cstheme="minorHAnsi"/>
          <w:bCs/>
          <w:iCs/>
          <w:color w:val="000000" w:themeColor="text1"/>
          <w:lang w:val="en-CA"/>
        </w:rPr>
      </w:pPr>
      <w:r w:rsidRPr="00C12051">
        <w:rPr>
          <w:rFonts w:asciiTheme="minorHAnsi" w:hAnsiTheme="minorHAnsi" w:cstheme="minorHAnsi"/>
          <w:bCs/>
          <w:iCs/>
          <w:color w:val="000000" w:themeColor="text1"/>
          <w:lang w:val="en-CA"/>
        </w:rPr>
        <w:t>As we leave here today, Lord, we pray for your Holy Spirit to be with us</w:t>
      </w:r>
    </w:p>
    <w:p w14:paraId="38EE7488" w14:textId="77777777" w:rsidR="007E203C" w:rsidRPr="00C12051" w:rsidRDefault="007E203C" w:rsidP="007E203C">
      <w:pPr>
        <w:ind w:left="720"/>
        <w:jc w:val="both"/>
        <w:rPr>
          <w:rFonts w:asciiTheme="minorHAnsi" w:hAnsiTheme="minorHAnsi" w:cstheme="minorHAnsi"/>
          <w:bCs/>
          <w:iCs/>
          <w:color w:val="000000" w:themeColor="text1"/>
          <w:lang w:val="en-CA"/>
        </w:rPr>
      </w:pPr>
      <w:r w:rsidRPr="00C12051">
        <w:rPr>
          <w:rFonts w:asciiTheme="minorHAnsi" w:hAnsiTheme="minorHAnsi" w:cstheme="minorHAnsi"/>
          <w:bCs/>
          <w:iCs/>
          <w:color w:val="000000" w:themeColor="text1"/>
          <w:lang w:val="en-CA"/>
        </w:rPr>
        <w:t>and guide us to walk in Your light and in obedience to Your scripture</w:t>
      </w:r>
    </w:p>
    <w:p w14:paraId="2EF95FD9" w14:textId="77777777" w:rsidR="007E203C" w:rsidRPr="00C12051" w:rsidRDefault="007E203C" w:rsidP="007E203C">
      <w:pPr>
        <w:ind w:left="720"/>
        <w:jc w:val="both"/>
        <w:rPr>
          <w:rFonts w:asciiTheme="minorHAnsi" w:hAnsiTheme="minorHAnsi" w:cstheme="minorHAnsi"/>
          <w:bCs/>
          <w:iCs/>
          <w:color w:val="000000" w:themeColor="text1"/>
          <w:lang w:val="en-CA"/>
        </w:rPr>
      </w:pPr>
      <w:r w:rsidRPr="00C12051">
        <w:rPr>
          <w:rFonts w:asciiTheme="minorHAnsi" w:hAnsiTheme="minorHAnsi" w:cstheme="minorHAnsi"/>
          <w:bCs/>
          <w:iCs/>
          <w:color w:val="000000" w:themeColor="text1"/>
          <w:lang w:val="en-CA"/>
        </w:rPr>
        <w:t>so that we may be the salt and light of this world.</w:t>
      </w:r>
    </w:p>
    <w:p w14:paraId="2FDEC486" w14:textId="77777777" w:rsidR="007E203C" w:rsidRPr="00C12051" w:rsidRDefault="007E203C" w:rsidP="007E203C">
      <w:pPr>
        <w:ind w:left="720"/>
        <w:jc w:val="both"/>
        <w:rPr>
          <w:rFonts w:asciiTheme="minorHAnsi" w:hAnsiTheme="minorHAnsi" w:cstheme="minorHAnsi"/>
          <w:bCs/>
          <w:iCs/>
          <w:color w:val="000000" w:themeColor="text1"/>
          <w:lang w:val="en-CA"/>
        </w:rPr>
      </w:pPr>
    </w:p>
    <w:p w14:paraId="10262778" w14:textId="77777777" w:rsidR="007E203C" w:rsidRPr="00C12051" w:rsidRDefault="007E203C" w:rsidP="007E203C">
      <w:pPr>
        <w:ind w:left="720"/>
        <w:jc w:val="both"/>
        <w:rPr>
          <w:rFonts w:asciiTheme="minorHAnsi" w:hAnsiTheme="minorHAnsi" w:cstheme="minorHAnsi"/>
          <w:bCs/>
          <w:iCs/>
          <w:color w:val="000000" w:themeColor="text1"/>
          <w:lang w:val="en-CA"/>
        </w:rPr>
      </w:pPr>
      <w:r w:rsidRPr="00C12051">
        <w:rPr>
          <w:rFonts w:asciiTheme="minorHAnsi" w:hAnsiTheme="minorHAnsi" w:cstheme="minorHAnsi"/>
          <w:bCs/>
          <w:iCs/>
          <w:color w:val="000000" w:themeColor="text1"/>
          <w:lang w:val="en-CA"/>
        </w:rPr>
        <w:t>We pray this in the name of Jesus Christ, our saviour</w:t>
      </w:r>
    </w:p>
    <w:p w14:paraId="22C4D174" w14:textId="77777777" w:rsidR="007E203C" w:rsidRPr="00C12051" w:rsidRDefault="007E203C" w:rsidP="007E203C">
      <w:pPr>
        <w:ind w:left="720"/>
        <w:jc w:val="both"/>
        <w:rPr>
          <w:rFonts w:asciiTheme="minorHAnsi" w:hAnsiTheme="minorHAnsi" w:cstheme="minorHAnsi"/>
          <w:bCs/>
          <w:iCs/>
          <w:color w:val="000000" w:themeColor="text1"/>
          <w:lang w:val="en-CA"/>
        </w:rPr>
      </w:pPr>
      <w:r w:rsidRPr="00C12051">
        <w:rPr>
          <w:rFonts w:asciiTheme="minorHAnsi" w:hAnsiTheme="minorHAnsi" w:cstheme="minorHAnsi"/>
          <w:bCs/>
          <w:iCs/>
          <w:color w:val="000000" w:themeColor="text1"/>
          <w:lang w:val="en-CA"/>
        </w:rPr>
        <w:t>Who live and reign with You and the Holy Spirit</w:t>
      </w:r>
    </w:p>
    <w:p w14:paraId="73A42515" w14:textId="77777777" w:rsidR="007E203C" w:rsidRPr="00C12051" w:rsidRDefault="007E203C" w:rsidP="007E203C">
      <w:pPr>
        <w:ind w:left="720"/>
        <w:jc w:val="both"/>
        <w:rPr>
          <w:rFonts w:asciiTheme="minorHAnsi" w:hAnsiTheme="minorHAnsi" w:cstheme="minorHAnsi"/>
          <w:bCs/>
          <w:iCs/>
          <w:color w:val="000000" w:themeColor="text1"/>
          <w:lang w:val="en-CA"/>
        </w:rPr>
      </w:pPr>
      <w:r w:rsidRPr="00C12051">
        <w:rPr>
          <w:rFonts w:asciiTheme="minorHAnsi" w:hAnsiTheme="minorHAnsi" w:cstheme="minorHAnsi"/>
          <w:bCs/>
          <w:iCs/>
          <w:color w:val="000000" w:themeColor="text1"/>
          <w:lang w:val="en-CA"/>
        </w:rPr>
        <w:t xml:space="preserve">As the one true </w:t>
      </w:r>
      <w:r>
        <w:rPr>
          <w:rFonts w:asciiTheme="minorHAnsi" w:hAnsiTheme="minorHAnsi" w:cstheme="minorHAnsi"/>
          <w:bCs/>
          <w:iCs/>
          <w:color w:val="000000" w:themeColor="text1"/>
          <w:lang w:val="en-CA"/>
        </w:rPr>
        <w:t xml:space="preserve">living </w:t>
      </w:r>
      <w:r w:rsidRPr="00C12051">
        <w:rPr>
          <w:rFonts w:asciiTheme="minorHAnsi" w:hAnsiTheme="minorHAnsi" w:cstheme="minorHAnsi"/>
          <w:bCs/>
          <w:iCs/>
          <w:color w:val="000000" w:themeColor="text1"/>
          <w:lang w:val="en-CA"/>
        </w:rPr>
        <w:t>God</w:t>
      </w:r>
    </w:p>
    <w:p w14:paraId="7B2F7D94" w14:textId="149EC3F3" w:rsidR="007E203C" w:rsidRPr="00982E95" w:rsidRDefault="007E203C" w:rsidP="007E203C">
      <w:pPr>
        <w:ind w:left="720"/>
        <w:jc w:val="both"/>
        <w:rPr>
          <w:rFonts w:asciiTheme="minorHAnsi" w:hAnsiTheme="minorHAnsi" w:cstheme="minorHAnsi"/>
          <w:b/>
          <w:iCs/>
          <w:color w:val="000000" w:themeColor="text1"/>
          <w:lang w:val="en-CA"/>
        </w:rPr>
      </w:pPr>
      <w:r w:rsidRPr="00C12051">
        <w:rPr>
          <w:rFonts w:asciiTheme="minorHAnsi" w:hAnsiTheme="minorHAnsi" w:cstheme="minorHAnsi"/>
          <w:bCs/>
          <w:iCs/>
          <w:color w:val="000000" w:themeColor="text1"/>
          <w:lang w:val="en-CA"/>
        </w:rPr>
        <w:t>Now and forevermore</w:t>
      </w:r>
      <w:r w:rsidR="00982E95">
        <w:rPr>
          <w:rFonts w:asciiTheme="minorHAnsi" w:hAnsiTheme="minorHAnsi" w:cstheme="minorHAnsi"/>
          <w:bCs/>
          <w:iCs/>
          <w:color w:val="000000" w:themeColor="text1"/>
          <w:lang w:val="en-CA"/>
        </w:rPr>
        <w:t>.</w:t>
      </w:r>
      <w:r w:rsidRPr="00C12051">
        <w:rPr>
          <w:rFonts w:asciiTheme="minorHAnsi" w:hAnsiTheme="minorHAnsi" w:cstheme="minorHAnsi"/>
          <w:bCs/>
          <w:iCs/>
          <w:color w:val="000000" w:themeColor="text1"/>
          <w:lang w:val="en-CA"/>
        </w:rPr>
        <w:t xml:space="preserve"> </w:t>
      </w:r>
      <w:r w:rsidRPr="00982E95">
        <w:rPr>
          <w:rFonts w:asciiTheme="minorHAnsi" w:hAnsiTheme="minorHAnsi" w:cstheme="minorHAnsi"/>
          <w:b/>
          <w:iCs/>
          <w:color w:val="000000" w:themeColor="text1"/>
          <w:lang w:val="en-CA"/>
        </w:rPr>
        <w:t>Amen.</w:t>
      </w:r>
    </w:p>
    <w:p w14:paraId="67F186C8" w14:textId="77777777" w:rsidR="007E203C" w:rsidRPr="001C4602" w:rsidRDefault="007E203C" w:rsidP="007E203C">
      <w:pPr>
        <w:jc w:val="both"/>
        <w:rPr>
          <w:rFonts w:asciiTheme="minorHAnsi" w:hAnsiTheme="minorHAnsi" w:cstheme="minorHAnsi"/>
          <w:color w:val="000000" w:themeColor="text1"/>
        </w:rPr>
      </w:pPr>
    </w:p>
    <w:p w14:paraId="46816BAB" w14:textId="77777777" w:rsidR="00CF6FE1" w:rsidRDefault="00CF6FE1" w:rsidP="007E203C">
      <w:pPr>
        <w:rPr>
          <w:rFonts w:asciiTheme="minorHAnsi" w:eastAsia="Times New Roman" w:hAnsiTheme="minorHAnsi" w:cstheme="minorHAnsi"/>
          <w:b/>
          <w:bCs/>
          <w:color w:val="000000" w:themeColor="text1"/>
          <w:u w:val="single"/>
        </w:rPr>
      </w:pPr>
    </w:p>
    <w:p w14:paraId="6A16EE8A" w14:textId="77777777" w:rsidR="00CF6FE1" w:rsidRDefault="00CF6FE1" w:rsidP="007E203C">
      <w:pPr>
        <w:rPr>
          <w:rFonts w:asciiTheme="minorHAnsi" w:eastAsia="Times New Roman" w:hAnsiTheme="minorHAnsi" w:cstheme="minorHAnsi"/>
          <w:b/>
          <w:bCs/>
          <w:color w:val="000000" w:themeColor="text1"/>
          <w:u w:val="single"/>
        </w:rPr>
      </w:pPr>
    </w:p>
    <w:p w14:paraId="37CC95C7" w14:textId="6E0C549D" w:rsidR="007E203C" w:rsidRPr="001C4602" w:rsidRDefault="007E203C" w:rsidP="007E203C">
      <w:pPr>
        <w:rPr>
          <w:rFonts w:asciiTheme="minorHAnsi" w:eastAsia="Times New Roman" w:hAnsiTheme="minorHAnsi" w:cstheme="minorHAnsi"/>
          <w:b/>
          <w:bCs/>
          <w:color w:val="000000" w:themeColor="text1"/>
          <w:u w:val="single"/>
        </w:rPr>
      </w:pPr>
      <w:r w:rsidRPr="001C4602">
        <w:rPr>
          <w:rFonts w:asciiTheme="minorHAnsi" w:eastAsia="Times New Roman" w:hAnsiTheme="minorHAnsi" w:cstheme="minorHAnsi"/>
          <w:b/>
          <w:bCs/>
          <w:color w:val="000000" w:themeColor="text1"/>
          <w:u w:val="single"/>
        </w:rPr>
        <w:lastRenderedPageBreak/>
        <w:t>Benediction</w:t>
      </w:r>
    </w:p>
    <w:p w14:paraId="3E9AB515" w14:textId="77777777" w:rsidR="007E203C" w:rsidRPr="00C12051" w:rsidRDefault="007E203C" w:rsidP="007E203C">
      <w:pPr>
        <w:ind w:left="720"/>
        <w:rPr>
          <w:rFonts w:asciiTheme="minorHAnsi" w:eastAsia="Times New Roman" w:hAnsiTheme="minorHAnsi" w:cstheme="minorHAnsi"/>
          <w:color w:val="000000" w:themeColor="text1"/>
        </w:rPr>
      </w:pPr>
      <w:r w:rsidRPr="00C12051">
        <w:rPr>
          <w:rFonts w:asciiTheme="minorHAnsi" w:eastAsia="Times New Roman" w:hAnsiTheme="minorHAnsi" w:cstheme="minorHAnsi"/>
          <w:color w:val="000000" w:themeColor="text1"/>
        </w:rPr>
        <w:t>May the blessing of God,</w:t>
      </w:r>
    </w:p>
    <w:p w14:paraId="5021AC89" w14:textId="77777777" w:rsidR="007E203C" w:rsidRPr="00C12051" w:rsidRDefault="007E203C" w:rsidP="007E203C">
      <w:pPr>
        <w:ind w:left="720"/>
        <w:rPr>
          <w:rFonts w:asciiTheme="minorHAnsi" w:eastAsia="Times New Roman" w:hAnsiTheme="minorHAnsi" w:cstheme="minorHAnsi"/>
          <w:color w:val="000000" w:themeColor="text1"/>
        </w:rPr>
      </w:pPr>
      <w:r w:rsidRPr="00C12051">
        <w:rPr>
          <w:rFonts w:asciiTheme="minorHAnsi" w:eastAsia="Times New Roman" w:hAnsiTheme="minorHAnsi" w:cstheme="minorHAnsi"/>
          <w:color w:val="000000" w:themeColor="text1"/>
        </w:rPr>
        <w:t>the giver of every good and perfect gift;</w:t>
      </w:r>
    </w:p>
    <w:p w14:paraId="36E4EFAB" w14:textId="77777777" w:rsidR="007E203C" w:rsidRPr="00C12051" w:rsidRDefault="007E203C" w:rsidP="007E203C">
      <w:pPr>
        <w:ind w:left="720"/>
        <w:rPr>
          <w:rFonts w:asciiTheme="minorHAnsi" w:eastAsia="Times New Roman" w:hAnsiTheme="minorHAnsi" w:cstheme="minorHAnsi"/>
          <w:color w:val="000000" w:themeColor="text1"/>
        </w:rPr>
      </w:pPr>
      <w:r w:rsidRPr="00C12051">
        <w:rPr>
          <w:rFonts w:asciiTheme="minorHAnsi" w:eastAsia="Times New Roman" w:hAnsiTheme="minorHAnsi" w:cstheme="minorHAnsi"/>
          <w:color w:val="000000" w:themeColor="text1"/>
        </w:rPr>
        <w:t>and of Christ, who summons us to service;</w:t>
      </w:r>
    </w:p>
    <w:p w14:paraId="07CB3C2E" w14:textId="77777777" w:rsidR="007E203C" w:rsidRPr="00C12051" w:rsidRDefault="007E203C" w:rsidP="007E203C">
      <w:pPr>
        <w:ind w:left="720"/>
        <w:rPr>
          <w:rFonts w:asciiTheme="minorHAnsi" w:eastAsia="Times New Roman" w:hAnsiTheme="minorHAnsi" w:cstheme="minorHAnsi"/>
          <w:color w:val="000000" w:themeColor="text1"/>
        </w:rPr>
      </w:pPr>
      <w:r w:rsidRPr="00C12051">
        <w:rPr>
          <w:rFonts w:asciiTheme="minorHAnsi" w:eastAsia="Times New Roman" w:hAnsiTheme="minorHAnsi" w:cstheme="minorHAnsi"/>
          <w:color w:val="000000" w:themeColor="text1"/>
        </w:rPr>
        <w:t>and of the Holy Spirit, who inspires generosity and love,</w:t>
      </w:r>
    </w:p>
    <w:p w14:paraId="1AD06803" w14:textId="77777777" w:rsidR="007E203C" w:rsidRPr="00C12051" w:rsidRDefault="007E203C" w:rsidP="007E203C">
      <w:pPr>
        <w:ind w:left="720"/>
        <w:rPr>
          <w:rFonts w:asciiTheme="minorHAnsi" w:eastAsia="Times New Roman" w:hAnsiTheme="minorHAnsi" w:cstheme="minorHAnsi"/>
          <w:color w:val="000000" w:themeColor="text1"/>
        </w:rPr>
      </w:pPr>
      <w:r w:rsidRPr="00C12051">
        <w:rPr>
          <w:rFonts w:asciiTheme="minorHAnsi" w:eastAsia="Times New Roman" w:hAnsiTheme="minorHAnsi" w:cstheme="minorHAnsi"/>
          <w:color w:val="000000" w:themeColor="text1"/>
        </w:rPr>
        <w:t>be with us all.</w:t>
      </w:r>
    </w:p>
    <w:p w14:paraId="4832F083" w14:textId="77777777" w:rsidR="007E203C" w:rsidRPr="001C4602" w:rsidRDefault="007E203C" w:rsidP="007E203C">
      <w:pPr>
        <w:ind w:left="720"/>
        <w:rPr>
          <w:rFonts w:asciiTheme="minorHAnsi" w:eastAsia="Times New Roman" w:hAnsiTheme="minorHAnsi" w:cstheme="minorHAnsi"/>
          <w:color w:val="000000" w:themeColor="text1"/>
        </w:rPr>
      </w:pPr>
    </w:p>
    <w:p w14:paraId="738EFA02" w14:textId="77777777" w:rsidR="00E3373C" w:rsidRPr="001C4602" w:rsidRDefault="00E3373C" w:rsidP="007E203C">
      <w:pPr>
        <w:jc w:val="both"/>
        <w:rPr>
          <w:rFonts w:asciiTheme="minorHAnsi" w:eastAsia="Times New Roman" w:hAnsiTheme="minorHAnsi" w:cstheme="minorHAnsi"/>
          <w:color w:val="000000" w:themeColor="text1"/>
        </w:rPr>
      </w:pPr>
    </w:p>
    <w:sectPr w:rsidR="00E3373C" w:rsidRPr="001C460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4C74D" w14:textId="77777777" w:rsidR="00D453D0" w:rsidRDefault="00D453D0" w:rsidP="00BC6B9F">
      <w:r>
        <w:separator/>
      </w:r>
    </w:p>
  </w:endnote>
  <w:endnote w:type="continuationSeparator" w:id="0">
    <w:p w14:paraId="4566680E" w14:textId="77777777" w:rsidR="00D453D0" w:rsidRDefault="00D453D0" w:rsidP="00BC6B9F">
      <w:r>
        <w:continuationSeparator/>
      </w:r>
    </w:p>
  </w:endnote>
  <w:endnote w:type="continuationNotice" w:id="1">
    <w:p w14:paraId="595AB504" w14:textId="77777777" w:rsidR="00D453D0" w:rsidRDefault="00D45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8873B9" w14:textId="77777777" w:rsidR="00D453D0" w:rsidRDefault="00D453D0" w:rsidP="00BC6B9F">
      <w:r>
        <w:separator/>
      </w:r>
    </w:p>
  </w:footnote>
  <w:footnote w:type="continuationSeparator" w:id="0">
    <w:p w14:paraId="6DF00658" w14:textId="77777777" w:rsidR="00D453D0" w:rsidRDefault="00D453D0" w:rsidP="00BC6B9F">
      <w:r>
        <w:continuationSeparator/>
      </w:r>
    </w:p>
  </w:footnote>
  <w:footnote w:type="continuationNotice" w:id="1">
    <w:p w14:paraId="5734C8BF" w14:textId="77777777" w:rsidR="00D453D0" w:rsidRDefault="00D453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783388"/>
      <w:docPartObj>
        <w:docPartGallery w:val="Page Numbers (Top of Page)"/>
        <w:docPartUnique/>
      </w:docPartObj>
    </w:sdtPr>
    <w:sdtEndPr>
      <w:rPr>
        <w:noProof/>
      </w:rPr>
    </w:sdtEndPr>
    <w:sdtContent>
      <w:p w14:paraId="130DB390" w14:textId="4B1601A7" w:rsidR="003266F2" w:rsidRDefault="003266F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B5BF9E" w14:textId="77777777" w:rsidR="003266F2" w:rsidRDefault="00326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E12F8"/>
    <w:multiLevelType w:val="multilevel"/>
    <w:tmpl w:val="D916D7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A2549"/>
    <w:multiLevelType w:val="hybridMultilevel"/>
    <w:tmpl w:val="F12248D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 w15:restartNumberingAfterBreak="0">
    <w:nsid w:val="165C713C"/>
    <w:multiLevelType w:val="hybridMultilevel"/>
    <w:tmpl w:val="19B6996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1FF23D97"/>
    <w:multiLevelType w:val="multilevel"/>
    <w:tmpl w:val="13D4F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06645"/>
    <w:multiLevelType w:val="hybridMultilevel"/>
    <w:tmpl w:val="A6103DA4"/>
    <w:lvl w:ilvl="0" w:tplc="2E1C6F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A2EDC"/>
    <w:multiLevelType w:val="multilevel"/>
    <w:tmpl w:val="EB8C2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053"/>
    <w:multiLevelType w:val="hybridMultilevel"/>
    <w:tmpl w:val="1000189E"/>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7" w15:restartNumberingAfterBreak="0">
    <w:nsid w:val="2DE15547"/>
    <w:multiLevelType w:val="hybridMultilevel"/>
    <w:tmpl w:val="90F0C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56F88"/>
    <w:multiLevelType w:val="multilevel"/>
    <w:tmpl w:val="1BE6928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1774FD"/>
    <w:multiLevelType w:val="multilevel"/>
    <w:tmpl w:val="B5A4D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C15AE7"/>
    <w:multiLevelType w:val="multilevel"/>
    <w:tmpl w:val="3E28E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8F7447"/>
    <w:multiLevelType w:val="multilevel"/>
    <w:tmpl w:val="1D34A3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D09047B"/>
    <w:multiLevelType w:val="hybridMultilevel"/>
    <w:tmpl w:val="3BF6D7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59463D8"/>
    <w:multiLevelType w:val="multilevel"/>
    <w:tmpl w:val="3592A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922B0"/>
    <w:multiLevelType w:val="multilevel"/>
    <w:tmpl w:val="CA8E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2059BC"/>
    <w:multiLevelType w:val="hybridMultilevel"/>
    <w:tmpl w:val="0206F6CE"/>
    <w:lvl w:ilvl="0" w:tplc="9E001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32F02"/>
    <w:multiLevelType w:val="multilevel"/>
    <w:tmpl w:val="5E60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7250338">
    <w:abstractNumId w:val="2"/>
  </w:num>
  <w:num w:numId="2" w16cid:durableId="917011521">
    <w:abstractNumId w:val="1"/>
  </w:num>
  <w:num w:numId="3" w16cid:durableId="716583667">
    <w:abstractNumId w:val="6"/>
  </w:num>
  <w:num w:numId="4" w16cid:durableId="905142468">
    <w:abstractNumId w:val="14"/>
  </w:num>
  <w:num w:numId="5" w16cid:durableId="960380622">
    <w:abstractNumId w:val="10"/>
  </w:num>
  <w:num w:numId="6" w16cid:durableId="1753156392">
    <w:abstractNumId w:val="0"/>
  </w:num>
  <w:num w:numId="7" w16cid:durableId="1883520296">
    <w:abstractNumId w:val="11"/>
  </w:num>
  <w:num w:numId="8" w16cid:durableId="2082947703">
    <w:abstractNumId w:val="16"/>
  </w:num>
  <w:num w:numId="9" w16cid:durableId="1335692307">
    <w:abstractNumId w:val="5"/>
  </w:num>
  <w:num w:numId="10" w16cid:durableId="599875548">
    <w:abstractNumId w:val="13"/>
  </w:num>
  <w:num w:numId="11" w16cid:durableId="446194940">
    <w:abstractNumId w:val="3"/>
  </w:num>
  <w:num w:numId="12" w16cid:durableId="764115879">
    <w:abstractNumId w:val="9"/>
  </w:num>
  <w:num w:numId="13" w16cid:durableId="2046366676">
    <w:abstractNumId w:val="8"/>
  </w:num>
  <w:num w:numId="14" w16cid:durableId="207886604">
    <w:abstractNumId w:val="12"/>
  </w:num>
  <w:num w:numId="15" w16cid:durableId="500118145">
    <w:abstractNumId w:val="7"/>
  </w:num>
  <w:num w:numId="16" w16cid:durableId="720328559">
    <w:abstractNumId w:val="4"/>
  </w:num>
  <w:num w:numId="17" w16cid:durableId="7298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11"/>
    <w:rsid w:val="000023AF"/>
    <w:rsid w:val="0000378C"/>
    <w:rsid w:val="000053A6"/>
    <w:rsid w:val="0001058A"/>
    <w:rsid w:val="00010908"/>
    <w:rsid w:val="00010AC7"/>
    <w:rsid w:val="000113B9"/>
    <w:rsid w:val="00012CF3"/>
    <w:rsid w:val="00013766"/>
    <w:rsid w:val="00016775"/>
    <w:rsid w:val="000168FD"/>
    <w:rsid w:val="00016B96"/>
    <w:rsid w:val="000203F8"/>
    <w:rsid w:val="00021805"/>
    <w:rsid w:val="00022279"/>
    <w:rsid w:val="0002276A"/>
    <w:rsid w:val="00023BE2"/>
    <w:rsid w:val="00024314"/>
    <w:rsid w:val="00026B0C"/>
    <w:rsid w:val="000319F8"/>
    <w:rsid w:val="00034566"/>
    <w:rsid w:val="000347BD"/>
    <w:rsid w:val="00035F71"/>
    <w:rsid w:val="00036F18"/>
    <w:rsid w:val="00040BA0"/>
    <w:rsid w:val="00040E88"/>
    <w:rsid w:val="000417E3"/>
    <w:rsid w:val="00041FE0"/>
    <w:rsid w:val="000441A3"/>
    <w:rsid w:val="00045124"/>
    <w:rsid w:val="00045243"/>
    <w:rsid w:val="00047FAD"/>
    <w:rsid w:val="00051DE6"/>
    <w:rsid w:val="00052E67"/>
    <w:rsid w:val="00054A42"/>
    <w:rsid w:val="00054CBB"/>
    <w:rsid w:val="00056783"/>
    <w:rsid w:val="00056EE9"/>
    <w:rsid w:val="000572CD"/>
    <w:rsid w:val="00062C0C"/>
    <w:rsid w:val="00063372"/>
    <w:rsid w:val="000654F2"/>
    <w:rsid w:val="0006658F"/>
    <w:rsid w:val="0006777C"/>
    <w:rsid w:val="00067D0C"/>
    <w:rsid w:val="00070E64"/>
    <w:rsid w:val="0007248F"/>
    <w:rsid w:val="00074300"/>
    <w:rsid w:val="0007662A"/>
    <w:rsid w:val="000769A1"/>
    <w:rsid w:val="0008008A"/>
    <w:rsid w:val="000800D5"/>
    <w:rsid w:val="000832B1"/>
    <w:rsid w:val="0008552E"/>
    <w:rsid w:val="00090C57"/>
    <w:rsid w:val="00090F63"/>
    <w:rsid w:val="00093D4B"/>
    <w:rsid w:val="000940A2"/>
    <w:rsid w:val="000A0A01"/>
    <w:rsid w:val="000A1042"/>
    <w:rsid w:val="000A1DAB"/>
    <w:rsid w:val="000A3664"/>
    <w:rsid w:val="000A386D"/>
    <w:rsid w:val="000A4698"/>
    <w:rsid w:val="000A4D72"/>
    <w:rsid w:val="000A6497"/>
    <w:rsid w:val="000A79C1"/>
    <w:rsid w:val="000B0947"/>
    <w:rsid w:val="000B2364"/>
    <w:rsid w:val="000B2E84"/>
    <w:rsid w:val="000B4BE3"/>
    <w:rsid w:val="000B7CD6"/>
    <w:rsid w:val="000C19E2"/>
    <w:rsid w:val="000C1DF0"/>
    <w:rsid w:val="000C27DD"/>
    <w:rsid w:val="000C3A1B"/>
    <w:rsid w:val="000C458C"/>
    <w:rsid w:val="000C62AE"/>
    <w:rsid w:val="000D17B6"/>
    <w:rsid w:val="000D1BBE"/>
    <w:rsid w:val="000D1C32"/>
    <w:rsid w:val="000D5E35"/>
    <w:rsid w:val="000D60EC"/>
    <w:rsid w:val="000D7207"/>
    <w:rsid w:val="000E0A84"/>
    <w:rsid w:val="000E2F71"/>
    <w:rsid w:val="000E3488"/>
    <w:rsid w:val="000E35D6"/>
    <w:rsid w:val="000E724F"/>
    <w:rsid w:val="000E7E7C"/>
    <w:rsid w:val="000F0494"/>
    <w:rsid w:val="000F0727"/>
    <w:rsid w:val="000F2126"/>
    <w:rsid w:val="000F694F"/>
    <w:rsid w:val="000F7D1D"/>
    <w:rsid w:val="00101C87"/>
    <w:rsid w:val="00101E1A"/>
    <w:rsid w:val="001025E4"/>
    <w:rsid w:val="001050C6"/>
    <w:rsid w:val="001052E2"/>
    <w:rsid w:val="0010575B"/>
    <w:rsid w:val="00112011"/>
    <w:rsid w:val="001129E5"/>
    <w:rsid w:val="00112C55"/>
    <w:rsid w:val="00113380"/>
    <w:rsid w:val="001173F3"/>
    <w:rsid w:val="00117A19"/>
    <w:rsid w:val="00124EB4"/>
    <w:rsid w:val="00125B05"/>
    <w:rsid w:val="00126201"/>
    <w:rsid w:val="00126F3B"/>
    <w:rsid w:val="0012762E"/>
    <w:rsid w:val="00130E70"/>
    <w:rsid w:val="001348D3"/>
    <w:rsid w:val="001357DF"/>
    <w:rsid w:val="001358EA"/>
    <w:rsid w:val="00142E03"/>
    <w:rsid w:val="00143745"/>
    <w:rsid w:val="001444EA"/>
    <w:rsid w:val="00150B2B"/>
    <w:rsid w:val="00153FAB"/>
    <w:rsid w:val="00154BB0"/>
    <w:rsid w:val="00155047"/>
    <w:rsid w:val="00155CE2"/>
    <w:rsid w:val="00160BA7"/>
    <w:rsid w:val="0016120C"/>
    <w:rsid w:val="00161437"/>
    <w:rsid w:val="00161800"/>
    <w:rsid w:val="00161DD0"/>
    <w:rsid w:val="0016254A"/>
    <w:rsid w:val="001649D5"/>
    <w:rsid w:val="001716E0"/>
    <w:rsid w:val="00175566"/>
    <w:rsid w:val="00175C2D"/>
    <w:rsid w:val="00182DB4"/>
    <w:rsid w:val="00183DE8"/>
    <w:rsid w:val="00186BDE"/>
    <w:rsid w:val="00190575"/>
    <w:rsid w:val="001940A0"/>
    <w:rsid w:val="00195B55"/>
    <w:rsid w:val="00196085"/>
    <w:rsid w:val="0019632F"/>
    <w:rsid w:val="00196841"/>
    <w:rsid w:val="001A0636"/>
    <w:rsid w:val="001A1C93"/>
    <w:rsid w:val="001A25B1"/>
    <w:rsid w:val="001A4A5C"/>
    <w:rsid w:val="001A4BE1"/>
    <w:rsid w:val="001A55C5"/>
    <w:rsid w:val="001A6016"/>
    <w:rsid w:val="001B14C2"/>
    <w:rsid w:val="001B18F3"/>
    <w:rsid w:val="001B3235"/>
    <w:rsid w:val="001B40C8"/>
    <w:rsid w:val="001B445C"/>
    <w:rsid w:val="001B46EF"/>
    <w:rsid w:val="001B484E"/>
    <w:rsid w:val="001B5055"/>
    <w:rsid w:val="001B59BE"/>
    <w:rsid w:val="001B746B"/>
    <w:rsid w:val="001B74AF"/>
    <w:rsid w:val="001B7DF3"/>
    <w:rsid w:val="001C02EA"/>
    <w:rsid w:val="001C29D7"/>
    <w:rsid w:val="001C2FC3"/>
    <w:rsid w:val="001C4602"/>
    <w:rsid w:val="001C54CA"/>
    <w:rsid w:val="001C7337"/>
    <w:rsid w:val="001D01D6"/>
    <w:rsid w:val="001D13A7"/>
    <w:rsid w:val="001D2CAC"/>
    <w:rsid w:val="001D3C62"/>
    <w:rsid w:val="001D7A22"/>
    <w:rsid w:val="001E0480"/>
    <w:rsid w:val="001E08B3"/>
    <w:rsid w:val="001E1677"/>
    <w:rsid w:val="001E3367"/>
    <w:rsid w:val="001E42B6"/>
    <w:rsid w:val="001E43F7"/>
    <w:rsid w:val="001E44CB"/>
    <w:rsid w:val="001E5CF7"/>
    <w:rsid w:val="001E752B"/>
    <w:rsid w:val="001E79F8"/>
    <w:rsid w:val="001F11E2"/>
    <w:rsid w:val="001F14E0"/>
    <w:rsid w:val="001F2279"/>
    <w:rsid w:val="001F3AD4"/>
    <w:rsid w:val="001F48EE"/>
    <w:rsid w:val="0020162E"/>
    <w:rsid w:val="00201C93"/>
    <w:rsid w:val="00205677"/>
    <w:rsid w:val="00205686"/>
    <w:rsid w:val="002059DF"/>
    <w:rsid w:val="00205CBC"/>
    <w:rsid w:val="002070AE"/>
    <w:rsid w:val="00207CDA"/>
    <w:rsid w:val="00211343"/>
    <w:rsid w:val="00211548"/>
    <w:rsid w:val="00213F9C"/>
    <w:rsid w:val="00214668"/>
    <w:rsid w:val="00221A75"/>
    <w:rsid w:val="00221D0D"/>
    <w:rsid w:val="002235F5"/>
    <w:rsid w:val="0022443C"/>
    <w:rsid w:val="00224E03"/>
    <w:rsid w:val="00226639"/>
    <w:rsid w:val="00226923"/>
    <w:rsid w:val="00226EB1"/>
    <w:rsid w:val="002311F6"/>
    <w:rsid w:val="0023271B"/>
    <w:rsid w:val="0023298A"/>
    <w:rsid w:val="002329FF"/>
    <w:rsid w:val="00232F32"/>
    <w:rsid w:val="00235BEC"/>
    <w:rsid w:val="0023651F"/>
    <w:rsid w:val="002379BE"/>
    <w:rsid w:val="0024139B"/>
    <w:rsid w:val="00241546"/>
    <w:rsid w:val="00241C5D"/>
    <w:rsid w:val="00242FC9"/>
    <w:rsid w:val="00244293"/>
    <w:rsid w:val="00244843"/>
    <w:rsid w:val="00246FC3"/>
    <w:rsid w:val="002534A6"/>
    <w:rsid w:val="00253E64"/>
    <w:rsid w:val="0025436D"/>
    <w:rsid w:val="002548D4"/>
    <w:rsid w:val="00254C6E"/>
    <w:rsid w:val="00256359"/>
    <w:rsid w:val="002570F2"/>
    <w:rsid w:val="002602E9"/>
    <w:rsid w:val="00262B41"/>
    <w:rsid w:val="0026433A"/>
    <w:rsid w:val="002678E7"/>
    <w:rsid w:val="002703B2"/>
    <w:rsid w:val="002711EA"/>
    <w:rsid w:val="00272F92"/>
    <w:rsid w:val="002757FD"/>
    <w:rsid w:val="00275AD8"/>
    <w:rsid w:val="002760A6"/>
    <w:rsid w:val="00280191"/>
    <w:rsid w:val="00280E18"/>
    <w:rsid w:val="00284B2E"/>
    <w:rsid w:val="0028671D"/>
    <w:rsid w:val="00287F69"/>
    <w:rsid w:val="00290AA8"/>
    <w:rsid w:val="00291BD6"/>
    <w:rsid w:val="00292043"/>
    <w:rsid w:val="002921C8"/>
    <w:rsid w:val="00296673"/>
    <w:rsid w:val="002970B2"/>
    <w:rsid w:val="00297478"/>
    <w:rsid w:val="002A01D5"/>
    <w:rsid w:val="002A0778"/>
    <w:rsid w:val="002A346A"/>
    <w:rsid w:val="002A4B62"/>
    <w:rsid w:val="002A4D80"/>
    <w:rsid w:val="002A5F72"/>
    <w:rsid w:val="002A6634"/>
    <w:rsid w:val="002B0F1C"/>
    <w:rsid w:val="002B163C"/>
    <w:rsid w:val="002B4499"/>
    <w:rsid w:val="002C3013"/>
    <w:rsid w:val="002C34D3"/>
    <w:rsid w:val="002C44B3"/>
    <w:rsid w:val="002C53D5"/>
    <w:rsid w:val="002C5D57"/>
    <w:rsid w:val="002C6F79"/>
    <w:rsid w:val="002D0743"/>
    <w:rsid w:val="002D0857"/>
    <w:rsid w:val="002D44E4"/>
    <w:rsid w:val="002E15F8"/>
    <w:rsid w:val="002E2CB7"/>
    <w:rsid w:val="002E315B"/>
    <w:rsid w:val="002E3401"/>
    <w:rsid w:val="002E50A9"/>
    <w:rsid w:val="002E6028"/>
    <w:rsid w:val="002E636C"/>
    <w:rsid w:val="002E688A"/>
    <w:rsid w:val="002E7688"/>
    <w:rsid w:val="002F31A2"/>
    <w:rsid w:val="002F358E"/>
    <w:rsid w:val="002F3DFC"/>
    <w:rsid w:val="002F4E16"/>
    <w:rsid w:val="002F5FDC"/>
    <w:rsid w:val="002F6D4B"/>
    <w:rsid w:val="00300EF0"/>
    <w:rsid w:val="00301131"/>
    <w:rsid w:val="0030257D"/>
    <w:rsid w:val="00302DC0"/>
    <w:rsid w:val="003056B9"/>
    <w:rsid w:val="00307901"/>
    <w:rsid w:val="00310803"/>
    <w:rsid w:val="00313EC4"/>
    <w:rsid w:val="003141C8"/>
    <w:rsid w:val="003170DB"/>
    <w:rsid w:val="0031771B"/>
    <w:rsid w:val="00317B6E"/>
    <w:rsid w:val="00320C6F"/>
    <w:rsid w:val="00320DAD"/>
    <w:rsid w:val="003212AE"/>
    <w:rsid w:val="00323343"/>
    <w:rsid w:val="003266F2"/>
    <w:rsid w:val="0032672E"/>
    <w:rsid w:val="00326849"/>
    <w:rsid w:val="00330C24"/>
    <w:rsid w:val="00332D68"/>
    <w:rsid w:val="00335639"/>
    <w:rsid w:val="003400E5"/>
    <w:rsid w:val="00340EE9"/>
    <w:rsid w:val="003411FA"/>
    <w:rsid w:val="0034141E"/>
    <w:rsid w:val="0034148F"/>
    <w:rsid w:val="003420F4"/>
    <w:rsid w:val="003426C5"/>
    <w:rsid w:val="003426FA"/>
    <w:rsid w:val="00342AA1"/>
    <w:rsid w:val="00346F0E"/>
    <w:rsid w:val="00347F4B"/>
    <w:rsid w:val="00350F25"/>
    <w:rsid w:val="00351A52"/>
    <w:rsid w:val="00351B40"/>
    <w:rsid w:val="00352A2D"/>
    <w:rsid w:val="00353602"/>
    <w:rsid w:val="0035602D"/>
    <w:rsid w:val="00357650"/>
    <w:rsid w:val="00357EB3"/>
    <w:rsid w:val="00361167"/>
    <w:rsid w:val="00361C7B"/>
    <w:rsid w:val="00362576"/>
    <w:rsid w:val="0036477F"/>
    <w:rsid w:val="00364D6D"/>
    <w:rsid w:val="003659D9"/>
    <w:rsid w:val="00366F6E"/>
    <w:rsid w:val="00367772"/>
    <w:rsid w:val="00367F26"/>
    <w:rsid w:val="00370D2E"/>
    <w:rsid w:val="003717A1"/>
    <w:rsid w:val="00371A48"/>
    <w:rsid w:val="0037227C"/>
    <w:rsid w:val="0037265E"/>
    <w:rsid w:val="00372664"/>
    <w:rsid w:val="003757EF"/>
    <w:rsid w:val="00375B5B"/>
    <w:rsid w:val="00376E07"/>
    <w:rsid w:val="00381495"/>
    <w:rsid w:val="00382677"/>
    <w:rsid w:val="003832A9"/>
    <w:rsid w:val="003851B8"/>
    <w:rsid w:val="003854E0"/>
    <w:rsid w:val="003868A1"/>
    <w:rsid w:val="00393C3D"/>
    <w:rsid w:val="00396CCC"/>
    <w:rsid w:val="003A02A1"/>
    <w:rsid w:val="003A1B05"/>
    <w:rsid w:val="003A27A2"/>
    <w:rsid w:val="003A3E7E"/>
    <w:rsid w:val="003A49B3"/>
    <w:rsid w:val="003A5198"/>
    <w:rsid w:val="003A5EE1"/>
    <w:rsid w:val="003A7B26"/>
    <w:rsid w:val="003B0DD5"/>
    <w:rsid w:val="003B1EE5"/>
    <w:rsid w:val="003B2296"/>
    <w:rsid w:val="003B5D66"/>
    <w:rsid w:val="003C38E4"/>
    <w:rsid w:val="003C3BCC"/>
    <w:rsid w:val="003C50EC"/>
    <w:rsid w:val="003C5697"/>
    <w:rsid w:val="003D162E"/>
    <w:rsid w:val="003D32C9"/>
    <w:rsid w:val="003D4876"/>
    <w:rsid w:val="003D5F8D"/>
    <w:rsid w:val="003E28C6"/>
    <w:rsid w:val="003E670C"/>
    <w:rsid w:val="003E6D7B"/>
    <w:rsid w:val="003E7470"/>
    <w:rsid w:val="003F06F1"/>
    <w:rsid w:val="003F0751"/>
    <w:rsid w:val="003F136E"/>
    <w:rsid w:val="003F35ED"/>
    <w:rsid w:val="003F492A"/>
    <w:rsid w:val="003F76FD"/>
    <w:rsid w:val="003F782C"/>
    <w:rsid w:val="003F7892"/>
    <w:rsid w:val="00400284"/>
    <w:rsid w:val="004036B0"/>
    <w:rsid w:val="0040464F"/>
    <w:rsid w:val="0040774F"/>
    <w:rsid w:val="00411CB4"/>
    <w:rsid w:val="00411EB2"/>
    <w:rsid w:val="00412963"/>
    <w:rsid w:val="00413B37"/>
    <w:rsid w:val="00414966"/>
    <w:rsid w:val="004156EF"/>
    <w:rsid w:val="00420F32"/>
    <w:rsid w:val="00421885"/>
    <w:rsid w:val="0042325A"/>
    <w:rsid w:val="00424410"/>
    <w:rsid w:val="00426767"/>
    <w:rsid w:val="00426937"/>
    <w:rsid w:val="00427688"/>
    <w:rsid w:val="00427CA0"/>
    <w:rsid w:val="00430809"/>
    <w:rsid w:val="00431C08"/>
    <w:rsid w:val="00433052"/>
    <w:rsid w:val="00433C8C"/>
    <w:rsid w:val="00434ECD"/>
    <w:rsid w:val="00436C2E"/>
    <w:rsid w:val="00440077"/>
    <w:rsid w:val="004405F1"/>
    <w:rsid w:val="0044239F"/>
    <w:rsid w:val="00442733"/>
    <w:rsid w:val="0044495A"/>
    <w:rsid w:val="004456A5"/>
    <w:rsid w:val="00445BE2"/>
    <w:rsid w:val="00447B52"/>
    <w:rsid w:val="00447BF6"/>
    <w:rsid w:val="00450A7C"/>
    <w:rsid w:val="00450F65"/>
    <w:rsid w:val="00451CFD"/>
    <w:rsid w:val="00452CF1"/>
    <w:rsid w:val="00453137"/>
    <w:rsid w:val="004548B1"/>
    <w:rsid w:val="0045491B"/>
    <w:rsid w:val="004549DF"/>
    <w:rsid w:val="00457832"/>
    <w:rsid w:val="00457FC4"/>
    <w:rsid w:val="00461170"/>
    <w:rsid w:val="0046314F"/>
    <w:rsid w:val="004637CF"/>
    <w:rsid w:val="00463A97"/>
    <w:rsid w:val="0047043C"/>
    <w:rsid w:val="00471710"/>
    <w:rsid w:val="00472E14"/>
    <w:rsid w:val="004745A0"/>
    <w:rsid w:val="00474D4F"/>
    <w:rsid w:val="00476359"/>
    <w:rsid w:val="00477B01"/>
    <w:rsid w:val="00481A13"/>
    <w:rsid w:val="00482F34"/>
    <w:rsid w:val="00484ACE"/>
    <w:rsid w:val="00485D76"/>
    <w:rsid w:val="0048787B"/>
    <w:rsid w:val="00490F98"/>
    <w:rsid w:val="0049201E"/>
    <w:rsid w:val="00492B63"/>
    <w:rsid w:val="004948B1"/>
    <w:rsid w:val="00494AC1"/>
    <w:rsid w:val="004954E6"/>
    <w:rsid w:val="00495648"/>
    <w:rsid w:val="00496865"/>
    <w:rsid w:val="004A0313"/>
    <w:rsid w:val="004A6809"/>
    <w:rsid w:val="004B03AB"/>
    <w:rsid w:val="004B17DA"/>
    <w:rsid w:val="004B3DE5"/>
    <w:rsid w:val="004B5414"/>
    <w:rsid w:val="004B5B31"/>
    <w:rsid w:val="004B60D9"/>
    <w:rsid w:val="004C30A4"/>
    <w:rsid w:val="004C331D"/>
    <w:rsid w:val="004C4469"/>
    <w:rsid w:val="004C56BA"/>
    <w:rsid w:val="004D06BE"/>
    <w:rsid w:val="004D50B9"/>
    <w:rsid w:val="004D7B7E"/>
    <w:rsid w:val="004E114C"/>
    <w:rsid w:val="004E2294"/>
    <w:rsid w:val="004E2D67"/>
    <w:rsid w:val="004E2F3A"/>
    <w:rsid w:val="004E4069"/>
    <w:rsid w:val="004E51A1"/>
    <w:rsid w:val="004E5506"/>
    <w:rsid w:val="004E7F23"/>
    <w:rsid w:val="004F223E"/>
    <w:rsid w:val="004F4DF7"/>
    <w:rsid w:val="004F5481"/>
    <w:rsid w:val="004F6718"/>
    <w:rsid w:val="00500309"/>
    <w:rsid w:val="00500689"/>
    <w:rsid w:val="00501271"/>
    <w:rsid w:val="005022CA"/>
    <w:rsid w:val="00505B3D"/>
    <w:rsid w:val="005061FD"/>
    <w:rsid w:val="005069B8"/>
    <w:rsid w:val="00511BF3"/>
    <w:rsid w:val="00515BBB"/>
    <w:rsid w:val="00516E54"/>
    <w:rsid w:val="00520D93"/>
    <w:rsid w:val="00521DBF"/>
    <w:rsid w:val="005228B8"/>
    <w:rsid w:val="00523D55"/>
    <w:rsid w:val="005259F6"/>
    <w:rsid w:val="00525F55"/>
    <w:rsid w:val="005302D2"/>
    <w:rsid w:val="00530DE6"/>
    <w:rsid w:val="005315D1"/>
    <w:rsid w:val="00535ADC"/>
    <w:rsid w:val="00535C7C"/>
    <w:rsid w:val="00535E38"/>
    <w:rsid w:val="005379F2"/>
    <w:rsid w:val="00543E5D"/>
    <w:rsid w:val="005440F4"/>
    <w:rsid w:val="00544817"/>
    <w:rsid w:val="005460DA"/>
    <w:rsid w:val="00550ED5"/>
    <w:rsid w:val="005513A1"/>
    <w:rsid w:val="005515BB"/>
    <w:rsid w:val="00552597"/>
    <w:rsid w:val="00552CA9"/>
    <w:rsid w:val="005539DD"/>
    <w:rsid w:val="00554020"/>
    <w:rsid w:val="0055425F"/>
    <w:rsid w:val="0055427C"/>
    <w:rsid w:val="00560956"/>
    <w:rsid w:val="00563453"/>
    <w:rsid w:val="005647C7"/>
    <w:rsid w:val="00564F3B"/>
    <w:rsid w:val="00566119"/>
    <w:rsid w:val="00567390"/>
    <w:rsid w:val="00570677"/>
    <w:rsid w:val="00571180"/>
    <w:rsid w:val="0057184D"/>
    <w:rsid w:val="005718B6"/>
    <w:rsid w:val="00576312"/>
    <w:rsid w:val="00576A64"/>
    <w:rsid w:val="00576B2D"/>
    <w:rsid w:val="005809AB"/>
    <w:rsid w:val="00580A9C"/>
    <w:rsid w:val="0058298F"/>
    <w:rsid w:val="00582EEB"/>
    <w:rsid w:val="00585B5E"/>
    <w:rsid w:val="00585B6C"/>
    <w:rsid w:val="00587188"/>
    <w:rsid w:val="005878B4"/>
    <w:rsid w:val="00590237"/>
    <w:rsid w:val="0059029A"/>
    <w:rsid w:val="00591D00"/>
    <w:rsid w:val="005928FE"/>
    <w:rsid w:val="00593DCF"/>
    <w:rsid w:val="00594D2B"/>
    <w:rsid w:val="0059782F"/>
    <w:rsid w:val="00597992"/>
    <w:rsid w:val="005A04DE"/>
    <w:rsid w:val="005A19A5"/>
    <w:rsid w:val="005A5941"/>
    <w:rsid w:val="005A5E2B"/>
    <w:rsid w:val="005A65B0"/>
    <w:rsid w:val="005A6DAC"/>
    <w:rsid w:val="005B009A"/>
    <w:rsid w:val="005B0D86"/>
    <w:rsid w:val="005B2447"/>
    <w:rsid w:val="005C10A1"/>
    <w:rsid w:val="005C2FD0"/>
    <w:rsid w:val="005C5566"/>
    <w:rsid w:val="005C58AB"/>
    <w:rsid w:val="005D2018"/>
    <w:rsid w:val="005D2BBF"/>
    <w:rsid w:val="005D47BB"/>
    <w:rsid w:val="005D5E48"/>
    <w:rsid w:val="005D7A7E"/>
    <w:rsid w:val="005D7FD5"/>
    <w:rsid w:val="005E3B9E"/>
    <w:rsid w:val="005E469E"/>
    <w:rsid w:val="005E5ACC"/>
    <w:rsid w:val="005E65D7"/>
    <w:rsid w:val="005E6E2D"/>
    <w:rsid w:val="005F1A27"/>
    <w:rsid w:val="005F4BC3"/>
    <w:rsid w:val="005F5DC5"/>
    <w:rsid w:val="005F601E"/>
    <w:rsid w:val="005F62FF"/>
    <w:rsid w:val="006002CC"/>
    <w:rsid w:val="006019C8"/>
    <w:rsid w:val="0060700B"/>
    <w:rsid w:val="00611F02"/>
    <w:rsid w:val="006142CF"/>
    <w:rsid w:val="006175F4"/>
    <w:rsid w:val="006214C9"/>
    <w:rsid w:val="006243C6"/>
    <w:rsid w:val="006245D4"/>
    <w:rsid w:val="00625BFA"/>
    <w:rsid w:val="00627D4D"/>
    <w:rsid w:val="00632B38"/>
    <w:rsid w:val="006330B7"/>
    <w:rsid w:val="0063487D"/>
    <w:rsid w:val="006355DF"/>
    <w:rsid w:val="00637924"/>
    <w:rsid w:val="00645E29"/>
    <w:rsid w:val="006544D4"/>
    <w:rsid w:val="006551FF"/>
    <w:rsid w:val="006552C6"/>
    <w:rsid w:val="00655E39"/>
    <w:rsid w:val="00656A1D"/>
    <w:rsid w:val="00656BC6"/>
    <w:rsid w:val="006574E1"/>
    <w:rsid w:val="0066035B"/>
    <w:rsid w:val="00661595"/>
    <w:rsid w:val="00661A3B"/>
    <w:rsid w:val="00661AA3"/>
    <w:rsid w:val="006638BF"/>
    <w:rsid w:val="00664E11"/>
    <w:rsid w:val="00665888"/>
    <w:rsid w:val="006663D3"/>
    <w:rsid w:val="00666760"/>
    <w:rsid w:val="00667251"/>
    <w:rsid w:val="00667E16"/>
    <w:rsid w:val="0067163F"/>
    <w:rsid w:val="00672F4F"/>
    <w:rsid w:val="00673AF5"/>
    <w:rsid w:val="0067605D"/>
    <w:rsid w:val="00676B30"/>
    <w:rsid w:val="00680B39"/>
    <w:rsid w:val="006810C2"/>
    <w:rsid w:val="0068221C"/>
    <w:rsid w:val="006823A9"/>
    <w:rsid w:val="006828FC"/>
    <w:rsid w:val="006838EA"/>
    <w:rsid w:val="00683A8B"/>
    <w:rsid w:val="00687294"/>
    <w:rsid w:val="0069055E"/>
    <w:rsid w:val="00690ACE"/>
    <w:rsid w:val="00690C39"/>
    <w:rsid w:val="00691581"/>
    <w:rsid w:val="00692BBE"/>
    <w:rsid w:val="00692C8E"/>
    <w:rsid w:val="00693BF5"/>
    <w:rsid w:val="00696ECB"/>
    <w:rsid w:val="006971CC"/>
    <w:rsid w:val="00697601"/>
    <w:rsid w:val="006A1908"/>
    <w:rsid w:val="006A1D47"/>
    <w:rsid w:val="006A24C2"/>
    <w:rsid w:val="006A371C"/>
    <w:rsid w:val="006A4474"/>
    <w:rsid w:val="006A56D4"/>
    <w:rsid w:val="006A6689"/>
    <w:rsid w:val="006A6E06"/>
    <w:rsid w:val="006A6F67"/>
    <w:rsid w:val="006A76A7"/>
    <w:rsid w:val="006B0368"/>
    <w:rsid w:val="006B099B"/>
    <w:rsid w:val="006B0B73"/>
    <w:rsid w:val="006B1605"/>
    <w:rsid w:val="006B260A"/>
    <w:rsid w:val="006B4620"/>
    <w:rsid w:val="006B472B"/>
    <w:rsid w:val="006B6386"/>
    <w:rsid w:val="006B661F"/>
    <w:rsid w:val="006B6B1C"/>
    <w:rsid w:val="006C28FE"/>
    <w:rsid w:val="006C3246"/>
    <w:rsid w:val="006C3B49"/>
    <w:rsid w:val="006C47DD"/>
    <w:rsid w:val="006C52B4"/>
    <w:rsid w:val="006C557D"/>
    <w:rsid w:val="006C5812"/>
    <w:rsid w:val="006C6160"/>
    <w:rsid w:val="006C6D81"/>
    <w:rsid w:val="006C7667"/>
    <w:rsid w:val="006C7C06"/>
    <w:rsid w:val="006C7EF4"/>
    <w:rsid w:val="006D024C"/>
    <w:rsid w:val="006D29E6"/>
    <w:rsid w:val="006E0D21"/>
    <w:rsid w:val="006E315B"/>
    <w:rsid w:val="006F0239"/>
    <w:rsid w:val="006F02A3"/>
    <w:rsid w:val="006F0512"/>
    <w:rsid w:val="006F1F1B"/>
    <w:rsid w:val="006F3D91"/>
    <w:rsid w:val="006F4429"/>
    <w:rsid w:val="00700B9B"/>
    <w:rsid w:val="0070121A"/>
    <w:rsid w:val="00706085"/>
    <w:rsid w:val="007074F3"/>
    <w:rsid w:val="00707D8D"/>
    <w:rsid w:val="00711706"/>
    <w:rsid w:val="00711BB3"/>
    <w:rsid w:val="00711D75"/>
    <w:rsid w:val="00711E31"/>
    <w:rsid w:val="0071481A"/>
    <w:rsid w:val="00716280"/>
    <w:rsid w:val="007166B8"/>
    <w:rsid w:val="007204A0"/>
    <w:rsid w:val="00721769"/>
    <w:rsid w:val="00721799"/>
    <w:rsid w:val="00722515"/>
    <w:rsid w:val="00722EEC"/>
    <w:rsid w:val="00727C82"/>
    <w:rsid w:val="00730B9A"/>
    <w:rsid w:val="00732E6B"/>
    <w:rsid w:val="007332B7"/>
    <w:rsid w:val="0073357C"/>
    <w:rsid w:val="0073558F"/>
    <w:rsid w:val="00736ED7"/>
    <w:rsid w:val="00741677"/>
    <w:rsid w:val="00741F47"/>
    <w:rsid w:val="00743680"/>
    <w:rsid w:val="007437A8"/>
    <w:rsid w:val="00743D5C"/>
    <w:rsid w:val="00743D9E"/>
    <w:rsid w:val="00745483"/>
    <w:rsid w:val="00745733"/>
    <w:rsid w:val="007462CD"/>
    <w:rsid w:val="0074665D"/>
    <w:rsid w:val="0075233A"/>
    <w:rsid w:val="00752AE9"/>
    <w:rsid w:val="00753781"/>
    <w:rsid w:val="00753AC6"/>
    <w:rsid w:val="00754863"/>
    <w:rsid w:val="00756DFD"/>
    <w:rsid w:val="00760DB8"/>
    <w:rsid w:val="00761A87"/>
    <w:rsid w:val="00763443"/>
    <w:rsid w:val="00764523"/>
    <w:rsid w:val="00764CC8"/>
    <w:rsid w:val="00764DD1"/>
    <w:rsid w:val="007651B7"/>
    <w:rsid w:val="00765FD9"/>
    <w:rsid w:val="007663DA"/>
    <w:rsid w:val="00774A07"/>
    <w:rsid w:val="00775A89"/>
    <w:rsid w:val="007811CE"/>
    <w:rsid w:val="00781DD3"/>
    <w:rsid w:val="007824E7"/>
    <w:rsid w:val="0078510D"/>
    <w:rsid w:val="00785FAC"/>
    <w:rsid w:val="00786291"/>
    <w:rsid w:val="007908B9"/>
    <w:rsid w:val="00790D10"/>
    <w:rsid w:val="00791862"/>
    <w:rsid w:val="00791FDD"/>
    <w:rsid w:val="00792D18"/>
    <w:rsid w:val="00793CB7"/>
    <w:rsid w:val="00794561"/>
    <w:rsid w:val="00796B19"/>
    <w:rsid w:val="007978C7"/>
    <w:rsid w:val="00797DE8"/>
    <w:rsid w:val="007A1357"/>
    <w:rsid w:val="007A380E"/>
    <w:rsid w:val="007A676B"/>
    <w:rsid w:val="007A6E7E"/>
    <w:rsid w:val="007A7301"/>
    <w:rsid w:val="007A7836"/>
    <w:rsid w:val="007B1D5E"/>
    <w:rsid w:val="007B31B5"/>
    <w:rsid w:val="007B32F7"/>
    <w:rsid w:val="007B4E98"/>
    <w:rsid w:val="007B6052"/>
    <w:rsid w:val="007B69D3"/>
    <w:rsid w:val="007C0566"/>
    <w:rsid w:val="007C075F"/>
    <w:rsid w:val="007C199B"/>
    <w:rsid w:val="007C1EA8"/>
    <w:rsid w:val="007C325D"/>
    <w:rsid w:val="007C4C7A"/>
    <w:rsid w:val="007C72A0"/>
    <w:rsid w:val="007C7D69"/>
    <w:rsid w:val="007D1541"/>
    <w:rsid w:val="007D15B9"/>
    <w:rsid w:val="007D2A96"/>
    <w:rsid w:val="007D4118"/>
    <w:rsid w:val="007D506D"/>
    <w:rsid w:val="007D586E"/>
    <w:rsid w:val="007D7BCD"/>
    <w:rsid w:val="007E08B5"/>
    <w:rsid w:val="007E203C"/>
    <w:rsid w:val="007E42F1"/>
    <w:rsid w:val="007E4954"/>
    <w:rsid w:val="007E50C4"/>
    <w:rsid w:val="007E5CDC"/>
    <w:rsid w:val="007E5D54"/>
    <w:rsid w:val="007E601A"/>
    <w:rsid w:val="007E66CF"/>
    <w:rsid w:val="007E7D07"/>
    <w:rsid w:val="007F115D"/>
    <w:rsid w:val="007F2A12"/>
    <w:rsid w:val="007F3E78"/>
    <w:rsid w:val="007F4E99"/>
    <w:rsid w:val="007F6AB9"/>
    <w:rsid w:val="007F7CFA"/>
    <w:rsid w:val="0080154A"/>
    <w:rsid w:val="00801C42"/>
    <w:rsid w:val="0080351A"/>
    <w:rsid w:val="00806607"/>
    <w:rsid w:val="00807667"/>
    <w:rsid w:val="00807FC2"/>
    <w:rsid w:val="0081017D"/>
    <w:rsid w:val="008113E3"/>
    <w:rsid w:val="008119F6"/>
    <w:rsid w:val="00812B92"/>
    <w:rsid w:val="00813BEA"/>
    <w:rsid w:val="008175AF"/>
    <w:rsid w:val="0082227B"/>
    <w:rsid w:val="0082359F"/>
    <w:rsid w:val="0082768D"/>
    <w:rsid w:val="00827694"/>
    <w:rsid w:val="00831112"/>
    <w:rsid w:val="008314EB"/>
    <w:rsid w:val="00832168"/>
    <w:rsid w:val="0083224B"/>
    <w:rsid w:val="008344FB"/>
    <w:rsid w:val="00834F93"/>
    <w:rsid w:val="00835250"/>
    <w:rsid w:val="00835583"/>
    <w:rsid w:val="00837467"/>
    <w:rsid w:val="00843208"/>
    <w:rsid w:val="00843CFD"/>
    <w:rsid w:val="008441B2"/>
    <w:rsid w:val="00845347"/>
    <w:rsid w:val="008457C8"/>
    <w:rsid w:val="0084773E"/>
    <w:rsid w:val="00852AC4"/>
    <w:rsid w:val="00852ED1"/>
    <w:rsid w:val="0085476B"/>
    <w:rsid w:val="00855441"/>
    <w:rsid w:val="008568F3"/>
    <w:rsid w:val="00857C99"/>
    <w:rsid w:val="008601B5"/>
    <w:rsid w:val="008628EB"/>
    <w:rsid w:val="00871237"/>
    <w:rsid w:val="0087180A"/>
    <w:rsid w:val="00871B5E"/>
    <w:rsid w:val="00872BEF"/>
    <w:rsid w:val="00872FCE"/>
    <w:rsid w:val="00874363"/>
    <w:rsid w:val="00875165"/>
    <w:rsid w:val="00875D57"/>
    <w:rsid w:val="008762A3"/>
    <w:rsid w:val="00876578"/>
    <w:rsid w:val="00876672"/>
    <w:rsid w:val="0087677B"/>
    <w:rsid w:val="00877144"/>
    <w:rsid w:val="008801D9"/>
    <w:rsid w:val="00881189"/>
    <w:rsid w:val="00881204"/>
    <w:rsid w:val="0088314C"/>
    <w:rsid w:val="0088351F"/>
    <w:rsid w:val="00883545"/>
    <w:rsid w:val="00886E17"/>
    <w:rsid w:val="008872E1"/>
    <w:rsid w:val="008873FB"/>
    <w:rsid w:val="00887B48"/>
    <w:rsid w:val="00890701"/>
    <w:rsid w:val="0089235C"/>
    <w:rsid w:val="0089240E"/>
    <w:rsid w:val="0089316B"/>
    <w:rsid w:val="0089493D"/>
    <w:rsid w:val="008962B4"/>
    <w:rsid w:val="008A0A6E"/>
    <w:rsid w:val="008A0E53"/>
    <w:rsid w:val="008A13E0"/>
    <w:rsid w:val="008A1C1F"/>
    <w:rsid w:val="008A1FC5"/>
    <w:rsid w:val="008A430A"/>
    <w:rsid w:val="008A54B8"/>
    <w:rsid w:val="008A57F0"/>
    <w:rsid w:val="008A6FCA"/>
    <w:rsid w:val="008A70BB"/>
    <w:rsid w:val="008B0166"/>
    <w:rsid w:val="008B1A83"/>
    <w:rsid w:val="008B3488"/>
    <w:rsid w:val="008B4D92"/>
    <w:rsid w:val="008B5E7B"/>
    <w:rsid w:val="008B5FEF"/>
    <w:rsid w:val="008B7A44"/>
    <w:rsid w:val="008B7E61"/>
    <w:rsid w:val="008C1ED9"/>
    <w:rsid w:val="008C393D"/>
    <w:rsid w:val="008C41BB"/>
    <w:rsid w:val="008C456C"/>
    <w:rsid w:val="008C59F9"/>
    <w:rsid w:val="008C7A84"/>
    <w:rsid w:val="008D088F"/>
    <w:rsid w:val="008D3D4B"/>
    <w:rsid w:val="008D4715"/>
    <w:rsid w:val="008D4E40"/>
    <w:rsid w:val="008D6288"/>
    <w:rsid w:val="008D6A0F"/>
    <w:rsid w:val="008E072D"/>
    <w:rsid w:val="008E3812"/>
    <w:rsid w:val="008E3A15"/>
    <w:rsid w:val="008F14C1"/>
    <w:rsid w:val="008F187F"/>
    <w:rsid w:val="008F2A42"/>
    <w:rsid w:val="008F39DA"/>
    <w:rsid w:val="008F6ACA"/>
    <w:rsid w:val="00900B3D"/>
    <w:rsid w:val="00902342"/>
    <w:rsid w:val="00902F0D"/>
    <w:rsid w:val="009034CA"/>
    <w:rsid w:val="00903822"/>
    <w:rsid w:val="00903F45"/>
    <w:rsid w:val="00905A44"/>
    <w:rsid w:val="0090712E"/>
    <w:rsid w:val="009106EB"/>
    <w:rsid w:val="0091169C"/>
    <w:rsid w:val="00911FCE"/>
    <w:rsid w:val="00913A3A"/>
    <w:rsid w:val="00915C5B"/>
    <w:rsid w:val="00917296"/>
    <w:rsid w:val="00917454"/>
    <w:rsid w:val="009205FB"/>
    <w:rsid w:val="0092168F"/>
    <w:rsid w:val="00922562"/>
    <w:rsid w:val="00922ABE"/>
    <w:rsid w:val="009231BC"/>
    <w:rsid w:val="009256D9"/>
    <w:rsid w:val="00925854"/>
    <w:rsid w:val="0092780A"/>
    <w:rsid w:val="00930BD2"/>
    <w:rsid w:val="00931970"/>
    <w:rsid w:val="00933D71"/>
    <w:rsid w:val="00934693"/>
    <w:rsid w:val="00934F32"/>
    <w:rsid w:val="00935B03"/>
    <w:rsid w:val="00937039"/>
    <w:rsid w:val="009420B7"/>
    <w:rsid w:val="00946735"/>
    <w:rsid w:val="00947332"/>
    <w:rsid w:val="00947342"/>
    <w:rsid w:val="009508A0"/>
    <w:rsid w:val="009518DC"/>
    <w:rsid w:val="009521ED"/>
    <w:rsid w:val="0095397F"/>
    <w:rsid w:val="00954D33"/>
    <w:rsid w:val="00957370"/>
    <w:rsid w:val="009577EE"/>
    <w:rsid w:val="00957CF3"/>
    <w:rsid w:val="009607F0"/>
    <w:rsid w:val="00960809"/>
    <w:rsid w:val="009637A7"/>
    <w:rsid w:val="009645A2"/>
    <w:rsid w:val="009646BF"/>
    <w:rsid w:val="00966F82"/>
    <w:rsid w:val="00971D3A"/>
    <w:rsid w:val="00973066"/>
    <w:rsid w:val="0097349B"/>
    <w:rsid w:val="009747B1"/>
    <w:rsid w:val="00976049"/>
    <w:rsid w:val="0097685C"/>
    <w:rsid w:val="009775A7"/>
    <w:rsid w:val="00981BAF"/>
    <w:rsid w:val="00982C1F"/>
    <w:rsid w:val="00982E95"/>
    <w:rsid w:val="00983DDA"/>
    <w:rsid w:val="009859B2"/>
    <w:rsid w:val="00987568"/>
    <w:rsid w:val="00987AFD"/>
    <w:rsid w:val="00987B30"/>
    <w:rsid w:val="0099134D"/>
    <w:rsid w:val="00994299"/>
    <w:rsid w:val="009970AB"/>
    <w:rsid w:val="009A0276"/>
    <w:rsid w:val="009A19F6"/>
    <w:rsid w:val="009A2700"/>
    <w:rsid w:val="009A2754"/>
    <w:rsid w:val="009A66AC"/>
    <w:rsid w:val="009B1238"/>
    <w:rsid w:val="009B2F0B"/>
    <w:rsid w:val="009B35D4"/>
    <w:rsid w:val="009B3F0C"/>
    <w:rsid w:val="009B42E8"/>
    <w:rsid w:val="009B59A7"/>
    <w:rsid w:val="009C02E3"/>
    <w:rsid w:val="009C069C"/>
    <w:rsid w:val="009C216F"/>
    <w:rsid w:val="009C470D"/>
    <w:rsid w:val="009C50C0"/>
    <w:rsid w:val="009C6DB9"/>
    <w:rsid w:val="009D51EC"/>
    <w:rsid w:val="009D5B9D"/>
    <w:rsid w:val="009E09D9"/>
    <w:rsid w:val="009E17A0"/>
    <w:rsid w:val="009E3E8B"/>
    <w:rsid w:val="009E75B9"/>
    <w:rsid w:val="009E7C89"/>
    <w:rsid w:val="009F0822"/>
    <w:rsid w:val="009F0F0E"/>
    <w:rsid w:val="009F43C0"/>
    <w:rsid w:val="009F52ED"/>
    <w:rsid w:val="00A015E4"/>
    <w:rsid w:val="00A062A9"/>
    <w:rsid w:val="00A06717"/>
    <w:rsid w:val="00A07615"/>
    <w:rsid w:val="00A1012F"/>
    <w:rsid w:val="00A10C61"/>
    <w:rsid w:val="00A1192F"/>
    <w:rsid w:val="00A1217A"/>
    <w:rsid w:val="00A12871"/>
    <w:rsid w:val="00A1314B"/>
    <w:rsid w:val="00A13CB5"/>
    <w:rsid w:val="00A2070B"/>
    <w:rsid w:val="00A20777"/>
    <w:rsid w:val="00A21F38"/>
    <w:rsid w:val="00A254E7"/>
    <w:rsid w:val="00A2690F"/>
    <w:rsid w:val="00A272A7"/>
    <w:rsid w:val="00A27371"/>
    <w:rsid w:val="00A27C34"/>
    <w:rsid w:val="00A30D94"/>
    <w:rsid w:val="00A316CF"/>
    <w:rsid w:val="00A321CD"/>
    <w:rsid w:val="00A3241F"/>
    <w:rsid w:val="00A32768"/>
    <w:rsid w:val="00A33712"/>
    <w:rsid w:val="00A36732"/>
    <w:rsid w:val="00A36BFB"/>
    <w:rsid w:val="00A41231"/>
    <w:rsid w:val="00A42474"/>
    <w:rsid w:val="00A434DA"/>
    <w:rsid w:val="00A44A03"/>
    <w:rsid w:val="00A463DC"/>
    <w:rsid w:val="00A46503"/>
    <w:rsid w:val="00A50C47"/>
    <w:rsid w:val="00A5597E"/>
    <w:rsid w:val="00A615C2"/>
    <w:rsid w:val="00A6169D"/>
    <w:rsid w:val="00A61817"/>
    <w:rsid w:val="00A62704"/>
    <w:rsid w:val="00A62AAF"/>
    <w:rsid w:val="00A643F9"/>
    <w:rsid w:val="00A647F9"/>
    <w:rsid w:val="00A66459"/>
    <w:rsid w:val="00A66634"/>
    <w:rsid w:val="00A66B6A"/>
    <w:rsid w:val="00A67462"/>
    <w:rsid w:val="00A677CF"/>
    <w:rsid w:val="00A70EFF"/>
    <w:rsid w:val="00A72569"/>
    <w:rsid w:val="00A732B1"/>
    <w:rsid w:val="00A76C92"/>
    <w:rsid w:val="00A83495"/>
    <w:rsid w:val="00A84F81"/>
    <w:rsid w:val="00A85B62"/>
    <w:rsid w:val="00A86F1E"/>
    <w:rsid w:val="00A926D6"/>
    <w:rsid w:val="00A94428"/>
    <w:rsid w:val="00A967A1"/>
    <w:rsid w:val="00AA02F5"/>
    <w:rsid w:val="00AA09F4"/>
    <w:rsid w:val="00AA156F"/>
    <w:rsid w:val="00AA385F"/>
    <w:rsid w:val="00AA3BB7"/>
    <w:rsid w:val="00AA70AA"/>
    <w:rsid w:val="00AA717E"/>
    <w:rsid w:val="00AA75DE"/>
    <w:rsid w:val="00AB1283"/>
    <w:rsid w:val="00AB31D3"/>
    <w:rsid w:val="00AB3C1C"/>
    <w:rsid w:val="00AB3C72"/>
    <w:rsid w:val="00AB442D"/>
    <w:rsid w:val="00AB49C8"/>
    <w:rsid w:val="00AB51C6"/>
    <w:rsid w:val="00AC2447"/>
    <w:rsid w:val="00AC2D3C"/>
    <w:rsid w:val="00AC3B27"/>
    <w:rsid w:val="00AC6C74"/>
    <w:rsid w:val="00AC7192"/>
    <w:rsid w:val="00AD32E3"/>
    <w:rsid w:val="00AD4DF0"/>
    <w:rsid w:val="00AD6636"/>
    <w:rsid w:val="00AD7157"/>
    <w:rsid w:val="00AE0018"/>
    <w:rsid w:val="00AE11A1"/>
    <w:rsid w:val="00AE3128"/>
    <w:rsid w:val="00AE36F9"/>
    <w:rsid w:val="00AE47C5"/>
    <w:rsid w:val="00AE5A1C"/>
    <w:rsid w:val="00AF18CE"/>
    <w:rsid w:val="00AF2183"/>
    <w:rsid w:val="00AF3649"/>
    <w:rsid w:val="00AF39E8"/>
    <w:rsid w:val="00AF45EB"/>
    <w:rsid w:val="00B00E97"/>
    <w:rsid w:val="00B017F8"/>
    <w:rsid w:val="00B01DCC"/>
    <w:rsid w:val="00B0342B"/>
    <w:rsid w:val="00B048ED"/>
    <w:rsid w:val="00B074C8"/>
    <w:rsid w:val="00B11B58"/>
    <w:rsid w:val="00B12655"/>
    <w:rsid w:val="00B23F79"/>
    <w:rsid w:val="00B27353"/>
    <w:rsid w:val="00B27AE1"/>
    <w:rsid w:val="00B3252F"/>
    <w:rsid w:val="00B327D3"/>
    <w:rsid w:val="00B33168"/>
    <w:rsid w:val="00B33642"/>
    <w:rsid w:val="00B33CF5"/>
    <w:rsid w:val="00B345B7"/>
    <w:rsid w:val="00B34B67"/>
    <w:rsid w:val="00B3538C"/>
    <w:rsid w:val="00B36778"/>
    <w:rsid w:val="00B37BCE"/>
    <w:rsid w:val="00B41DEC"/>
    <w:rsid w:val="00B42C86"/>
    <w:rsid w:val="00B4360B"/>
    <w:rsid w:val="00B43F45"/>
    <w:rsid w:val="00B4465E"/>
    <w:rsid w:val="00B4588B"/>
    <w:rsid w:val="00B45EA9"/>
    <w:rsid w:val="00B46827"/>
    <w:rsid w:val="00B4712A"/>
    <w:rsid w:val="00B50CCE"/>
    <w:rsid w:val="00B50F11"/>
    <w:rsid w:val="00B5130C"/>
    <w:rsid w:val="00B514BD"/>
    <w:rsid w:val="00B5236C"/>
    <w:rsid w:val="00B557F7"/>
    <w:rsid w:val="00B60237"/>
    <w:rsid w:val="00B620C5"/>
    <w:rsid w:val="00B624E0"/>
    <w:rsid w:val="00B63F0F"/>
    <w:rsid w:val="00B64082"/>
    <w:rsid w:val="00B65AAB"/>
    <w:rsid w:val="00B66ACC"/>
    <w:rsid w:val="00B67074"/>
    <w:rsid w:val="00B670CF"/>
    <w:rsid w:val="00B72391"/>
    <w:rsid w:val="00B75323"/>
    <w:rsid w:val="00B75485"/>
    <w:rsid w:val="00B75AE6"/>
    <w:rsid w:val="00B7709F"/>
    <w:rsid w:val="00B822C4"/>
    <w:rsid w:val="00B83EAC"/>
    <w:rsid w:val="00B855CF"/>
    <w:rsid w:val="00B905AA"/>
    <w:rsid w:val="00B93467"/>
    <w:rsid w:val="00B93938"/>
    <w:rsid w:val="00B952AD"/>
    <w:rsid w:val="00B95B6C"/>
    <w:rsid w:val="00B96973"/>
    <w:rsid w:val="00B97053"/>
    <w:rsid w:val="00BA0AA1"/>
    <w:rsid w:val="00BA1593"/>
    <w:rsid w:val="00BA1B9C"/>
    <w:rsid w:val="00BA1D57"/>
    <w:rsid w:val="00BA23FC"/>
    <w:rsid w:val="00BA25E9"/>
    <w:rsid w:val="00BA6BB5"/>
    <w:rsid w:val="00BB0395"/>
    <w:rsid w:val="00BB24CC"/>
    <w:rsid w:val="00BB3300"/>
    <w:rsid w:val="00BB3B4D"/>
    <w:rsid w:val="00BB4E6D"/>
    <w:rsid w:val="00BB5197"/>
    <w:rsid w:val="00BB5554"/>
    <w:rsid w:val="00BB58CA"/>
    <w:rsid w:val="00BC0EAB"/>
    <w:rsid w:val="00BC14CA"/>
    <w:rsid w:val="00BC2025"/>
    <w:rsid w:val="00BC4F1A"/>
    <w:rsid w:val="00BC537E"/>
    <w:rsid w:val="00BC60C9"/>
    <w:rsid w:val="00BC69B5"/>
    <w:rsid w:val="00BC6B9F"/>
    <w:rsid w:val="00BD0A5E"/>
    <w:rsid w:val="00BD0CF4"/>
    <w:rsid w:val="00BD22FA"/>
    <w:rsid w:val="00BD2A35"/>
    <w:rsid w:val="00BD3D36"/>
    <w:rsid w:val="00BD40C7"/>
    <w:rsid w:val="00BE02A6"/>
    <w:rsid w:val="00BE2907"/>
    <w:rsid w:val="00BE315B"/>
    <w:rsid w:val="00BE335F"/>
    <w:rsid w:val="00BE4328"/>
    <w:rsid w:val="00BE4933"/>
    <w:rsid w:val="00BE494A"/>
    <w:rsid w:val="00BE5424"/>
    <w:rsid w:val="00BE6318"/>
    <w:rsid w:val="00BF0907"/>
    <w:rsid w:val="00BF10B3"/>
    <w:rsid w:val="00BF117C"/>
    <w:rsid w:val="00BF1739"/>
    <w:rsid w:val="00BF3386"/>
    <w:rsid w:val="00BF3738"/>
    <w:rsid w:val="00BF3ADC"/>
    <w:rsid w:val="00BF4792"/>
    <w:rsid w:val="00BF4A85"/>
    <w:rsid w:val="00BF50B2"/>
    <w:rsid w:val="00BF54AE"/>
    <w:rsid w:val="00BF5E05"/>
    <w:rsid w:val="00BF6322"/>
    <w:rsid w:val="00BF68F4"/>
    <w:rsid w:val="00BF7FB5"/>
    <w:rsid w:val="00C02E91"/>
    <w:rsid w:val="00C03359"/>
    <w:rsid w:val="00C0357B"/>
    <w:rsid w:val="00C042DC"/>
    <w:rsid w:val="00C067E5"/>
    <w:rsid w:val="00C12128"/>
    <w:rsid w:val="00C13AA3"/>
    <w:rsid w:val="00C14688"/>
    <w:rsid w:val="00C14AC2"/>
    <w:rsid w:val="00C16F70"/>
    <w:rsid w:val="00C175B0"/>
    <w:rsid w:val="00C17BE6"/>
    <w:rsid w:val="00C20E33"/>
    <w:rsid w:val="00C21622"/>
    <w:rsid w:val="00C230E5"/>
    <w:rsid w:val="00C2522A"/>
    <w:rsid w:val="00C26C49"/>
    <w:rsid w:val="00C274D6"/>
    <w:rsid w:val="00C32624"/>
    <w:rsid w:val="00C32D13"/>
    <w:rsid w:val="00C34F23"/>
    <w:rsid w:val="00C36E23"/>
    <w:rsid w:val="00C36EB4"/>
    <w:rsid w:val="00C400AC"/>
    <w:rsid w:val="00C40A5D"/>
    <w:rsid w:val="00C40CAF"/>
    <w:rsid w:val="00C41569"/>
    <w:rsid w:val="00C43530"/>
    <w:rsid w:val="00C447F1"/>
    <w:rsid w:val="00C45335"/>
    <w:rsid w:val="00C4649F"/>
    <w:rsid w:val="00C47AA5"/>
    <w:rsid w:val="00C50A03"/>
    <w:rsid w:val="00C51CB4"/>
    <w:rsid w:val="00C51F07"/>
    <w:rsid w:val="00C55EF6"/>
    <w:rsid w:val="00C569AD"/>
    <w:rsid w:val="00C60757"/>
    <w:rsid w:val="00C6107C"/>
    <w:rsid w:val="00C62B75"/>
    <w:rsid w:val="00C6341C"/>
    <w:rsid w:val="00C65122"/>
    <w:rsid w:val="00C6565B"/>
    <w:rsid w:val="00C679B2"/>
    <w:rsid w:val="00C710B2"/>
    <w:rsid w:val="00C71266"/>
    <w:rsid w:val="00C71D97"/>
    <w:rsid w:val="00C7347E"/>
    <w:rsid w:val="00C7385D"/>
    <w:rsid w:val="00C73CCA"/>
    <w:rsid w:val="00C7449B"/>
    <w:rsid w:val="00C75009"/>
    <w:rsid w:val="00C753E8"/>
    <w:rsid w:val="00C76E98"/>
    <w:rsid w:val="00C825E5"/>
    <w:rsid w:val="00C82FC8"/>
    <w:rsid w:val="00C83682"/>
    <w:rsid w:val="00C84881"/>
    <w:rsid w:val="00C85ED2"/>
    <w:rsid w:val="00C903AB"/>
    <w:rsid w:val="00C90590"/>
    <w:rsid w:val="00C9144E"/>
    <w:rsid w:val="00C919AB"/>
    <w:rsid w:val="00C92496"/>
    <w:rsid w:val="00C92A96"/>
    <w:rsid w:val="00C9478A"/>
    <w:rsid w:val="00C972F0"/>
    <w:rsid w:val="00CA02D4"/>
    <w:rsid w:val="00CA2961"/>
    <w:rsid w:val="00CA2990"/>
    <w:rsid w:val="00CA2B7F"/>
    <w:rsid w:val="00CA34FB"/>
    <w:rsid w:val="00CA4643"/>
    <w:rsid w:val="00CA4D98"/>
    <w:rsid w:val="00CA5208"/>
    <w:rsid w:val="00CA5243"/>
    <w:rsid w:val="00CA5362"/>
    <w:rsid w:val="00CA644D"/>
    <w:rsid w:val="00CB1B1D"/>
    <w:rsid w:val="00CB3546"/>
    <w:rsid w:val="00CB66DF"/>
    <w:rsid w:val="00CB6D4E"/>
    <w:rsid w:val="00CB705F"/>
    <w:rsid w:val="00CB7B33"/>
    <w:rsid w:val="00CC0C86"/>
    <w:rsid w:val="00CC0CBF"/>
    <w:rsid w:val="00CC32AA"/>
    <w:rsid w:val="00CC3762"/>
    <w:rsid w:val="00CC5D71"/>
    <w:rsid w:val="00CC7438"/>
    <w:rsid w:val="00CC7ADC"/>
    <w:rsid w:val="00CD0C12"/>
    <w:rsid w:val="00CD12CC"/>
    <w:rsid w:val="00CD398F"/>
    <w:rsid w:val="00CD4F77"/>
    <w:rsid w:val="00CD4FF7"/>
    <w:rsid w:val="00CE07F8"/>
    <w:rsid w:val="00CE134F"/>
    <w:rsid w:val="00CE2FD2"/>
    <w:rsid w:val="00CE6679"/>
    <w:rsid w:val="00CE6D42"/>
    <w:rsid w:val="00CE7782"/>
    <w:rsid w:val="00CF02D2"/>
    <w:rsid w:val="00CF1DE0"/>
    <w:rsid w:val="00CF2BCF"/>
    <w:rsid w:val="00CF3395"/>
    <w:rsid w:val="00CF39FC"/>
    <w:rsid w:val="00CF3FE9"/>
    <w:rsid w:val="00CF4A2A"/>
    <w:rsid w:val="00CF69B1"/>
    <w:rsid w:val="00CF6FE1"/>
    <w:rsid w:val="00D02336"/>
    <w:rsid w:val="00D02BE7"/>
    <w:rsid w:val="00D03A4F"/>
    <w:rsid w:val="00D04C80"/>
    <w:rsid w:val="00D04DED"/>
    <w:rsid w:val="00D04EB3"/>
    <w:rsid w:val="00D060B7"/>
    <w:rsid w:val="00D0632C"/>
    <w:rsid w:val="00D07DCA"/>
    <w:rsid w:val="00D12DDE"/>
    <w:rsid w:val="00D15E81"/>
    <w:rsid w:val="00D176F9"/>
    <w:rsid w:val="00D20056"/>
    <w:rsid w:val="00D24F93"/>
    <w:rsid w:val="00D26375"/>
    <w:rsid w:val="00D26927"/>
    <w:rsid w:val="00D272F6"/>
    <w:rsid w:val="00D30017"/>
    <w:rsid w:val="00D30F25"/>
    <w:rsid w:val="00D3204B"/>
    <w:rsid w:val="00D3288C"/>
    <w:rsid w:val="00D3596F"/>
    <w:rsid w:val="00D36956"/>
    <w:rsid w:val="00D40136"/>
    <w:rsid w:val="00D40699"/>
    <w:rsid w:val="00D406EF"/>
    <w:rsid w:val="00D45367"/>
    <w:rsid w:val="00D453D0"/>
    <w:rsid w:val="00D46B1E"/>
    <w:rsid w:val="00D50859"/>
    <w:rsid w:val="00D51AA4"/>
    <w:rsid w:val="00D5209E"/>
    <w:rsid w:val="00D54DAB"/>
    <w:rsid w:val="00D55B7C"/>
    <w:rsid w:val="00D565F6"/>
    <w:rsid w:val="00D571FF"/>
    <w:rsid w:val="00D6463F"/>
    <w:rsid w:val="00D65262"/>
    <w:rsid w:val="00D65EAE"/>
    <w:rsid w:val="00D660C7"/>
    <w:rsid w:val="00D66FCE"/>
    <w:rsid w:val="00D71F02"/>
    <w:rsid w:val="00D75658"/>
    <w:rsid w:val="00D802A3"/>
    <w:rsid w:val="00D80E13"/>
    <w:rsid w:val="00D8265C"/>
    <w:rsid w:val="00D8377E"/>
    <w:rsid w:val="00D8409D"/>
    <w:rsid w:val="00D8465D"/>
    <w:rsid w:val="00D8478D"/>
    <w:rsid w:val="00D84F5F"/>
    <w:rsid w:val="00D85B8A"/>
    <w:rsid w:val="00D86FC1"/>
    <w:rsid w:val="00D8704C"/>
    <w:rsid w:val="00D907D4"/>
    <w:rsid w:val="00D9140C"/>
    <w:rsid w:val="00D91FBC"/>
    <w:rsid w:val="00D92B79"/>
    <w:rsid w:val="00D95706"/>
    <w:rsid w:val="00D95B98"/>
    <w:rsid w:val="00D95EEC"/>
    <w:rsid w:val="00D9642D"/>
    <w:rsid w:val="00D97C1E"/>
    <w:rsid w:val="00DA0235"/>
    <w:rsid w:val="00DA09B2"/>
    <w:rsid w:val="00DA45C9"/>
    <w:rsid w:val="00DA5013"/>
    <w:rsid w:val="00DA538B"/>
    <w:rsid w:val="00DA5674"/>
    <w:rsid w:val="00DB15B7"/>
    <w:rsid w:val="00DB41AB"/>
    <w:rsid w:val="00DB5942"/>
    <w:rsid w:val="00DB62E9"/>
    <w:rsid w:val="00DB6E52"/>
    <w:rsid w:val="00DC0D5A"/>
    <w:rsid w:val="00DC2A0F"/>
    <w:rsid w:val="00DC2ACE"/>
    <w:rsid w:val="00DC4BB7"/>
    <w:rsid w:val="00DC65DB"/>
    <w:rsid w:val="00DD2713"/>
    <w:rsid w:val="00DD5288"/>
    <w:rsid w:val="00DD686A"/>
    <w:rsid w:val="00DD6DB1"/>
    <w:rsid w:val="00DD7721"/>
    <w:rsid w:val="00DE0439"/>
    <w:rsid w:val="00DE10BC"/>
    <w:rsid w:val="00DE3BAB"/>
    <w:rsid w:val="00DE4D80"/>
    <w:rsid w:val="00DE6177"/>
    <w:rsid w:val="00DF071B"/>
    <w:rsid w:val="00DF274C"/>
    <w:rsid w:val="00DF43C7"/>
    <w:rsid w:val="00DF5A6B"/>
    <w:rsid w:val="00DF5A91"/>
    <w:rsid w:val="00DF62D6"/>
    <w:rsid w:val="00DF6E54"/>
    <w:rsid w:val="00DF72D1"/>
    <w:rsid w:val="00E00CB1"/>
    <w:rsid w:val="00E013E0"/>
    <w:rsid w:val="00E06791"/>
    <w:rsid w:val="00E0752D"/>
    <w:rsid w:val="00E075A1"/>
    <w:rsid w:val="00E075B6"/>
    <w:rsid w:val="00E076D8"/>
    <w:rsid w:val="00E11B77"/>
    <w:rsid w:val="00E11E19"/>
    <w:rsid w:val="00E13165"/>
    <w:rsid w:val="00E135BB"/>
    <w:rsid w:val="00E139F9"/>
    <w:rsid w:val="00E14160"/>
    <w:rsid w:val="00E148EB"/>
    <w:rsid w:val="00E156BF"/>
    <w:rsid w:val="00E16C95"/>
    <w:rsid w:val="00E21C3A"/>
    <w:rsid w:val="00E21F10"/>
    <w:rsid w:val="00E21F8A"/>
    <w:rsid w:val="00E224A5"/>
    <w:rsid w:val="00E23880"/>
    <w:rsid w:val="00E260F2"/>
    <w:rsid w:val="00E27EDF"/>
    <w:rsid w:val="00E31FEF"/>
    <w:rsid w:val="00E32BA8"/>
    <w:rsid w:val="00E335F1"/>
    <w:rsid w:val="00E3373C"/>
    <w:rsid w:val="00E347ED"/>
    <w:rsid w:val="00E3585C"/>
    <w:rsid w:val="00E40543"/>
    <w:rsid w:val="00E41166"/>
    <w:rsid w:val="00E41285"/>
    <w:rsid w:val="00E43A0F"/>
    <w:rsid w:val="00E44499"/>
    <w:rsid w:val="00E46502"/>
    <w:rsid w:val="00E46C73"/>
    <w:rsid w:val="00E506A1"/>
    <w:rsid w:val="00E51474"/>
    <w:rsid w:val="00E556D1"/>
    <w:rsid w:val="00E60296"/>
    <w:rsid w:val="00E60AA5"/>
    <w:rsid w:val="00E62DA8"/>
    <w:rsid w:val="00E6321E"/>
    <w:rsid w:val="00E63F33"/>
    <w:rsid w:val="00E6407A"/>
    <w:rsid w:val="00E64263"/>
    <w:rsid w:val="00E66F08"/>
    <w:rsid w:val="00E70091"/>
    <w:rsid w:val="00E71EBF"/>
    <w:rsid w:val="00E71F2F"/>
    <w:rsid w:val="00E729D1"/>
    <w:rsid w:val="00E74F25"/>
    <w:rsid w:val="00E74F3D"/>
    <w:rsid w:val="00E77320"/>
    <w:rsid w:val="00E77903"/>
    <w:rsid w:val="00E811BC"/>
    <w:rsid w:val="00E83A22"/>
    <w:rsid w:val="00E84178"/>
    <w:rsid w:val="00E84816"/>
    <w:rsid w:val="00E85061"/>
    <w:rsid w:val="00E85EEF"/>
    <w:rsid w:val="00E867A4"/>
    <w:rsid w:val="00E91689"/>
    <w:rsid w:val="00E93BBF"/>
    <w:rsid w:val="00E9424F"/>
    <w:rsid w:val="00E94377"/>
    <w:rsid w:val="00E96DA3"/>
    <w:rsid w:val="00E97A1C"/>
    <w:rsid w:val="00EA11E5"/>
    <w:rsid w:val="00EA1CC7"/>
    <w:rsid w:val="00EA273D"/>
    <w:rsid w:val="00EA3006"/>
    <w:rsid w:val="00EA3392"/>
    <w:rsid w:val="00EA6226"/>
    <w:rsid w:val="00EA622A"/>
    <w:rsid w:val="00EB191F"/>
    <w:rsid w:val="00EB1A2D"/>
    <w:rsid w:val="00EB2C23"/>
    <w:rsid w:val="00EB4622"/>
    <w:rsid w:val="00EB7CF7"/>
    <w:rsid w:val="00EC2F79"/>
    <w:rsid w:val="00EC313A"/>
    <w:rsid w:val="00EC6706"/>
    <w:rsid w:val="00EC6B52"/>
    <w:rsid w:val="00ED017B"/>
    <w:rsid w:val="00ED12B3"/>
    <w:rsid w:val="00ED3625"/>
    <w:rsid w:val="00ED3723"/>
    <w:rsid w:val="00ED4D7E"/>
    <w:rsid w:val="00ED535C"/>
    <w:rsid w:val="00ED6458"/>
    <w:rsid w:val="00ED686B"/>
    <w:rsid w:val="00ED6C8A"/>
    <w:rsid w:val="00EE0540"/>
    <w:rsid w:val="00EE2BF9"/>
    <w:rsid w:val="00EE57F5"/>
    <w:rsid w:val="00EE643F"/>
    <w:rsid w:val="00EF3BAF"/>
    <w:rsid w:val="00EF57DF"/>
    <w:rsid w:val="00EF5BB9"/>
    <w:rsid w:val="00EF708E"/>
    <w:rsid w:val="00F007E7"/>
    <w:rsid w:val="00F01098"/>
    <w:rsid w:val="00F02117"/>
    <w:rsid w:val="00F03D88"/>
    <w:rsid w:val="00F04E32"/>
    <w:rsid w:val="00F061EE"/>
    <w:rsid w:val="00F07313"/>
    <w:rsid w:val="00F101D2"/>
    <w:rsid w:val="00F10858"/>
    <w:rsid w:val="00F10BBB"/>
    <w:rsid w:val="00F1193B"/>
    <w:rsid w:val="00F12E90"/>
    <w:rsid w:val="00F1580C"/>
    <w:rsid w:val="00F20469"/>
    <w:rsid w:val="00F2046A"/>
    <w:rsid w:val="00F21CF2"/>
    <w:rsid w:val="00F22A4F"/>
    <w:rsid w:val="00F27744"/>
    <w:rsid w:val="00F2778E"/>
    <w:rsid w:val="00F27AFC"/>
    <w:rsid w:val="00F31619"/>
    <w:rsid w:val="00F33EAE"/>
    <w:rsid w:val="00F3410C"/>
    <w:rsid w:val="00F405CE"/>
    <w:rsid w:val="00F41122"/>
    <w:rsid w:val="00F41216"/>
    <w:rsid w:val="00F426D7"/>
    <w:rsid w:val="00F42FBA"/>
    <w:rsid w:val="00F4672E"/>
    <w:rsid w:val="00F46D81"/>
    <w:rsid w:val="00F47957"/>
    <w:rsid w:val="00F5238A"/>
    <w:rsid w:val="00F55689"/>
    <w:rsid w:val="00F55815"/>
    <w:rsid w:val="00F55875"/>
    <w:rsid w:val="00F55F0E"/>
    <w:rsid w:val="00F564D1"/>
    <w:rsid w:val="00F57E53"/>
    <w:rsid w:val="00F60960"/>
    <w:rsid w:val="00F60E82"/>
    <w:rsid w:val="00F61229"/>
    <w:rsid w:val="00F6290B"/>
    <w:rsid w:val="00F63275"/>
    <w:rsid w:val="00F63D3E"/>
    <w:rsid w:val="00F643CC"/>
    <w:rsid w:val="00F64DE6"/>
    <w:rsid w:val="00F65B9F"/>
    <w:rsid w:val="00F665BB"/>
    <w:rsid w:val="00F67B08"/>
    <w:rsid w:val="00F707F9"/>
    <w:rsid w:val="00F70869"/>
    <w:rsid w:val="00F71421"/>
    <w:rsid w:val="00F71E86"/>
    <w:rsid w:val="00F7236A"/>
    <w:rsid w:val="00F728FA"/>
    <w:rsid w:val="00F74146"/>
    <w:rsid w:val="00F80D8D"/>
    <w:rsid w:val="00F81B3C"/>
    <w:rsid w:val="00F827AE"/>
    <w:rsid w:val="00F827C0"/>
    <w:rsid w:val="00F83E9A"/>
    <w:rsid w:val="00F85A3F"/>
    <w:rsid w:val="00F90E5B"/>
    <w:rsid w:val="00F93209"/>
    <w:rsid w:val="00F942BF"/>
    <w:rsid w:val="00F95F29"/>
    <w:rsid w:val="00FA03CA"/>
    <w:rsid w:val="00FA197F"/>
    <w:rsid w:val="00FA4095"/>
    <w:rsid w:val="00FA4F7E"/>
    <w:rsid w:val="00FA583F"/>
    <w:rsid w:val="00FA644F"/>
    <w:rsid w:val="00FA674D"/>
    <w:rsid w:val="00FA71FC"/>
    <w:rsid w:val="00FA73AA"/>
    <w:rsid w:val="00FB082B"/>
    <w:rsid w:val="00FB10FF"/>
    <w:rsid w:val="00FB189E"/>
    <w:rsid w:val="00FB2146"/>
    <w:rsid w:val="00FB4418"/>
    <w:rsid w:val="00FB46A2"/>
    <w:rsid w:val="00FB50BA"/>
    <w:rsid w:val="00FB6082"/>
    <w:rsid w:val="00FB6852"/>
    <w:rsid w:val="00FC17CB"/>
    <w:rsid w:val="00FC2822"/>
    <w:rsid w:val="00FC374C"/>
    <w:rsid w:val="00FC5C0B"/>
    <w:rsid w:val="00FD325D"/>
    <w:rsid w:val="00FD5B40"/>
    <w:rsid w:val="00FD73C5"/>
    <w:rsid w:val="00FD7A22"/>
    <w:rsid w:val="00FE1A2D"/>
    <w:rsid w:val="00FE1B55"/>
    <w:rsid w:val="00FE2717"/>
    <w:rsid w:val="00FE345B"/>
    <w:rsid w:val="00FE4994"/>
    <w:rsid w:val="00FE668B"/>
    <w:rsid w:val="00FE691C"/>
    <w:rsid w:val="00FF2CBD"/>
    <w:rsid w:val="00FF4B4B"/>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5B3D"/>
  <w15:chartTrackingRefBased/>
  <w15:docId w15:val="{E33F8A27-3E5B-E849-9BB2-B1EB5527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F11"/>
    <w:pPr>
      <w:autoSpaceDE w:val="0"/>
      <w:autoSpaceDN w:val="0"/>
      <w:adjustRightInd w:val="0"/>
    </w:pPr>
    <w:rPr>
      <w:rFonts w:ascii="Calibri" w:hAnsi="Calibri" w:cs="Calibri"/>
      <w:lang w:val="en-US"/>
    </w:rPr>
  </w:style>
  <w:style w:type="paragraph" w:styleId="Heading1">
    <w:name w:val="heading 1"/>
    <w:basedOn w:val="Normal"/>
    <w:next w:val="Normal"/>
    <w:link w:val="Heading1Char"/>
    <w:uiPriority w:val="9"/>
    <w:qFormat/>
    <w:rsid w:val="008A6F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A6F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link w:val="Heading6Char"/>
    <w:uiPriority w:val="9"/>
    <w:qFormat/>
    <w:rsid w:val="006A6689"/>
    <w:pPr>
      <w:autoSpaceDE/>
      <w:autoSpaceDN/>
      <w:adjustRightInd/>
      <w:spacing w:before="100" w:beforeAutospacing="1" w:after="100" w:afterAutospacing="1"/>
      <w:outlineLvl w:val="5"/>
    </w:pPr>
    <w:rPr>
      <w:rFonts w:ascii="Times New Roman" w:eastAsia="Times New Roman" w:hAnsi="Times New Roman" w:cs="Times New Roman"/>
      <w:b/>
      <w:bCs/>
      <w:sz w:val="15"/>
      <w:szCs w:val="15"/>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50F11"/>
  </w:style>
  <w:style w:type="paragraph" w:styleId="ListParagraph">
    <w:name w:val="List Paragraph"/>
    <w:basedOn w:val="Normal"/>
    <w:uiPriority w:val="34"/>
    <w:qFormat/>
    <w:rsid w:val="00B50F11"/>
    <w:pPr>
      <w:autoSpaceDE/>
      <w:autoSpaceDN/>
      <w:adjustRightInd/>
      <w:ind w:left="720"/>
      <w:contextualSpacing/>
    </w:pPr>
    <w:rPr>
      <w:rFonts w:asciiTheme="minorHAnsi" w:hAnsiTheme="minorHAnsi" w:cstheme="minorBidi"/>
      <w:lang w:val="en-CA"/>
    </w:rPr>
  </w:style>
  <w:style w:type="character" w:styleId="Hyperlink">
    <w:name w:val="Hyperlink"/>
    <w:basedOn w:val="DefaultParagraphFont"/>
    <w:uiPriority w:val="99"/>
    <w:unhideWhenUsed/>
    <w:rsid w:val="00B50F11"/>
    <w:rPr>
      <w:color w:val="0000FF"/>
      <w:u w:val="single"/>
    </w:rPr>
  </w:style>
  <w:style w:type="paragraph" w:styleId="NormalWeb">
    <w:name w:val="Normal (Web)"/>
    <w:basedOn w:val="Normal"/>
    <w:uiPriority w:val="99"/>
    <w:unhideWhenUsed/>
    <w:rsid w:val="00745483"/>
    <w:pPr>
      <w:autoSpaceDE/>
      <w:autoSpaceDN/>
      <w:adjustRightInd/>
      <w:spacing w:before="100" w:beforeAutospacing="1" w:after="100" w:afterAutospacing="1"/>
    </w:pPr>
    <w:rPr>
      <w:rFonts w:ascii="Times New Roman" w:eastAsia="Times New Roman" w:hAnsi="Times New Roman" w:cs="Times New Roman"/>
      <w:lang w:val="en-CA"/>
    </w:rPr>
  </w:style>
  <w:style w:type="paragraph" w:styleId="z-TopofForm">
    <w:name w:val="HTML Top of Form"/>
    <w:basedOn w:val="Normal"/>
    <w:next w:val="Normal"/>
    <w:link w:val="z-TopofFormChar"/>
    <w:hidden/>
    <w:uiPriority w:val="99"/>
    <w:semiHidden/>
    <w:unhideWhenUsed/>
    <w:rsid w:val="00976049"/>
    <w:pPr>
      <w:pBdr>
        <w:bottom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TopofFormChar">
    <w:name w:val="z-Top of Form Char"/>
    <w:basedOn w:val="DefaultParagraphFont"/>
    <w:link w:val="z-TopofForm"/>
    <w:uiPriority w:val="99"/>
    <w:semiHidden/>
    <w:rsid w:val="00976049"/>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976049"/>
    <w:pPr>
      <w:pBdr>
        <w:top w:val="single" w:sz="6" w:space="1" w:color="auto"/>
      </w:pBdr>
      <w:autoSpaceDE/>
      <w:autoSpaceDN/>
      <w:adjustRightInd/>
      <w:jc w:val="center"/>
    </w:pPr>
    <w:rPr>
      <w:rFonts w:ascii="Arial" w:eastAsia="Times New Roman" w:hAnsi="Arial" w:cs="Arial"/>
      <w:vanish/>
      <w:sz w:val="16"/>
      <w:szCs w:val="16"/>
      <w:lang w:val="en-CA" w:eastAsia="en-CA"/>
    </w:rPr>
  </w:style>
  <w:style w:type="character" w:customStyle="1" w:styleId="z-BottomofFormChar">
    <w:name w:val="z-Bottom of Form Char"/>
    <w:basedOn w:val="DefaultParagraphFont"/>
    <w:link w:val="z-BottomofForm"/>
    <w:uiPriority w:val="99"/>
    <w:semiHidden/>
    <w:rsid w:val="00976049"/>
    <w:rPr>
      <w:rFonts w:ascii="Arial" w:eastAsia="Times New Roman" w:hAnsi="Arial" w:cs="Arial"/>
      <w:vanish/>
      <w:sz w:val="16"/>
      <w:szCs w:val="16"/>
      <w:lang w:eastAsia="en-CA"/>
    </w:rPr>
  </w:style>
  <w:style w:type="character" w:styleId="Strong">
    <w:name w:val="Strong"/>
    <w:basedOn w:val="DefaultParagraphFont"/>
    <w:uiPriority w:val="22"/>
    <w:qFormat/>
    <w:rsid w:val="00976049"/>
    <w:rPr>
      <w:b/>
      <w:bCs/>
    </w:rPr>
  </w:style>
  <w:style w:type="character" w:customStyle="1" w:styleId="Heading6Char">
    <w:name w:val="Heading 6 Char"/>
    <w:basedOn w:val="DefaultParagraphFont"/>
    <w:link w:val="Heading6"/>
    <w:uiPriority w:val="9"/>
    <w:rsid w:val="006A6689"/>
    <w:rPr>
      <w:rFonts w:ascii="Times New Roman" w:eastAsia="Times New Roman" w:hAnsi="Times New Roman" w:cs="Times New Roman"/>
      <w:b/>
      <w:bCs/>
      <w:sz w:val="15"/>
      <w:szCs w:val="15"/>
      <w:lang w:eastAsia="en-CA"/>
    </w:rPr>
  </w:style>
  <w:style w:type="paragraph" w:styleId="Header">
    <w:name w:val="header"/>
    <w:basedOn w:val="Normal"/>
    <w:link w:val="HeaderChar"/>
    <w:uiPriority w:val="99"/>
    <w:unhideWhenUsed/>
    <w:rsid w:val="0006777C"/>
    <w:pPr>
      <w:tabs>
        <w:tab w:val="center" w:pos="4680"/>
        <w:tab w:val="right" w:pos="9360"/>
      </w:tabs>
    </w:pPr>
  </w:style>
  <w:style w:type="character" w:customStyle="1" w:styleId="HeaderChar">
    <w:name w:val="Header Char"/>
    <w:basedOn w:val="DefaultParagraphFont"/>
    <w:link w:val="Header"/>
    <w:uiPriority w:val="99"/>
    <w:rsid w:val="0006777C"/>
    <w:rPr>
      <w:rFonts w:ascii="Calibri" w:hAnsi="Calibri" w:cs="Calibri"/>
      <w:lang w:val="en-US"/>
    </w:rPr>
  </w:style>
  <w:style w:type="paragraph" w:styleId="Footer">
    <w:name w:val="footer"/>
    <w:basedOn w:val="Normal"/>
    <w:link w:val="FooterChar"/>
    <w:uiPriority w:val="99"/>
    <w:unhideWhenUsed/>
    <w:rsid w:val="0006777C"/>
    <w:pPr>
      <w:tabs>
        <w:tab w:val="center" w:pos="4680"/>
        <w:tab w:val="right" w:pos="9360"/>
      </w:tabs>
    </w:pPr>
  </w:style>
  <w:style w:type="character" w:customStyle="1" w:styleId="FooterChar">
    <w:name w:val="Footer Char"/>
    <w:basedOn w:val="DefaultParagraphFont"/>
    <w:link w:val="Footer"/>
    <w:uiPriority w:val="99"/>
    <w:rsid w:val="0006777C"/>
    <w:rPr>
      <w:rFonts w:ascii="Calibri" w:hAnsi="Calibri" w:cs="Calibri"/>
      <w:lang w:val="en-US"/>
    </w:rPr>
  </w:style>
  <w:style w:type="character" w:customStyle="1" w:styleId="Heading1Char">
    <w:name w:val="Heading 1 Char"/>
    <w:basedOn w:val="DefaultParagraphFont"/>
    <w:link w:val="Heading1"/>
    <w:uiPriority w:val="9"/>
    <w:rsid w:val="008A6FC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A6FCA"/>
    <w:rPr>
      <w:rFonts w:asciiTheme="majorHAnsi" w:eastAsiaTheme="majorEastAsia" w:hAnsiTheme="majorHAnsi" w:cstheme="majorBidi"/>
      <w:color w:val="2F5496" w:themeColor="accent1" w:themeShade="BF"/>
      <w:sz w:val="26"/>
      <w:szCs w:val="26"/>
      <w:lang w:val="en-US"/>
    </w:rPr>
  </w:style>
  <w:style w:type="character" w:customStyle="1" w:styleId="superscript35iq3">
    <w:name w:val="superscript_35iq3"/>
    <w:basedOn w:val="DefaultParagraphFont"/>
    <w:rsid w:val="00241546"/>
  </w:style>
  <w:style w:type="paragraph" w:styleId="HTMLPreformatted">
    <w:name w:val="HTML Preformatted"/>
    <w:basedOn w:val="Normal"/>
    <w:link w:val="HTMLPreformattedChar"/>
    <w:uiPriority w:val="99"/>
    <w:semiHidden/>
    <w:unhideWhenUsed/>
    <w:rsid w:val="008322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3224B"/>
    <w:rPr>
      <w:rFonts w:ascii="Courier New" w:eastAsia="Times New Roman" w:hAnsi="Courier New" w:cs="Courier New"/>
      <w:sz w:val="20"/>
      <w:szCs w:val="20"/>
      <w:lang w:val="en-US"/>
    </w:rPr>
  </w:style>
  <w:style w:type="character" w:customStyle="1" w:styleId="firstlineitem1wjge">
    <w:name w:val="firstlineitem_1wjge"/>
    <w:basedOn w:val="DefaultParagraphFont"/>
    <w:rsid w:val="00531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5699">
      <w:bodyDiv w:val="1"/>
      <w:marLeft w:val="0"/>
      <w:marRight w:val="0"/>
      <w:marTop w:val="0"/>
      <w:marBottom w:val="0"/>
      <w:divBdr>
        <w:top w:val="none" w:sz="0" w:space="0" w:color="auto"/>
        <w:left w:val="none" w:sz="0" w:space="0" w:color="auto"/>
        <w:bottom w:val="none" w:sz="0" w:space="0" w:color="auto"/>
        <w:right w:val="none" w:sz="0" w:space="0" w:color="auto"/>
      </w:divBdr>
    </w:div>
    <w:div w:id="46955658">
      <w:bodyDiv w:val="1"/>
      <w:marLeft w:val="0"/>
      <w:marRight w:val="0"/>
      <w:marTop w:val="0"/>
      <w:marBottom w:val="0"/>
      <w:divBdr>
        <w:top w:val="none" w:sz="0" w:space="0" w:color="auto"/>
        <w:left w:val="none" w:sz="0" w:space="0" w:color="auto"/>
        <w:bottom w:val="none" w:sz="0" w:space="0" w:color="auto"/>
        <w:right w:val="none" w:sz="0" w:space="0" w:color="auto"/>
      </w:divBdr>
    </w:div>
    <w:div w:id="75251329">
      <w:bodyDiv w:val="1"/>
      <w:marLeft w:val="0"/>
      <w:marRight w:val="0"/>
      <w:marTop w:val="0"/>
      <w:marBottom w:val="0"/>
      <w:divBdr>
        <w:top w:val="none" w:sz="0" w:space="0" w:color="auto"/>
        <w:left w:val="none" w:sz="0" w:space="0" w:color="auto"/>
        <w:bottom w:val="none" w:sz="0" w:space="0" w:color="auto"/>
        <w:right w:val="none" w:sz="0" w:space="0" w:color="auto"/>
      </w:divBdr>
      <w:divsChild>
        <w:div w:id="1627352952">
          <w:marLeft w:val="0"/>
          <w:marRight w:val="0"/>
          <w:marTop w:val="0"/>
          <w:marBottom w:val="0"/>
          <w:divBdr>
            <w:top w:val="none" w:sz="0" w:space="0" w:color="auto"/>
            <w:left w:val="none" w:sz="0" w:space="0" w:color="auto"/>
            <w:bottom w:val="none" w:sz="0" w:space="0" w:color="auto"/>
            <w:right w:val="none" w:sz="0" w:space="0" w:color="auto"/>
          </w:divBdr>
          <w:divsChild>
            <w:div w:id="2049842194">
              <w:marLeft w:val="0"/>
              <w:marRight w:val="0"/>
              <w:marTop w:val="375"/>
              <w:marBottom w:val="375"/>
              <w:divBdr>
                <w:top w:val="none" w:sz="0" w:space="0" w:color="auto"/>
                <w:left w:val="none" w:sz="0" w:space="0" w:color="auto"/>
                <w:bottom w:val="none" w:sz="0" w:space="0" w:color="auto"/>
                <w:right w:val="none" w:sz="0" w:space="0" w:color="auto"/>
              </w:divBdr>
              <w:divsChild>
                <w:div w:id="1159078623">
                  <w:marLeft w:val="0"/>
                  <w:marRight w:val="0"/>
                  <w:marTop w:val="0"/>
                  <w:marBottom w:val="270"/>
                  <w:divBdr>
                    <w:top w:val="none" w:sz="0" w:space="0" w:color="auto"/>
                    <w:left w:val="none" w:sz="0" w:space="0" w:color="auto"/>
                    <w:bottom w:val="none" w:sz="0" w:space="0" w:color="auto"/>
                    <w:right w:val="none" w:sz="0" w:space="0" w:color="auto"/>
                  </w:divBdr>
                </w:div>
                <w:div w:id="1502314308">
                  <w:marLeft w:val="0"/>
                  <w:marRight w:val="0"/>
                  <w:marTop w:val="0"/>
                  <w:marBottom w:val="270"/>
                  <w:divBdr>
                    <w:top w:val="none" w:sz="0" w:space="0" w:color="auto"/>
                    <w:left w:val="none" w:sz="0" w:space="0" w:color="auto"/>
                    <w:bottom w:val="none" w:sz="0" w:space="0" w:color="auto"/>
                    <w:right w:val="none" w:sz="0" w:space="0" w:color="auto"/>
                  </w:divBdr>
                  <w:divsChild>
                    <w:div w:id="1398820845">
                      <w:marLeft w:val="0"/>
                      <w:marRight w:val="0"/>
                      <w:marTop w:val="0"/>
                      <w:marBottom w:val="0"/>
                      <w:divBdr>
                        <w:top w:val="none" w:sz="0" w:space="0" w:color="auto"/>
                        <w:left w:val="none" w:sz="0" w:space="0" w:color="auto"/>
                        <w:bottom w:val="none" w:sz="0" w:space="0" w:color="auto"/>
                        <w:right w:val="none" w:sz="0" w:space="0" w:color="auto"/>
                      </w:divBdr>
                    </w:div>
                    <w:div w:id="14335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38340">
      <w:bodyDiv w:val="1"/>
      <w:marLeft w:val="0"/>
      <w:marRight w:val="0"/>
      <w:marTop w:val="0"/>
      <w:marBottom w:val="0"/>
      <w:divBdr>
        <w:top w:val="none" w:sz="0" w:space="0" w:color="auto"/>
        <w:left w:val="none" w:sz="0" w:space="0" w:color="auto"/>
        <w:bottom w:val="none" w:sz="0" w:space="0" w:color="auto"/>
        <w:right w:val="none" w:sz="0" w:space="0" w:color="auto"/>
      </w:divBdr>
      <w:divsChild>
        <w:div w:id="1913618244">
          <w:marLeft w:val="0"/>
          <w:marRight w:val="0"/>
          <w:marTop w:val="0"/>
          <w:marBottom w:val="0"/>
          <w:divBdr>
            <w:top w:val="none" w:sz="0" w:space="0" w:color="auto"/>
            <w:left w:val="none" w:sz="0" w:space="0" w:color="auto"/>
            <w:bottom w:val="none" w:sz="0" w:space="0" w:color="auto"/>
            <w:right w:val="none" w:sz="0" w:space="0" w:color="auto"/>
          </w:divBdr>
          <w:divsChild>
            <w:div w:id="624778473">
              <w:marLeft w:val="0"/>
              <w:marRight w:val="0"/>
              <w:marTop w:val="0"/>
              <w:marBottom w:val="0"/>
              <w:divBdr>
                <w:top w:val="none" w:sz="0" w:space="0" w:color="auto"/>
                <w:left w:val="none" w:sz="0" w:space="0" w:color="auto"/>
                <w:bottom w:val="none" w:sz="0" w:space="0" w:color="auto"/>
                <w:right w:val="none" w:sz="0" w:space="0" w:color="auto"/>
              </w:divBdr>
              <w:divsChild>
                <w:div w:id="8495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0291">
      <w:bodyDiv w:val="1"/>
      <w:marLeft w:val="0"/>
      <w:marRight w:val="0"/>
      <w:marTop w:val="0"/>
      <w:marBottom w:val="0"/>
      <w:divBdr>
        <w:top w:val="none" w:sz="0" w:space="0" w:color="auto"/>
        <w:left w:val="none" w:sz="0" w:space="0" w:color="auto"/>
        <w:bottom w:val="none" w:sz="0" w:space="0" w:color="auto"/>
        <w:right w:val="none" w:sz="0" w:space="0" w:color="auto"/>
      </w:divBdr>
    </w:div>
    <w:div w:id="111940402">
      <w:bodyDiv w:val="1"/>
      <w:marLeft w:val="0"/>
      <w:marRight w:val="0"/>
      <w:marTop w:val="0"/>
      <w:marBottom w:val="0"/>
      <w:divBdr>
        <w:top w:val="none" w:sz="0" w:space="0" w:color="auto"/>
        <w:left w:val="none" w:sz="0" w:space="0" w:color="auto"/>
        <w:bottom w:val="none" w:sz="0" w:space="0" w:color="auto"/>
        <w:right w:val="none" w:sz="0" w:space="0" w:color="auto"/>
      </w:divBdr>
      <w:divsChild>
        <w:div w:id="1904215045">
          <w:marLeft w:val="0"/>
          <w:marRight w:val="0"/>
          <w:marTop w:val="0"/>
          <w:marBottom w:val="180"/>
          <w:divBdr>
            <w:top w:val="none" w:sz="0" w:space="0" w:color="auto"/>
            <w:left w:val="none" w:sz="0" w:space="0" w:color="auto"/>
            <w:bottom w:val="none" w:sz="0" w:space="0" w:color="auto"/>
            <w:right w:val="none" w:sz="0" w:space="0" w:color="auto"/>
          </w:divBdr>
        </w:div>
        <w:div w:id="1048411800">
          <w:marLeft w:val="0"/>
          <w:marRight w:val="0"/>
          <w:marTop w:val="0"/>
          <w:marBottom w:val="180"/>
          <w:divBdr>
            <w:top w:val="none" w:sz="0" w:space="0" w:color="auto"/>
            <w:left w:val="none" w:sz="0" w:space="0" w:color="auto"/>
            <w:bottom w:val="none" w:sz="0" w:space="0" w:color="auto"/>
            <w:right w:val="none" w:sz="0" w:space="0" w:color="auto"/>
          </w:divBdr>
        </w:div>
        <w:div w:id="788552606">
          <w:marLeft w:val="0"/>
          <w:marRight w:val="0"/>
          <w:marTop w:val="0"/>
          <w:marBottom w:val="180"/>
          <w:divBdr>
            <w:top w:val="none" w:sz="0" w:space="0" w:color="auto"/>
            <w:left w:val="none" w:sz="0" w:space="0" w:color="auto"/>
            <w:bottom w:val="none" w:sz="0" w:space="0" w:color="auto"/>
            <w:right w:val="none" w:sz="0" w:space="0" w:color="auto"/>
          </w:divBdr>
        </w:div>
        <w:div w:id="1739401344">
          <w:marLeft w:val="0"/>
          <w:marRight w:val="0"/>
          <w:marTop w:val="0"/>
          <w:marBottom w:val="180"/>
          <w:divBdr>
            <w:top w:val="none" w:sz="0" w:space="0" w:color="auto"/>
            <w:left w:val="none" w:sz="0" w:space="0" w:color="auto"/>
            <w:bottom w:val="none" w:sz="0" w:space="0" w:color="auto"/>
            <w:right w:val="none" w:sz="0" w:space="0" w:color="auto"/>
          </w:divBdr>
        </w:div>
        <w:div w:id="1555890212">
          <w:marLeft w:val="0"/>
          <w:marRight w:val="0"/>
          <w:marTop w:val="0"/>
          <w:marBottom w:val="180"/>
          <w:divBdr>
            <w:top w:val="none" w:sz="0" w:space="0" w:color="auto"/>
            <w:left w:val="none" w:sz="0" w:space="0" w:color="auto"/>
            <w:bottom w:val="none" w:sz="0" w:space="0" w:color="auto"/>
            <w:right w:val="none" w:sz="0" w:space="0" w:color="auto"/>
          </w:divBdr>
        </w:div>
        <w:div w:id="1672294606">
          <w:marLeft w:val="0"/>
          <w:marRight w:val="0"/>
          <w:marTop w:val="0"/>
          <w:marBottom w:val="180"/>
          <w:divBdr>
            <w:top w:val="none" w:sz="0" w:space="0" w:color="auto"/>
            <w:left w:val="none" w:sz="0" w:space="0" w:color="auto"/>
            <w:bottom w:val="none" w:sz="0" w:space="0" w:color="auto"/>
            <w:right w:val="none" w:sz="0" w:space="0" w:color="auto"/>
          </w:divBdr>
        </w:div>
        <w:div w:id="1707214431">
          <w:marLeft w:val="0"/>
          <w:marRight w:val="0"/>
          <w:marTop w:val="0"/>
          <w:marBottom w:val="180"/>
          <w:divBdr>
            <w:top w:val="none" w:sz="0" w:space="0" w:color="auto"/>
            <w:left w:val="none" w:sz="0" w:space="0" w:color="auto"/>
            <w:bottom w:val="none" w:sz="0" w:space="0" w:color="auto"/>
            <w:right w:val="none" w:sz="0" w:space="0" w:color="auto"/>
          </w:divBdr>
        </w:div>
        <w:div w:id="1804686973">
          <w:marLeft w:val="0"/>
          <w:marRight w:val="0"/>
          <w:marTop w:val="0"/>
          <w:marBottom w:val="180"/>
          <w:divBdr>
            <w:top w:val="none" w:sz="0" w:space="0" w:color="auto"/>
            <w:left w:val="none" w:sz="0" w:space="0" w:color="auto"/>
            <w:bottom w:val="none" w:sz="0" w:space="0" w:color="auto"/>
            <w:right w:val="none" w:sz="0" w:space="0" w:color="auto"/>
          </w:divBdr>
        </w:div>
        <w:div w:id="644241807">
          <w:marLeft w:val="0"/>
          <w:marRight w:val="0"/>
          <w:marTop w:val="0"/>
          <w:marBottom w:val="180"/>
          <w:divBdr>
            <w:top w:val="none" w:sz="0" w:space="0" w:color="auto"/>
            <w:left w:val="none" w:sz="0" w:space="0" w:color="auto"/>
            <w:bottom w:val="none" w:sz="0" w:space="0" w:color="auto"/>
            <w:right w:val="none" w:sz="0" w:space="0" w:color="auto"/>
          </w:divBdr>
        </w:div>
        <w:div w:id="1942102732">
          <w:marLeft w:val="0"/>
          <w:marRight w:val="0"/>
          <w:marTop w:val="0"/>
          <w:marBottom w:val="0"/>
          <w:divBdr>
            <w:top w:val="none" w:sz="0" w:space="0" w:color="auto"/>
            <w:left w:val="none" w:sz="0" w:space="0" w:color="auto"/>
            <w:bottom w:val="none" w:sz="0" w:space="0" w:color="auto"/>
            <w:right w:val="none" w:sz="0" w:space="0" w:color="auto"/>
          </w:divBdr>
        </w:div>
      </w:divsChild>
    </w:div>
    <w:div w:id="146360925">
      <w:bodyDiv w:val="1"/>
      <w:marLeft w:val="0"/>
      <w:marRight w:val="0"/>
      <w:marTop w:val="0"/>
      <w:marBottom w:val="0"/>
      <w:divBdr>
        <w:top w:val="none" w:sz="0" w:space="0" w:color="auto"/>
        <w:left w:val="none" w:sz="0" w:space="0" w:color="auto"/>
        <w:bottom w:val="none" w:sz="0" w:space="0" w:color="auto"/>
        <w:right w:val="none" w:sz="0" w:space="0" w:color="auto"/>
      </w:divBdr>
    </w:div>
    <w:div w:id="201528294">
      <w:bodyDiv w:val="1"/>
      <w:marLeft w:val="0"/>
      <w:marRight w:val="0"/>
      <w:marTop w:val="0"/>
      <w:marBottom w:val="0"/>
      <w:divBdr>
        <w:top w:val="none" w:sz="0" w:space="0" w:color="auto"/>
        <w:left w:val="none" w:sz="0" w:space="0" w:color="auto"/>
        <w:bottom w:val="none" w:sz="0" w:space="0" w:color="auto"/>
        <w:right w:val="none" w:sz="0" w:space="0" w:color="auto"/>
      </w:divBdr>
      <w:divsChild>
        <w:div w:id="1319335811">
          <w:marLeft w:val="0"/>
          <w:marRight w:val="0"/>
          <w:marTop w:val="375"/>
          <w:marBottom w:val="375"/>
          <w:divBdr>
            <w:top w:val="none" w:sz="0" w:space="0" w:color="auto"/>
            <w:left w:val="none" w:sz="0" w:space="0" w:color="auto"/>
            <w:bottom w:val="none" w:sz="0" w:space="0" w:color="auto"/>
            <w:right w:val="none" w:sz="0" w:space="0" w:color="auto"/>
          </w:divBdr>
          <w:divsChild>
            <w:div w:id="371226611">
              <w:marLeft w:val="0"/>
              <w:marRight w:val="0"/>
              <w:marTop w:val="0"/>
              <w:marBottom w:val="150"/>
              <w:divBdr>
                <w:top w:val="none" w:sz="0" w:space="0" w:color="auto"/>
                <w:left w:val="none" w:sz="0" w:space="0" w:color="auto"/>
                <w:bottom w:val="none" w:sz="0" w:space="0" w:color="auto"/>
                <w:right w:val="none" w:sz="0" w:space="0" w:color="auto"/>
              </w:divBdr>
              <w:divsChild>
                <w:div w:id="1817338718">
                  <w:marLeft w:val="0"/>
                  <w:marRight w:val="0"/>
                  <w:marTop w:val="0"/>
                  <w:marBottom w:val="70"/>
                  <w:divBdr>
                    <w:top w:val="none" w:sz="0" w:space="0" w:color="auto"/>
                    <w:left w:val="none" w:sz="0" w:space="0" w:color="auto"/>
                    <w:bottom w:val="none" w:sz="0" w:space="0" w:color="auto"/>
                    <w:right w:val="none" w:sz="0" w:space="0" w:color="auto"/>
                  </w:divBdr>
                </w:div>
                <w:div w:id="1105231711">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219753972">
      <w:bodyDiv w:val="1"/>
      <w:marLeft w:val="0"/>
      <w:marRight w:val="0"/>
      <w:marTop w:val="0"/>
      <w:marBottom w:val="0"/>
      <w:divBdr>
        <w:top w:val="none" w:sz="0" w:space="0" w:color="auto"/>
        <w:left w:val="none" w:sz="0" w:space="0" w:color="auto"/>
        <w:bottom w:val="none" w:sz="0" w:space="0" w:color="auto"/>
        <w:right w:val="none" w:sz="0" w:space="0" w:color="auto"/>
      </w:divBdr>
      <w:divsChild>
        <w:div w:id="1052535953">
          <w:marLeft w:val="0"/>
          <w:marRight w:val="0"/>
          <w:marTop w:val="0"/>
          <w:marBottom w:val="0"/>
          <w:divBdr>
            <w:top w:val="none" w:sz="0" w:space="0" w:color="auto"/>
            <w:left w:val="none" w:sz="0" w:space="0" w:color="auto"/>
            <w:bottom w:val="none" w:sz="0" w:space="0" w:color="auto"/>
            <w:right w:val="none" w:sz="0" w:space="0" w:color="auto"/>
          </w:divBdr>
          <w:divsChild>
            <w:div w:id="328486038">
              <w:marLeft w:val="0"/>
              <w:marRight w:val="0"/>
              <w:marTop w:val="375"/>
              <w:marBottom w:val="375"/>
              <w:divBdr>
                <w:top w:val="none" w:sz="0" w:space="0" w:color="auto"/>
                <w:left w:val="none" w:sz="0" w:space="0" w:color="auto"/>
                <w:bottom w:val="none" w:sz="0" w:space="0" w:color="auto"/>
                <w:right w:val="none" w:sz="0" w:space="0" w:color="auto"/>
              </w:divBdr>
              <w:divsChild>
                <w:div w:id="1679624028">
                  <w:marLeft w:val="0"/>
                  <w:marRight w:val="0"/>
                  <w:marTop w:val="0"/>
                  <w:marBottom w:val="270"/>
                  <w:divBdr>
                    <w:top w:val="none" w:sz="0" w:space="0" w:color="auto"/>
                    <w:left w:val="none" w:sz="0" w:space="0" w:color="auto"/>
                    <w:bottom w:val="none" w:sz="0" w:space="0" w:color="auto"/>
                    <w:right w:val="none" w:sz="0" w:space="0" w:color="auto"/>
                  </w:divBdr>
                </w:div>
                <w:div w:id="252780493">
                  <w:marLeft w:val="0"/>
                  <w:marRight w:val="0"/>
                  <w:marTop w:val="0"/>
                  <w:marBottom w:val="270"/>
                  <w:divBdr>
                    <w:top w:val="none" w:sz="0" w:space="0" w:color="auto"/>
                    <w:left w:val="none" w:sz="0" w:space="0" w:color="auto"/>
                    <w:bottom w:val="none" w:sz="0" w:space="0" w:color="auto"/>
                    <w:right w:val="none" w:sz="0" w:space="0" w:color="auto"/>
                  </w:divBdr>
                  <w:divsChild>
                    <w:div w:id="1783375583">
                      <w:marLeft w:val="0"/>
                      <w:marRight w:val="0"/>
                      <w:marTop w:val="0"/>
                      <w:marBottom w:val="0"/>
                      <w:divBdr>
                        <w:top w:val="none" w:sz="0" w:space="0" w:color="auto"/>
                        <w:left w:val="none" w:sz="0" w:space="0" w:color="auto"/>
                        <w:bottom w:val="none" w:sz="0" w:space="0" w:color="auto"/>
                        <w:right w:val="none" w:sz="0" w:space="0" w:color="auto"/>
                      </w:divBdr>
                    </w:div>
                    <w:div w:id="15470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48059">
          <w:marLeft w:val="0"/>
          <w:marRight w:val="0"/>
          <w:marTop w:val="0"/>
          <w:marBottom w:val="0"/>
          <w:divBdr>
            <w:top w:val="none" w:sz="0" w:space="0" w:color="auto"/>
            <w:left w:val="none" w:sz="0" w:space="0" w:color="auto"/>
            <w:bottom w:val="none" w:sz="0" w:space="0" w:color="auto"/>
            <w:right w:val="none" w:sz="0" w:space="0" w:color="auto"/>
          </w:divBdr>
          <w:divsChild>
            <w:div w:id="2312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8647">
      <w:bodyDiv w:val="1"/>
      <w:marLeft w:val="0"/>
      <w:marRight w:val="0"/>
      <w:marTop w:val="0"/>
      <w:marBottom w:val="0"/>
      <w:divBdr>
        <w:top w:val="none" w:sz="0" w:space="0" w:color="auto"/>
        <w:left w:val="none" w:sz="0" w:space="0" w:color="auto"/>
        <w:bottom w:val="none" w:sz="0" w:space="0" w:color="auto"/>
        <w:right w:val="none" w:sz="0" w:space="0" w:color="auto"/>
      </w:divBdr>
      <w:divsChild>
        <w:div w:id="712846283">
          <w:marLeft w:val="0"/>
          <w:marRight w:val="0"/>
          <w:marTop w:val="0"/>
          <w:marBottom w:val="0"/>
          <w:divBdr>
            <w:top w:val="none" w:sz="0" w:space="0" w:color="auto"/>
            <w:left w:val="none" w:sz="0" w:space="0" w:color="auto"/>
            <w:bottom w:val="none" w:sz="0" w:space="0" w:color="auto"/>
            <w:right w:val="none" w:sz="0" w:space="0" w:color="auto"/>
          </w:divBdr>
          <w:divsChild>
            <w:div w:id="1970436075">
              <w:marLeft w:val="0"/>
              <w:marRight w:val="0"/>
              <w:marTop w:val="0"/>
              <w:marBottom w:val="0"/>
              <w:divBdr>
                <w:top w:val="none" w:sz="0" w:space="0" w:color="auto"/>
                <w:left w:val="none" w:sz="0" w:space="0" w:color="auto"/>
                <w:bottom w:val="none" w:sz="0" w:space="0" w:color="auto"/>
                <w:right w:val="none" w:sz="0" w:space="0" w:color="auto"/>
              </w:divBdr>
              <w:divsChild>
                <w:div w:id="177427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8353">
      <w:bodyDiv w:val="1"/>
      <w:marLeft w:val="0"/>
      <w:marRight w:val="0"/>
      <w:marTop w:val="0"/>
      <w:marBottom w:val="0"/>
      <w:divBdr>
        <w:top w:val="none" w:sz="0" w:space="0" w:color="auto"/>
        <w:left w:val="none" w:sz="0" w:space="0" w:color="auto"/>
        <w:bottom w:val="none" w:sz="0" w:space="0" w:color="auto"/>
        <w:right w:val="none" w:sz="0" w:space="0" w:color="auto"/>
      </w:divBdr>
    </w:div>
    <w:div w:id="251936731">
      <w:bodyDiv w:val="1"/>
      <w:marLeft w:val="0"/>
      <w:marRight w:val="0"/>
      <w:marTop w:val="0"/>
      <w:marBottom w:val="0"/>
      <w:divBdr>
        <w:top w:val="none" w:sz="0" w:space="0" w:color="auto"/>
        <w:left w:val="none" w:sz="0" w:space="0" w:color="auto"/>
        <w:bottom w:val="none" w:sz="0" w:space="0" w:color="auto"/>
        <w:right w:val="none" w:sz="0" w:space="0" w:color="auto"/>
      </w:divBdr>
    </w:div>
    <w:div w:id="289939429">
      <w:bodyDiv w:val="1"/>
      <w:marLeft w:val="0"/>
      <w:marRight w:val="0"/>
      <w:marTop w:val="0"/>
      <w:marBottom w:val="0"/>
      <w:divBdr>
        <w:top w:val="none" w:sz="0" w:space="0" w:color="auto"/>
        <w:left w:val="none" w:sz="0" w:space="0" w:color="auto"/>
        <w:bottom w:val="none" w:sz="0" w:space="0" w:color="auto"/>
        <w:right w:val="none" w:sz="0" w:space="0" w:color="auto"/>
      </w:divBdr>
      <w:divsChild>
        <w:div w:id="994339988">
          <w:marLeft w:val="0"/>
          <w:marRight w:val="0"/>
          <w:marTop w:val="0"/>
          <w:marBottom w:val="0"/>
          <w:divBdr>
            <w:top w:val="none" w:sz="0" w:space="0" w:color="auto"/>
            <w:left w:val="none" w:sz="0" w:space="0" w:color="auto"/>
            <w:bottom w:val="none" w:sz="0" w:space="0" w:color="auto"/>
            <w:right w:val="none" w:sz="0" w:space="0" w:color="auto"/>
          </w:divBdr>
          <w:divsChild>
            <w:div w:id="13474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102582">
      <w:bodyDiv w:val="1"/>
      <w:marLeft w:val="0"/>
      <w:marRight w:val="0"/>
      <w:marTop w:val="0"/>
      <w:marBottom w:val="0"/>
      <w:divBdr>
        <w:top w:val="none" w:sz="0" w:space="0" w:color="auto"/>
        <w:left w:val="none" w:sz="0" w:space="0" w:color="auto"/>
        <w:bottom w:val="none" w:sz="0" w:space="0" w:color="auto"/>
        <w:right w:val="none" w:sz="0" w:space="0" w:color="auto"/>
      </w:divBdr>
      <w:divsChild>
        <w:div w:id="1077169399">
          <w:marLeft w:val="0"/>
          <w:marRight w:val="0"/>
          <w:marTop w:val="0"/>
          <w:marBottom w:val="180"/>
          <w:divBdr>
            <w:top w:val="none" w:sz="0" w:space="0" w:color="auto"/>
            <w:left w:val="none" w:sz="0" w:space="0" w:color="auto"/>
            <w:bottom w:val="none" w:sz="0" w:space="0" w:color="auto"/>
            <w:right w:val="none" w:sz="0" w:space="0" w:color="auto"/>
          </w:divBdr>
        </w:div>
        <w:div w:id="756748182">
          <w:marLeft w:val="0"/>
          <w:marRight w:val="0"/>
          <w:marTop w:val="0"/>
          <w:marBottom w:val="180"/>
          <w:divBdr>
            <w:top w:val="none" w:sz="0" w:space="0" w:color="auto"/>
            <w:left w:val="none" w:sz="0" w:space="0" w:color="auto"/>
            <w:bottom w:val="none" w:sz="0" w:space="0" w:color="auto"/>
            <w:right w:val="none" w:sz="0" w:space="0" w:color="auto"/>
          </w:divBdr>
        </w:div>
        <w:div w:id="2042969527">
          <w:marLeft w:val="0"/>
          <w:marRight w:val="0"/>
          <w:marTop w:val="0"/>
          <w:marBottom w:val="180"/>
          <w:divBdr>
            <w:top w:val="none" w:sz="0" w:space="0" w:color="auto"/>
            <w:left w:val="none" w:sz="0" w:space="0" w:color="auto"/>
            <w:bottom w:val="none" w:sz="0" w:space="0" w:color="auto"/>
            <w:right w:val="none" w:sz="0" w:space="0" w:color="auto"/>
          </w:divBdr>
        </w:div>
        <w:div w:id="989945209">
          <w:marLeft w:val="0"/>
          <w:marRight w:val="0"/>
          <w:marTop w:val="0"/>
          <w:marBottom w:val="180"/>
          <w:divBdr>
            <w:top w:val="none" w:sz="0" w:space="0" w:color="auto"/>
            <w:left w:val="none" w:sz="0" w:space="0" w:color="auto"/>
            <w:bottom w:val="none" w:sz="0" w:space="0" w:color="auto"/>
            <w:right w:val="none" w:sz="0" w:space="0" w:color="auto"/>
          </w:divBdr>
        </w:div>
        <w:div w:id="546189360">
          <w:marLeft w:val="0"/>
          <w:marRight w:val="0"/>
          <w:marTop w:val="0"/>
          <w:marBottom w:val="180"/>
          <w:divBdr>
            <w:top w:val="none" w:sz="0" w:space="0" w:color="auto"/>
            <w:left w:val="none" w:sz="0" w:space="0" w:color="auto"/>
            <w:bottom w:val="none" w:sz="0" w:space="0" w:color="auto"/>
            <w:right w:val="none" w:sz="0" w:space="0" w:color="auto"/>
          </w:divBdr>
        </w:div>
        <w:div w:id="982195734">
          <w:marLeft w:val="0"/>
          <w:marRight w:val="0"/>
          <w:marTop w:val="0"/>
          <w:marBottom w:val="180"/>
          <w:divBdr>
            <w:top w:val="none" w:sz="0" w:space="0" w:color="auto"/>
            <w:left w:val="none" w:sz="0" w:space="0" w:color="auto"/>
            <w:bottom w:val="none" w:sz="0" w:space="0" w:color="auto"/>
            <w:right w:val="none" w:sz="0" w:space="0" w:color="auto"/>
          </w:divBdr>
        </w:div>
        <w:div w:id="1211770686">
          <w:marLeft w:val="0"/>
          <w:marRight w:val="0"/>
          <w:marTop w:val="0"/>
          <w:marBottom w:val="180"/>
          <w:divBdr>
            <w:top w:val="none" w:sz="0" w:space="0" w:color="auto"/>
            <w:left w:val="none" w:sz="0" w:space="0" w:color="auto"/>
            <w:bottom w:val="none" w:sz="0" w:space="0" w:color="auto"/>
            <w:right w:val="none" w:sz="0" w:space="0" w:color="auto"/>
          </w:divBdr>
        </w:div>
        <w:div w:id="416482687">
          <w:marLeft w:val="0"/>
          <w:marRight w:val="0"/>
          <w:marTop w:val="0"/>
          <w:marBottom w:val="180"/>
          <w:divBdr>
            <w:top w:val="none" w:sz="0" w:space="0" w:color="auto"/>
            <w:left w:val="none" w:sz="0" w:space="0" w:color="auto"/>
            <w:bottom w:val="none" w:sz="0" w:space="0" w:color="auto"/>
            <w:right w:val="none" w:sz="0" w:space="0" w:color="auto"/>
          </w:divBdr>
        </w:div>
        <w:div w:id="1897931752">
          <w:marLeft w:val="0"/>
          <w:marRight w:val="0"/>
          <w:marTop w:val="0"/>
          <w:marBottom w:val="0"/>
          <w:divBdr>
            <w:top w:val="none" w:sz="0" w:space="0" w:color="auto"/>
            <w:left w:val="none" w:sz="0" w:space="0" w:color="auto"/>
            <w:bottom w:val="none" w:sz="0" w:space="0" w:color="auto"/>
            <w:right w:val="none" w:sz="0" w:space="0" w:color="auto"/>
          </w:divBdr>
        </w:div>
      </w:divsChild>
    </w:div>
    <w:div w:id="312029619">
      <w:bodyDiv w:val="1"/>
      <w:marLeft w:val="0"/>
      <w:marRight w:val="0"/>
      <w:marTop w:val="0"/>
      <w:marBottom w:val="0"/>
      <w:divBdr>
        <w:top w:val="none" w:sz="0" w:space="0" w:color="auto"/>
        <w:left w:val="none" w:sz="0" w:space="0" w:color="auto"/>
        <w:bottom w:val="none" w:sz="0" w:space="0" w:color="auto"/>
        <w:right w:val="none" w:sz="0" w:space="0" w:color="auto"/>
      </w:divBdr>
    </w:div>
    <w:div w:id="325984028">
      <w:bodyDiv w:val="1"/>
      <w:marLeft w:val="0"/>
      <w:marRight w:val="0"/>
      <w:marTop w:val="0"/>
      <w:marBottom w:val="0"/>
      <w:divBdr>
        <w:top w:val="none" w:sz="0" w:space="0" w:color="auto"/>
        <w:left w:val="none" w:sz="0" w:space="0" w:color="auto"/>
        <w:bottom w:val="none" w:sz="0" w:space="0" w:color="auto"/>
        <w:right w:val="none" w:sz="0" w:space="0" w:color="auto"/>
      </w:divBdr>
    </w:div>
    <w:div w:id="326566046">
      <w:bodyDiv w:val="1"/>
      <w:marLeft w:val="0"/>
      <w:marRight w:val="0"/>
      <w:marTop w:val="0"/>
      <w:marBottom w:val="0"/>
      <w:divBdr>
        <w:top w:val="none" w:sz="0" w:space="0" w:color="auto"/>
        <w:left w:val="none" w:sz="0" w:space="0" w:color="auto"/>
        <w:bottom w:val="none" w:sz="0" w:space="0" w:color="auto"/>
        <w:right w:val="none" w:sz="0" w:space="0" w:color="auto"/>
      </w:divBdr>
      <w:divsChild>
        <w:div w:id="1669939816">
          <w:marLeft w:val="0"/>
          <w:marRight w:val="0"/>
          <w:marTop w:val="375"/>
          <w:marBottom w:val="375"/>
          <w:divBdr>
            <w:top w:val="none" w:sz="0" w:space="0" w:color="auto"/>
            <w:left w:val="none" w:sz="0" w:space="0" w:color="auto"/>
            <w:bottom w:val="none" w:sz="0" w:space="0" w:color="auto"/>
            <w:right w:val="none" w:sz="0" w:space="0" w:color="auto"/>
          </w:divBdr>
          <w:divsChild>
            <w:div w:id="1234581937">
              <w:marLeft w:val="0"/>
              <w:marRight w:val="0"/>
              <w:marTop w:val="0"/>
              <w:marBottom w:val="150"/>
              <w:divBdr>
                <w:top w:val="none" w:sz="0" w:space="0" w:color="auto"/>
                <w:left w:val="none" w:sz="0" w:space="0" w:color="auto"/>
                <w:bottom w:val="none" w:sz="0" w:space="0" w:color="auto"/>
                <w:right w:val="none" w:sz="0" w:space="0" w:color="auto"/>
              </w:divBdr>
              <w:divsChild>
                <w:div w:id="1670520097">
                  <w:marLeft w:val="0"/>
                  <w:marRight w:val="0"/>
                  <w:marTop w:val="0"/>
                  <w:marBottom w:val="70"/>
                  <w:divBdr>
                    <w:top w:val="none" w:sz="0" w:space="0" w:color="auto"/>
                    <w:left w:val="none" w:sz="0" w:space="0" w:color="auto"/>
                    <w:bottom w:val="none" w:sz="0" w:space="0" w:color="auto"/>
                    <w:right w:val="none" w:sz="0" w:space="0" w:color="auto"/>
                  </w:divBdr>
                </w:div>
                <w:div w:id="444272816">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957490776">
          <w:marLeft w:val="0"/>
          <w:marRight w:val="0"/>
          <w:marTop w:val="0"/>
          <w:marBottom w:val="0"/>
          <w:divBdr>
            <w:top w:val="none" w:sz="0" w:space="0" w:color="auto"/>
            <w:left w:val="none" w:sz="0" w:space="0" w:color="auto"/>
            <w:bottom w:val="none" w:sz="0" w:space="0" w:color="auto"/>
            <w:right w:val="none" w:sz="0" w:space="0" w:color="auto"/>
          </w:divBdr>
          <w:divsChild>
            <w:div w:id="5916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25098">
      <w:bodyDiv w:val="1"/>
      <w:marLeft w:val="0"/>
      <w:marRight w:val="0"/>
      <w:marTop w:val="0"/>
      <w:marBottom w:val="0"/>
      <w:divBdr>
        <w:top w:val="none" w:sz="0" w:space="0" w:color="auto"/>
        <w:left w:val="none" w:sz="0" w:space="0" w:color="auto"/>
        <w:bottom w:val="none" w:sz="0" w:space="0" w:color="auto"/>
        <w:right w:val="none" w:sz="0" w:space="0" w:color="auto"/>
      </w:divBdr>
    </w:div>
    <w:div w:id="362026078">
      <w:bodyDiv w:val="1"/>
      <w:marLeft w:val="0"/>
      <w:marRight w:val="0"/>
      <w:marTop w:val="0"/>
      <w:marBottom w:val="0"/>
      <w:divBdr>
        <w:top w:val="none" w:sz="0" w:space="0" w:color="auto"/>
        <w:left w:val="none" w:sz="0" w:space="0" w:color="auto"/>
        <w:bottom w:val="none" w:sz="0" w:space="0" w:color="auto"/>
        <w:right w:val="none" w:sz="0" w:space="0" w:color="auto"/>
      </w:divBdr>
      <w:divsChild>
        <w:div w:id="1518812281">
          <w:marLeft w:val="0"/>
          <w:marRight w:val="0"/>
          <w:marTop w:val="375"/>
          <w:marBottom w:val="375"/>
          <w:divBdr>
            <w:top w:val="none" w:sz="0" w:space="0" w:color="auto"/>
            <w:left w:val="none" w:sz="0" w:space="0" w:color="auto"/>
            <w:bottom w:val="none" w:sz="0" w:space="0" w:color="auto"/>
            <w:right w:val="none" w:sz="0" w:space="0" w:color="auto"/>
          </w:divBdr>
          <w:divsChild>
            <w:div w:id="1189566783">
              <w:marLeft w:val="0"/>
              <w:marRight w:val="0"/>
              <w:marTop w:val="0"/>
              <w:marBottom w:val="150"/>
              <w:divBdr>
                <w:top w:val="none" w:sz="0" w:space="0" w:color="auto"/>
                <w:left w:val="none" w:sz="0" w:space="0" w:color="auto"/>
                <w:bottom w:val="none" w:sz="0" w:space="0" w:color="auto"/>
                <w:right w:val="none" w:sz="0" w:space="0" w:color="auto"/>
              </w:divBdr>
              <w:divsChild>
                <w:div w:id="17391896">
                  <w:marLeft w:val="0"/>
                  <w:marRight w:val="0"/>
                  <w:marTop w:val="0"/>
                  <w:marBottom w:val="70"/>
                  <w:divBdr>
                    <w:top w:val="none" w:sz="0" w:space="0" w:color="auto"/>
                    <w:left w:val="none" w:sz="0" w:space="0" w:color="auto"/>
                    <w:bottom w:val="none" w:sz="0" w:space="0" w:color="auto"/>
                    <w:right w:val="none" w:sz="0" w:space="0" w:color="auto"/>
                  </w:divBdr>
                </w:div>
                <w:div w:id="148251055">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415273832">
          <w:marLeft w:val="0"/>
          <w:marRight w:val="0"/>
          <w:marTop w:val="0"/>
          <w:marBottom w:val="0"/>
          <w:divBdr>
            <w:top w:val="none" w:sz="0" w:space="0" w:color="auto"/>
            <w:left w:val="none" w:sz="0" w:space="0" w:color="auto"/>
            <w:bottom w:val="none" w:sz="0" w:space="0" w:color="auto"/>
            <w:right w:val="none" w:sz="0" w:space="0" w:color="auto"/>
          </w:divBdr>
          <w:divsChild>
            <w:div w:id="1444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36010">
      <w:bodyDiv w:val="1"/>
      <w:marLeft w:val="0"/>
      <w:marRight w:val="0"/>
      <w:marTop w:val="0"/>
      <w:marBottom w:val="0"/>
      <w:divBdr>
        <w:top w:val="none" w:sz="0" w:space="0" w:color="auto"/>
        <w:left w:val="none" w:sz="0" w:space="0" w:color="auto"/>
        <w:bottom w:val="none" w:sz="0" w:space="0" w:color="auto"/>
        <w:right w:val="none" w:sz="0" w:space="0" w:color="auto"/>
      </w:divBdr>
    </w:div>
    <w:div w:id="373162085">
      <w:bodyDiv w:val="1"/>
      <w:marLeft w:val="0"/>
      <w:marRight w:val="0"/>
      <w:marTop w:val="0"/>
      <w:marBottom w:val="0"/>
      <w:divBdr>
        <w:top w:val="none" w:sz="0" w:space="0" w:color="auto"/>
        <w:left w:val="none" w:sz="0" w:space="0" w:color="auto"/>
        <w:bottom w:val="none" w:sz="0" w:space="0" w:color="auto"/>
        <w:right w:val="none" w:sz="0" w:space="0" w:color="auto"/>
      </w:divBdr>
    </w:div>
    <w:div w:id="405154682">
      <w:bodyDiv w:val="1"/>
      <w:marLeft w:val="0"/>
      <w:marRight w:val="0"/>
      <w:marTop w:val="0"/>
      <w:marBottom w:val="0"/>
      <w:divBdr>
        <w:top w:val="none" w:sz="0" w:space="0" w:color="auto"/>
        <w:left w:val="none" w:sz="0" w:space="0" w:color="auto"/>
        <w:bottom w:val="none" w:sz="0" w:space="0" w:color="auto"/>
        <w:right w:val="none" w:sz="0" w:space="0" w:color="auto"/>
      </w:divBdr>
    </w:div>
    <w:div w:id="417481889">
      <w:bodyDiv w:val="1"/>
      <w:marLeft w:val="0"/>
      <w:marRight w:val="0"/>
      <w:marTop w:val="0"/>
      <w:marBottom w:val="0"/>
      <w:divBdr>
        <w:top w:val="none" w:sz="0" w:space="0" w:color="auto"/>
        <w:left w:val="none" w:sz="0" w:space="0" w:color="auto"/>
        <w:bottom w:val="none" w:sz="0" w:space="0" w:color="auto"/>
        <w:right w:val="none" w:sz="0" w:space="0" w:color="auto"/>
      </w:divBdr>
    </w:div>
    <w:div w:id="427622899">
      <w:bodyDiv w:val="1"/>
      <w:marLeft w:val="0"/>
      <w:marRight w:val="0"/>
      <w:marTop w:val="0"/>
      <w:marBottom w:val="0"/>
      <w:divBdr>
        <w:top w:val="none" w:sz="0" w:space="0" w:color="auto"/>
        <w:left w:val="none" w:sz="0" w:space="0" w:color="auto"/>
        <w:bottom w:val="none" w:sz="0" w:space="0" w:color="auto"/>
        <w:right w:val="none" w:sz="0" w:space="0" w:color="auto"/>
      </w:divBdr>
    </w:div>
    <w:div w:id="428156487">
      <w:bodyDiv w:val="1"/>
      <w:marLeft w:val="0"/>
      <w:marRight w:val="0"/>
      <w:marTop w:val="0"/>
      <w:marBottom w:val="0"/>
      <w:divBdr>
        <w:top w:val="none" w:sz="0" w:space="0" w:color="auto"/>
        <w:left w:val="none" w:sz="0" w:space="0" w:color="auto"/>
        <w:bottom w:val="none" w:sz="0" w:space="0" w:color="auto"/>
        <w:right w:val="none" w:sz="0" w:space="0" w:color="auto"/>
      </w:divBdr>
      <w:divsChild>
        <w:div w:id="2010596661">
          <w:marLeft w:val="0"/>
          <w:marRight w:val="0"/>
          <w:marTop w:val="375"/>
          <w:marBottom w:val="375"/>
          <w:divBdr>
            <w:top w:val="none" w:sz="0" w:space="0" w:color="auto"/>
            <w:left w:val="none" w:sz="0" w:space="0" w:color="auto"/>
            <w:bottom w:val="none" w:sz="0" w:space="0" w:color="auto"/>
            <w:right w:val="none" w:sz="0" w:space="0" w:color="auto"/>
          </w:divBdr>
          <w:divsChild>
            <w:div w:id="419373505">
              <w:marLeft w:val="0"/>
              <w:marRight w:val="0"/>
              <w:marTop w:val="0"/>
              <w:marBottom w:val="150"/>
              <w:divBdr>
                <w:top w:val="none" w:sz="0" w:space="0" w:color="auto"/>
                <w:left w:val="none" w:sz="0" w:space="0" w:color="auto"/>
                <w:bottom w:val="none" w:sz="0" w:space="0" w:color="auto"/>
                <w:right w:val="none" w:sz="0" w:space="0" w:color="auto"/>
              </w:divBdr>
              <w:divsChild>
                <w:div w:id="3216986">
                  <w:marLeft w:val="0"/>
                  <w:marRight w:val="0"/>
                  <w:marTop w:val="0"/>
                  <w:marBottom w:val="70"/>
                  <w:divBdr>
                    <w:top w:val="none" w:sz="0" w:space="0" w:color="auto"/>
                    <w:left w:val="none" w:sz="0" w:space="0" w:color="auto"/>
                    <w:bottom w:val="none" w:sz="0" w:space="0" w:color="auto"/>
                    <w:right w:val="none" w:sz="0" w:space="0" w:color="auto"/>
                  </w:divBdr>
                </w:div>
                <w:div w:id="2110000463">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sChild>
    </w:div>
    <w:div w:id="437139520">
      <w:bodyDiv w:val="1"/>
      <w:marLeft w:val="0"/>
      <w:marRight w:val="0"/>
      <w:marTop w:val="0"/>
      <w:marBottom w:val="0"/>
      <w:divBdr>
        <w:top w:val="none" w:sz="0" w:space="0" w:color="auto"/>
        <w:left w:val="none" w:sz="0" w:space="0" w:color="auto"/>
        <w:bottom w:val="none" w:sz="0" w:space="0" w:color="auto"/>
        <w:right w:val="none" w:sz="0" w:space="0" w:color="auto"/>
      </w:divBdr>
    </w:div>
    <w:div w:id="455832105">
      <w:bodyDiv w:val="1"/>
      <w:marLeft w:val="0"/>
      <w:marRight w:val="0"/>
      <w:marTop w:val="0"/>
      <w:marBottom w:val="0"/>
      <w:divBdr>
        <w:top w:val="none" w:sz="0" w:space="0" w:color="auto"/>
        <w:left w:val="none" w:sz="0" w:space="0" w:color="auto"/>
        <w:bottom w:val="none" w:sz="0" w:space="0" w:color="auto"/>
        <w:right w:val="none" w:sz="0" w:space="0" w:color="auto"/>
      </w:divBdr>
    </w:div>
    <w:div w:id="507602181">
      <w:bodyDiv w:val="1"/>
      <w:marLeft w:val="0"/>
      <w:marRight w:val="0"/>
      <w:marTop w:val="0"/>
      <w:marBottom w:val="0"/>
      <w:divBdr>
        <w:top w:val="none" w:sz="0" w:space="0" w:color="auto"/>
        <w:left w:val="none" w:sz="0" w:space="0" w:color="auto"/>
        <w:bottom w:val="none" w:sz="0" w:space="0" w:color="auto"/>
        <w:right w:val="none" w:sz="0" w:space="0" w:color="auto"/>
      </w:divBdr>
      <w:divsChild>
        <w:div w:id="1122653875">
          <w:marLeft w:val="0"/>
          <w:marRight w:val="0"/>
          <w:marTop w:val="0"/>
          <w:marBottom w:val="0"/>
          <w:divBdr>
            <w:top w:val="none" w:sz="0" w:space="0" w:color="auto"/>
            <w:left w:val="none" w:sz="0" w:space="0" w:color="auto"/>
            <w:bottom w:val="none" w:sz="0" w:space="0" w:color="auto"/>
            <w:right w:val="none" w:sz="0" w:space="0" w:color="auto"/>
          </w:divBdr>
          <w:divsChild>
            <w:div w:id="327173120">
              <w:marLeft w:val="0"/>
              <w:marRight w:val="0"/>
              <w:marTop w:val="0"/>
              <w:marBottom w:val="0"/>
              <w:divBdr>
                <w:top w:val="none" w:sz="0" w:space="0" w:color="auto"/>
                <w:left w:val="none" w:sz="0" w:space="0" w:color="auto"/>
                <w:bottom w:val="none" w:sz="0" w:space="0" w:color="auto"/>
                <w:right w:val="none" w:sz="0" w:space="0" w:color="auto"/>
              </w:divBdr>
            </w:div>
          </w:divsChild>
        </w:div>
        <w:div w:id="80296504">
          <w:marLeft w:val="0"/>
          <w:marRight w:val="0"/>
          <w:marTop w:val="0"/>
          <w:marBottom w:val="0"/>
          <w:divBdr>
            <w:top w:val="none" w:sz="0" w:space="0" w:color="auto"/>
            <w:left w:val="none" w:sz="0" w:space="0" w:color="auto"/>
            <w:bottom w:val="none" w:sz="0" w:space="0" w:color="auto"/>
            <w:right w:val="none" w:sz="0" w:space="0" w:color="auto"/>
          </w:divBdr>
          <w:divsChild>
            <w:div w:id="1890649562">
              <w:marLeft w:val="1800"/>
              <w:marRight w:val="0"/>
              <w:marTop w:val="0"/>
              <w:marBottom w:val="0"/>
              <w:divBdr>
                <w:top w:val="none" w:sz="0" w:space="0" w:color="auto"/>
                <w:left w:val="none" w:sz="0" w:space="0" w:color="auto"/>
                <w:bottom w:val="none" w:sz="0" w:space="0" w:color="auto"/>
                <w:right w:val="none" w:sz="0" w:space="0" w:color="auto"/>
              </w:divBdr>
              <w:divsChild>
                <w:div w:id="1210918954">
                  <w:marLeft w:val="0"/>
                  <w:marRight w:val="0"/>
                  <w:marTop w:val="0"/>
                  <w:marBottom w:val="0"/>
                  <w:divBdr>
                    <w:top w:val="none" w:sz="0" w:space="0" w:color="auto"/>
                    <w:left w:val="none" w:sz="0" w:space="0" w:color="auto"/>
                    <w:bottom w:val="none" w:sz="0" w:space="0" w:color="auto"/>
                    <w:right w:val="none" w:sz="0" w:space="0" w:color="auto"/>
                  </w:divBdr>
                  <w:divsChild>
                    <w:div w:id="1125467057">
                      <w:marLeft w:val="0"/>
                      <w:marRight w:val="0"/>
                      <w:marTop w:val="0"/>
                      <w:marBottom w:val="0"/>
                      <w:divBdr>
                        <w:top w:val="none" w:sz="0" w:space="0" w:color="auto"/>
                        <w:left w:val="none" w:sz="0" w:space="0" w:color="auto"/>
                        <w:bottom w:val="none" w:sz="0" w:space="0" w:color="auto"/>
                        <w:right w:val="none" w:sz="0" w:space="0" w:color="auto"/>
                      </w:divBdr>
                    </w:div>
                    <w:div w:id="524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5816">
          <w:marLeft w:val="0"/>
          <w:marRight w:val="0"/>
          <w:marTop w:val="0"/>
          <w:marBottom w:val="0"/>
          <w:divBdr>
            <w:top w:val="none" w:sz="0" w:space="0" w:color="auto"/>
            <w:left w:val="none" w:sz="0" w:space="0" w:color="auto"/>
            <w:bottom w:val="none" w:sz="0" w:space="0" w:color="auto"/>
            <w:right w:val="none" w:sz="0" w:space="0" w:color="auto"/>
          </w:divBdr>
          <w:divsChild>
            <w:div w:id="1989167387">
              <w:marLeft w:val="0"/>
              <w:marRight w:val="0"/>
              <w:marTop w:val="0"/>
              <w:marBottom w:val="0"/>
              <w:divBdr>
                <w:top w:val="none" w:sz="0" w:space="0" w:color="auto"/>
                <w:left w:val="none" w:sz="0" w:space="0" w:color="auto"/>
                <w:bottom w:val="none" w:sz="0" w:space="0" w:color="auto"/>
                <w:right w:val="none" w:sz="0" w:space="0" w:color="auto"/>
              </w:divBdr>
              <w:divsChild>
                <w:div w:id="1642155844">
                  <w:marLeft w:val="0"/>
                  <w:marRight w:val="0"/>
                  <w:marTop w:val="0"/>
                  <w:marBottom w:val="0"/>
                  <w:divBdr>
                    <w:top w:val="none" w:sz="0" w:space="0" w:color="auto"/>
                    <w:left w:val="none" w:sz="0" w:space="0" w:color="auto"/>
                    <w:bottom w:val="none" w:sz="0" w:space="0" w:color="auto"/>
                    <w:right w:val="none" w:sz="0" w:space="0" w:color="auto"/>
                  </w:divBdr>
                  <w:divsChild>
                    <w:div w:id="2045669972">
                      <w:marLeft w:val="0"/>
                      <w:marRight w:val="0"/>
                      <w:marTop w:val="0"/>
                      <w:marBottom w:val="0"/>
                      <w:divBdr>
                        <w:top w:val="none" w:sz="0" w:space="0" w:color="auto"/>
                        <w:left w:val="none" w:sz="0" w:space="0" w:color="auto"/>
                        <w:bottom w:val="none" w:sz="0" w:space="0" w:color="auto"/>
                        <w:right w:val="none" w:sz="0" w:space="0" w:color="auto"/>
                      </w:divBdr>
                      <w:divsChild>
                        <w:div w:id="155344085">
                          <w:marLeft w:val="0"/>
                          <w:marRight w:val="0"/>
                          <w:marTop w:val="0"/>
                          <w:marBottom w:val="0"/>
                          <w:divBdr>
                            <w:top w:val="none" w:sz="0" w:space="0" w:color="auto"/>
                            <w:left w:val="none" w:sz="0" w:space="0" w:color="auto"/>
                            <w:bottom w:val="none" w:sz="0" w:space="0" w:color="auto"/>
                            <w:right w:val="none" w:sz="0" w:space="0" w:color="auto"/>
                          </w:divBdr>
                          <w:divsChild>
                            <w:div w:id="4267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6141">
                      <w:marLeft w:val="0"/>
                      <w:marRight w:val="0"/>
                      <w:marTop w:val="0"/>
                      <w:marBottom w:val="0"/>
                      <w:divBdr>
                        <w:top w:val="none" w:sz="0" w:space="0" w:color="auto"/>
                        <w:left w:val="none" w:sz="0" w:space="0" w:color="auto"/>
                        <w:bottom w:val="none" w:sz="0" w:space="0" w:color="auto"/>
                        <w:right w:val="none" w:sz="0" w:space="0" w:color="auto"/>
                      </w:divBdr>
                      <w:divsChild>
                        <w:div w:id="1786188600">
                          <w:marLeft w:val="0"/>
                          <w:marRight w:val="0"/>
                          <w:marTop w:val="0"/>
                          <w:marBottom w:val="0"/>
                          <w:divBdr>
                            <w:top w:val="none" w:sz="0" w:space="0" w:color="auto"/>
                            <w:left w:val="none" w:sz="0" w:space="0" w:color="auto"/>
                            <w:bottom w:val="none" w:sz="0" w:space="0" w:color="auto"/>
                            <w:right w:val="none" w:sz="0" w:space="0" w:color="auto"/>
                          </w:divBdr>
                          <w:divsChild>
                            <w:div w:id="504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391356">
      <w:bodyDiv w:val="1"/>
      <w:marLeft w:val="0"/>
      <w:marRight w:val="0"/>
      <w:marTop w:val="0"/>
      <w:marBottom w:val="0"/>
      <w:divBdr>
        <w:top w:val="none" w:sz="0" w:space="0" w:color="auto"/>
        <w:left w:val="none" w:sz="0" w:space="0" w:color="auto"/>
        <w:bottom w:val="none" w:sz="0" w:space="0" w:color="auto"/>
        <w:right w:val="none" w:sz="0" w:space="0" w:color="auto"/>
      </w:divBdr>
    </w:div>
    <w:div w:id="589511873">
      <w:bodyDiv w:val="1"/>
      <w:marLeft w:val="0"/>
      <w:marRight w:val="0"/>
      <w:marTop w:val="0"/>
      <w:marBottom w:val="0"/>
      <w:divBdr>
        <w:top w:val="none" w:sz="0" w:space="0" w:color="auto"/>
        <w:left w:val="none" w:sz="0" w:space="0" w:color="auto"/>
        <w:bottom w:val="none" w:sz="0" w:space="0" w:color="auto"/>
        <w:right w:val="none" w:sz="0" w:space="0" w:color="auto"/>
      </w:divBdr>
    </w:div>
    <w:div w:id="611861683">
      <w:bodyDiv w:val="1"/>
      <w:marLeft w:val="0"/>
      <w:marRight w:val="0"/>
      <w:marTop w:val="0"/>
      <w:marBottom w:val="0"/>
      <w:divBdr>
        <w:top w:val="none" w:sz="0" w:space="0" w:color="auto"/>
        <w:left w:val="none" w:sz="0" w:space="0" w:color="auto"/>
        <w:bottom w:val="none" w:sz="0" w:space="0" w:color="auto"/>
        <w:right w:val="none" w:sz="0" w:space="0" w:color="auto"/>
      </w:divBdr>
    </w:div>
    <w:div w:id="633752989">
      <w:bodyDiv w:val="1"/>
      <w:marLeft w:val="0"/>
      <w:marRight w:val="0"/>
      <w:marTop w:val="0"/>
      <w:marBottom w:val="0"/>
      <w:divBdr>
        <w:top w:val="none" w:sz="0" w:space="0" w:color="auto"/>
        <w:left w:val="none" w:sz="0" w:space="0" w:color="auto"/>
        <w:bottom w:val="none" w:sz="0" w:space="0" w:color="auto"/>
        <w:right w:val="none" w:sz="0" w:space="0" w:color="auto"/>
      </w:divBdr>
      <w:divsChild>
        <w:div w:id="1430007856">
          <w:marLeft w:val="0"/>
          <w:marRight w:val="0"/>
          <w:marTop w:val="0"/>
          <w:marBottom w:val="0"/>
          <w:divBdr>
            <w:top w:val="none" w:sz="0" w:space="0" w:color="auto"/>
            <w:left w:val="none" w:sz="0" w:space="0" w:color="auto"/>
            <w:bottom w:val="none" w:sz="0" w:space="0" w:color="auto"/>
            <w:right w:val="none" w:sz="0" w:space="0" w:color="auto"/>
          </w:divBdr>
        </w:div>
      </w:divsChild>
    </w:div>
    <w:div w:id="652216908">
      <w:bodyDiv w:val="1"/>
      <w:marLeft w:val="0"/>
      <w:marRight w:val="0"/>
      <w:marTop w:val="0"/>
      <w:marBottom w:val="0"/>
      <w:divBdr>
        <w:top w:val="none" w:sz="0" w:space="0" w:color="auto"/>
        <w:left w:val="none" w:sz="0" w:space="0" w:color="auto"/>
        <w:bottom w:val="none" w:sz="0" w:space="0" w:color="auto"/>
        <w:right w:val="none" w:sz="0" w:space="0" w:color="auto"/>
      </w:divBdr>
      <w:divsChild>
        <w:div w:id="1564215124">
          <w:marLeft w:val="0"/>
          <w:marRight w:val="0"/>
          <w:marTop w:val="0"/>
          <w:marBottom w:val="0"/>
          <w:divBdr>
            <w:top w:val="none" w:sz="0" w:space="0" w:color="auto"/>
            <w:left w:val="none" w:sz="0" w:space="0" w:color="auto"/>
            <w:bottom w:val="none" w:sz="0" w:space="0" w:color="auto"/>
            <w:right w:val="none" w:sz="0" w:space="0" w:color="auto"/>
          </w:divBdr>
        </w:div>
      </w:divsChild>
    </w:div>
    <w:div w:id="668364167">
      <w:bodyDiv w:val="1"/>
      <w:marLeft w:val="0"/>
      <w:marRight w:val="0"/>
      <w:marTop w:val="0"/>
      <w:marBottom w:val="0"/>
      <w:divBdr>
        <w:top w:val="none" w:sz="0" w:space="0" w:color="auto"/>
        <w:left w:val="none" w:sz="0" w:space="0" w:color="auto"/>
        <w:bottom w:val="none" w:sz="0" w:space="0" w:color="auto"/>
        <w:right w:val="none" w:sz="0" w:space="0" w:color="auto"/>
      </w:divBdr>
    </w:div>
    <w:div w:id="699623769">
      <w:bodyDiv w:val="1"/>
      <w:marLeft w:val="0"/>
      <w:marRight w:val="0"/>
      <w:marTop w:val="0"/>
      <w:marBottom w:val="0"/>
      <w:divBdr>
        <w:top w:val="none" w:sz="0" w:space="0" w:color="auto"/>
        <w:left w:val="none" w:sz="0" w:space="0" w:color="auto"/>
        <w:bottom w:val="none" w:sz="0" w:space="0" w:color="auto"/>
        <w:right w:val="none" w:sz="0" w:space="0" w:color="auto"/>
      </w:divBdr>
      <w:divsChild>
        <w:div w:id="1076633413">
          <w:marLeft w:val="0"/>
          <w:marRight w:val="0"/>
          <w:marTop w:val="0"/>
          <w:marBottom w:val="0"/>
          <w:divBdr>
            <w:top w:val="none" w:sz="0" w:space="0" w:color="auto"/>
            <w:left w:val="none" w:sz="0" w:space="0" w:color="auto"/>
            <w:bottom w:val="none" w:sz="0" w:space="0" w:color="auto"/>
            <w:right w:val="none" w:sz="0" w:space="0" w:color="auto"/>
          </w:divBdr>
          <w:divsChild>
            <w:div w:id="897521033">
              <w:marLeft w:val="0"/>
              <w:marRight w:val="0"/>
              <w:marTop w:val="0"/>
              <w:marBottom w:val="0"/>
              <w:divBdr>
                <w:top w:val="none" w:sz="0" w:space="0" w:color="auto"/>
                <w:left w:val="none" w:sz="0" w:space="0" w:color="auto"/>
                <w:bottom w:val="none" w:sz="0" w:space="0" w:color="auto"/>
                <w:right w:val="none" w:sz="0" w:space="0" w:color="auto"/>
              </w:divBdr>
              <w:divsChild>
                <w:div w:id="10466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91783">
      <w:bodyDiv w:val="1"/>
      <w:marLeft w:val="0"/>
      <w:marRight w:val="0"/>
      <w:marTop w:val="0"/>
      <w:marBottom w:val="0"/>
      <w:divBdr>
        <w:top w:val="none" w:sz="0" w:space="0" w:color="auto"/>
        <w:left w:val="none" w:sz="0" w:space="0" w:color="auto"/>
        <w:bottom w:val="none" w:sz="0" w:space="0" w:color="auto"/>
        <w:right w:val="none" w:sz="0" w:space="0" w:color="auto"/>
      </w:divBdr>
      <w:divsChild>
        <w:div w:id="1142307475">
          <w:marLeft w:val="0"/>
          <w:marRight w:val="0"/>
          <w:marTop w:val="0"/>
          <w:marBottom w:val="0"/>
          <w:divBdr>
            <w:top w:val="none" w:sz="0" w:space="0" w:color="auto"/>
            <w:left w:val="none" w:sz="0" w:space="0" w:color="auto"/>
            <w:bottom w:val="none" w:sz="0" w:space="0" w:color="auto"/>
            <w:right w:val="none" w:sz="0" w:space="0" w:color="auto"/>
          </w:divBdr>
          <w:divsChild>
            <w:div w:id="44061043">
              <w:marLeft w:val="0"/>
              <w:marRight w:val="0"/>
              <w:marTop w:val="0"/>
              <w:marBottom w:val="0"/>
              <w:divBdr>
                <w:top w:val="none" w:sz="0" w:space="0" w:color="auto"/>
                <w:left w:val="none" w:sz="0" w:space="0" w:color="auto"/>
                <w:bottom w:val="none" w:sz="0" w:space="0" w:color="auto"/>
                <w:right w:val="none" w:sz="0" w:space="0" w:color="auto"/>
              </w:divBdr>
              <w:divsChild>
                <w:div w:id="1680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8274">
      <w:bodyDiv w:val="1"/>
      <w:marLeft w:val="0"/>
      <w:marRight w:val="0"/>
      <w:marTop w:val="0"/>
      <w:marBottom w:val="0"/>
      <w:divBdr>
        <w:top w:val="none" w:sz="0" w:space="0" w:color="auto"/>
        <w:left w:val="none" w:sz="0" w:space="0" w:color="auto"/>
        <w:bottom w:val="none" w:sz="0" w:space="0" w:color="auto"/>
        <w:right w:val="none" w:sz="0" w:space="0" w:color="auto"/>
      </w:divBdr>
    </w:div>
    <w:div w:id="813066664">
      <w:bodyDiv w:val="1"/>
      <w:marLeft w:val="0"/>
      <w:marRight w:val="0"/>
      <w:marTop w:val="0"/>
      <w:marBottom w:val="0"/>
      <w:divBdr>
        <w:top w:val="none" w:sz="0" w:space="0" w:color="auto"/>
        <w:left w:val="none" w:sz="0" w:space="0" w:color="auto"/>
        <w:bottom w:val="none" w:sz="0" w:space="0" w:color="auto"/>
        <w:right w:val="none" w:sz="0" w:space="0" w:color="auto"/>
      </w:divBdr>
    </w:div>
    <w:div w:id="826019174">
      <w:bodyDiv w:val="1"/>
      <w:marLeft w:val="0"/>
      <w:marRight w:val="0"/>
      <w:marTop w:val="0"/>
      <w:marBottom w:val="0"/>
      <w:divBdr>
        <w:top w:val="none" w:sz="0" w:space="0" w:color="auto"/>
        <w:left w:val="none" w:sz="0" w:space="0" w:color="auto"/>
        <w:bottom w:val="none" w:sz="0" w:space="0" w:color="auto"/>
        <w:right w:val="none" w:sz="0" w:space="0" w:color="auto"/>
      </w:divBdr>
      <w:divsChild>
        <w:div w:id="1346857162">
          <w:marLeft w:val="0"/>
          <w:marRight w:val="0"/>
          <w:marTop w:val="0"/>
          <w:marBottom w:val="0"/>
          <w:divBdr>
            <w:top w:val="none" w:sz="0" w:space="0" w:color="auto"/>
            <w:left w:val="none" w:sz="0" w:space="0" w:color="auto"/>
            <w:bottom w:val="none" w:sz="0" w:space="0" w:color="auto"/>
            <w:right w:val="none" w:sz="0" w:space="0" w:color="auto"/>
          </w:divBdr>
        </w:div>
      </w:divsChild>
    </w:div>
    <w:div w:id="857743285">
      <w:bodyDiv w:val="1"/>
      <w:marLeft w:val="0"/>
      <w:marRight w:val="0"/>
      <w:marTop w:val="0"/>
      <w:marBottom w:val="0"/>
      <w:divBdr>
        <w:top w:val="none" w:sz="0" w:space="0" w:color="auto"/>
        <w:left w:val="none" w:sz="0" w:space="0" w:color="auto"/>
        <w:bottom w:val="none" w:sz="0" w:space="0" w:color="auto"/>
        <w:right w:val="none" w:sz="0" w:space="0" w:color="auto"/>
      </w:divBdr>
      <w:divsChild>
        <w:div w:id="310057893">
          <w:marLeft w:val="0"/>
          <w:marRight w:val="0"/>
          <w:marTop w:val="375"/>
          <w:marBottom w:val="375"/>
          <w:divBdr>
            <w:top w:val="none" w:sz="0" w:space="0" w:color="auto"/>
            <w:left w:val="none" w:sz="0" w:space="0" w:color="auto"/>
            <w:bottom w:val="none" w:sz="0" w:space="0" w:color="auto"/>
            <w:right w:val="none" w:sz="0" w:space="0" w:color="auto"/>
          </w:divBdr>
          <w:divsChild>
            <w:div w:id="1287930281">
              <w:marLeft w:val="0"/>
              <w:marRight w:val="0"/>
              <w:marTop w:val="0"/>
              <w:marBottom w:val="150"/>
              <w:divBdr>
                <w:top w:val="none" w:sz="0" w:space="0" w:color="auto"/>
                <w:left w:val="none" w:sz="0" w:space="0" w:color="auto"/>
                <w:bottom w:val="none" w:sz="0" w:space="0" w:color="auto"/>
                <w:right w:val="none" w:sz="0" w:space="0" w:color="auto"/>
              </w:divBdr>
              <w:divsChild>
                <w:div w:id="1103720876">
                  <w:marLeft w:val="0"/>
                  <w:marRight w:val="0"/>
                  <w:marTop w:val="0"/>
                  <w:marBottom w:val="70"/>
                  <w:divBdr>
                    <w:top w:val="none" w:sz="0" w:space="0" w:color="auto"/>
                    <w:left w:val="none" w:sz="0" w:space="0" w:color="auto"/>
                    <w:bottom w:val="none" w:sz="0" w:space="0" w:color="auto"/>
                    <w:right w:val="none" w:sz="0" w:space="0" w:color="auto"/>
                  </w:divBdr>
                </w:div>
                <w:div w:id="2112160029">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437213198">
          <w:marLeft w:val="0"/>
          <w:marRight w:val="0"/>
          <w:marTop w:val="0"/>
          <w:marBottom w:val="0"/>
          <w:divBdr>
            <w:top w:val="none" w:sz="0" w:space="0" w:color="auto"/>
            <w:left w:val="none" w:sz="0" w:space="0" w:color="auto"/>
            <w:bottom w:val="none" w:sz="0" w:space="0" w:color="auto"/>
            <w:right w:val="none" w:sz="0" w:space="0" w:color="auto"/>
          </w:divBdr>
          <w:divsChild>
            <w:div w:id="51658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529">
      <w:bodyDiv w:val="1"/>
      <w:marLeft w:val="0"/>
      <w:marRight w:val="0"/>
      <w:marTop w:val="0"/>
      <w:marBottom w:val="0"/>
      <w:divBdr>
        <w:top w:val="none" w:sz="0" w:space="0" w:color="auto"/>
        <w:left w:val="none" w:sz="0" w:space="0" w:color="auto"/>
        <w:bottom w:val="none" w:sz="0" w:space="0" w:color="auto"/>
        <w:right w:val="none" w:sz="0" w:space="0" w:color="auto"/>
      </w:divBdr>
    </w:div>
    <w:div w:id="1011641413">
      <w:bodyDiv w:val="1"/>
      <w:marLeft w:val="0"/>
      <w:marRight w:val="0"/>
      <w:marTop w:val="0"/>
      <w:marBottom w:val="0"/>
      <w:divBdr>
        <w:top w:val="none" w:sz="0" w:space="0" w:color="auto"/>
        <w:left w:val="none" w:sz="0" w:space="0" w:color="auto"/>
        <w:bottom w:val="none" w:sz="0" w:space="0" w:color="auto"/>
        <w:right w:val="none" w:sz="0" w:space="0" w:color="auto"/>
      </w:divBdr>
    </w:div>
    <w:div w:id="1036849752">
      <w:bodyDiv w:val="1"/>
      <w:marLeft w:val="0"/>
      <w:marRight w:val="0"/>
      <w:marTop w:val="0"/>
      <w:marBottom w:val="0"/>
      <w:divBdr>
        <w:top w:val="none" w:sz="0" w:space="0" w:color="auto"/>
        <w:left w:val="none" w:sz="0" w:space="0" w:color="auto"/>
        <w:bottom w:val="none" w:sz="0" w:space="0" w:color="auto"/>
        <w:right w:val="none" w:sz="0" w:space="0" w:color="auto"/>
      </w:divBdr>
      <w:divsChild>
        <w:div w:id="1760712828">
          <w:marLeft w:val="0"/>
          <w:marRight w:val="0"/>
          <w:marTop w:val="0"/>
          <w:marBottom w:val="0"/>
          <w:divBdr>
            <w:top w:val="none" w:sz="0" w:space="0" w:color="auto"/>
            <w:left w:val="none" w:sz="0" w:space="0" w:color="auto"/>
            <w:bottom w:val="none" w:sz="0" w:space="0" w:color="auto"/>
            <w:right w:val="none" w:sz="0" w:space="0" w:color="auto"/>
          </w:divBdr>
        </w:div>
      </w:divsChild>
    </w:div>
    <w:div w:id="1072044265">
      <w:bodyDiv w:val="1"/>
      <w:marLeft w:val="0"/>
      <w:marRight w:val="0"/>
      <w:marTop w:val="0"/>
      <w:marBottom w:val="0"/>
      <w:divBdr>
        <w:top w:val="none" w:sz="0" w:space="0" w:color="auto"/>
        <w:left w:val="none" w:sz="0" w:space="0" w:color="auto"/>
        <w:bottom w:val="none" w:sz="0" w:space="0" w:color="auto"/>
        <w:right w:val="none" w:sz="0" w:space="0" w:color="auto"/>
      </w:divBdr>
      <w:divsChild>
        <w:div w:id="1281380136">
          <w:marLeft w:val="0"/>
          <w:marRight w:val="0"/>
          <w:marTop w:val="0"/>
          <w:marBottom w:val="0"/>
          <w:divBdr>
            <w:top w:val="none" w:sz="0" w:space="0" w:color="auto"/>
            <w:left w:val="none" w:sz="0" w:space="0" w:color="auto"/>
            <w:bottom w:val="none" w:sz="0" w:space="0" w:color="auto"/>
            <w:right w:val="none" w:sz="0" w:space="0" w:color="auto"/>
          </w:divBdr>
        </w:div>
      </w:divsChild>
    </w:div>
    <w:div w:id="1117873834">
      <w:bodyDiv w:val="1"/>
      <w:marLeft w:val="0"/>
      <w:marRight w:val="0"/>
      <w:marTop w:val="0"/>
      <w:marBottom w:val="0"/>
      <w:divBdr>
        <w:top w:val="none" w:sz="0" w:space="0" w:color="auto"/>
        <w:left w:val="none" w:sz="0" w:space="0" w:color="auto"/>
        <w:bottom w:val="none" w:sz="0" w:space="0" w:color="auto"/>
        <w:right w:val="none" w:sz="0" w:space="0" w:color="auto"/>
      </w:divBdr>
      <w:divsChild>
        <w:div w:id="567345821">
          <w:marLeft w:val="0"/>
          <w:marRight w:val="0"/>
          <w:marTop w:val="0"/>
          <w:marBottom w:val="0"/>
          <w:divBdr>
            <w:top w:val="none" w:sz="0" w:space="0" w:color="auto"/>
            <w:left w:val="none" w:sz="0" w:space="0" w:color="auto"/>
            <w:bottom w:val="none" w:sz="0" w:space="0" w:color="auto"/>
            <w:right w:val="none" w:sz="0" w:space="0" w:color="auto"/>
          </w:divBdr>
          <w:divsChild>
            <w:div w:id="1828546108">
              <w:marLeft w:val="0"/>
              <w:marRight w:val="0"/>
              <w:marTop w:val="375"/>
              <w:marBottom w:val="375"/>
              <w:divBdr>
                <w:top w:val="none" w:sz="0" w:space="0" w:color="auto"/>
                <w:left w:val="none" w:sz="0" w:space="0" w:color="auto"/>
                <w:bottom w:val="none" w:sz="0" w:space="0" w:color="auto"/>
                <w:right w:val="none" w:sz="0" w:space="0" w:color="auto"/>
              </w:divBdr>
              <w:divsChild>
                <w:div w:id="851261208">
                  <w:marLeft w:val="0"/>
                  <w:marRight w:val="0"/>
                  <w:marTop w:val="0"/>
                  <w:marBottom w:val="270"/>
                  <w:divBdr>
                    <w:top w:val="none" w:sz="0" w:space="0" w:color="auto"/>
                    <w:left w:val="none" w:sz="0" w:space="0" w:color="auto"/>
                    <w:bottom w:val="none" w:sz="0" w:space="0" w:color="auto"/>
                    <w:right w:val="none" w:sz="0" w:space="0" w:color="auto"/>
                  </w:divBdr>
                </w:div>
                <w:div w:id="1679044941">
                  <w:marLeft w:val="0"/>
                  <w:marRight w:val="0"/>
                  <w:marTop w:val="0"/>
                  <w:marBottom w:val="270"/>
                  <w:divBdr>
                    <w:top w:val="none" w:sz="0" w:space="0" w:color="auto"/>
                    <w:left w:val="none" w:sz="0" w:space="0" w:color="auto"/>
                    <w:bottom w:val="none" w:sz="0" w:space="0" w:color="auto"/>
                    <w:right w:val="none" w:sz="0" w:space="0" w:color="auto"/>
                  </w:divBdr>
                  <w:divsChild>
                    <w:div w:id="718624647">
                      <w:marLeft w:val="0"/>
                      <w:marRight w:val="0"/>
                      <w:marTop w:val="0"/>
                      <w:marBottom w:val="0"/>
                      <w:divBdr>
                        <w:top w:val="none" w:sz="0" w:space="0" w:color="auto"/>
                        <w:left w:val="none" w:sz="0" w:space="0" w:color="auto"/>
                        <w:bottom w:val="none" w:sz="0" w:space="0" w:color="auto"/>
                        <w:right w:val="none" w:sz="0" w:space="0" w:color="auto"/>
                      </w:divBdr>
                    </w:div>
                    <w:div w:id="1436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3873">
      <w:bodyDiv w:val="1"/>
      <w:marLeft w:val="0"/>
      <w:marRight w:val="0"/>
      <w:marTop w:val="0"/>
      <w:marBottom w:val="0"/>
      <w:divBdr>
        <w:top w:val="none" w:sz="0" w:space="0" w:color="auto"/>
        <w:left w:val="none" w:sz="0" w:space="0" w:color="auto"/>
        <w:bottom w:val="none" w:sz="0" w:space="0" w:color="auto"/>
        <w:right w:val="none" w:sz="0" w:space="0" w:color="auto"/>
      </w:divBdr>
    </w:div>
    <w:div w:id="1345208667">
      <w:bodyDiv w:val="1"/>
      <w:marLeft w:val="0"/>
      <w:marRight w:val="0"/>
      <w:marTop w:val="0"/>
      <w:marBottom w:val="0"/>
      <w:divBdr>
        <w:top w:val="none" w:sz="0" w:space="0" w:color="auto"/>
        <w:left w:val="none" w:sz="0" w:space="0" w:color="auto"/>
        <w:bottom w:val="none" w:sz="0" w:space="0" w:color="auto"/>
        <w:right w:val="none" w:sz="0" w:space="0" w:color="auto"/>
      </w:divBdr>
    </w:div>
    <w:div w:id="1361277349">
      <w:bodyDiv w:val="1"/>
      <w:marLeft w:val="0"/>
      <w:marRight w:val="0"/>
      <w:marTop w:val="0"/>
      <w:marBottom w:val="0"/>
      <w:divBdr>
        <w:top w:val="none" w:sz="0" w:space="0" w:color="auto"/>
        <w:left w:val="none" w:sz="0" w:space="0" w:color="auto"/>
        <w:bottom w:val="none" w:sz="0" w:space="0" w:color="auto"/>
        <w:right w:val="none" w:sz="0" w:space="0" w:color="auto"/>
      </w:divBdr>
      <w:divsChild>
        <w:div w:id="609240278">
          <w:marLeft w:val="0"/>
          <w:marRight w:val="0"/>
          <w:marTop w:val="0"/>
          <w:marBottom w:val="0"/>
          <w:divBdr>
            <w:top w:val="none" w:sz="0" w:space="0" w:color="auto"/>
            <w:left w:val="none" w:sz="0" w:space="0" w:color="auto"/>
            <w:bottom w:val="none" w:sz="0" w:space="0" w:color="auto"/>
            <w:right w:val="none" w:sz="0" w:space="0" w:color="auto"/>
          </w:divBdr>
          <w:divsChild>
            <w:div w:id="1671522375">
              <w:marLeft w:val="0"/>
              <w:marRight w:val="0"/>
              <w:marTop w:val="0"/>
              <w:marBottom w:val="0"/>
              <w:divBdr>
                <w:top w:val="none" w:sz="0" w:space="0" w:color="auto"/>
                <w:left w:val="none" w:sz="0" w:space="0" w:color="auto"/>
                <w:bottom w:val="none" w:sz="0" w:space="0" w:color="auto"/>
                <w:right w:val="none" w:sz="0" w:space="0" w:color="auto"/>
              </w:divBdr>
              <w:divsChild>
                <w:div w:id="7509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4625">
      <w:bodyDiv w:val="1"/>
      <w:marLeft w:val="0"/>
      <w:marRight w:val="0"/>
      <w:marTop w:val="0"/>
      <w:marBottom w:val="0"/>
      <w:divBdr>
        <w:top w:val="none" w:sz="0" w:space="0" w:color="auto"/>
        <w:left w:val="none" w:sz="0" w:space="0" w:color="auto"/>
        <w:bottom w:val="none" w:sz="0" w:space="0" w:color="auto"/>
        <w:right w:val="none" w:sz="0" w:space="0" w:color="auto"/>
      </w:divBdr>
      <w:divsChild>
        <w:div w:id="1761440715">
          <w:marLeft w:val="0"/>
          <w:marRight w:val="0"/>
          <w:marTop w:val="0"/>
          <w:marBottom w:val="0"/>
          <w:divBdr>
            <w:top w:val="none" w:sz="0" w:space="0" w:color="auto"/>
            <w:left w:val="none" w:sz="0" w:space="0" w:color="auto"/>
            <w:bottom w:val="none" w:sz="0" w:space="0" w:color="auto"/>
            <w:right w:val="none" w:sz="0" w:space="0" w:color="auto"/>
          </w:divBdr>
          <w:divsChild>
            <w:div w:id="688877822">
              <w:marLeft w:val="0"/>
              <w:marRight w:val="0"/>
              <w:marTop w:val="375"/>
              <w:marBottom w:val="375"/>
              <w:divBdr>
                <w:top w:val="none" w:sz="0" w:space="0" w:color="auto"/>
                <w:left w:val="none" w:sz="0" w:space="0" w:color="auto"/>
                <w:bottom w:val="none" w:sz="0" w:space="0" w:color="auto"/>
                <w:right w:val="none" w:sz="0" w:space="0" w:color="auto"/>
              </w:divBdr>
              <w:divsChild>
                <w:div w:id="1700468959">
                  <w:marLeft w:val="0"/>
                  <w:marRight w:val="0"/>
                  <w:marTop w:val="0"/>
                  <w:marBottom w:val="270"/>
                  <w:divBdr>
                    <w:top w:val="none" w:sz="0" w:space="0" w:color="auto"/>
                    <w:left w:val="none" w:sz="0" w:space="0" w:color="auto"/>
                    <w:bottom w:val="none" w:sz="0" w:space="0" w:color="auto"/>
                    <w:right w:val="none" w:sz="0" w:space="0" w:color="auto"/>
                  </w:divBdr>
                </w:div>
                <w:div w:id="1554080252">
                  <w:marLeft w:val="0"/>
                  <w:marRight w:val="0"/>
                  <w:marTop w:val="0"/>
                  <w:marBottom w:val="270"/>
                  <w:divBdr>
                    <w:top w:val="none" w:sz="0" w:space="0" w:color="auto"/>
                    <w:left w:val="none" w:sz="0" w:space="0" w:color="auto"/>
                    <w:bottom w:val="none" w:sz="0" w:space="0" w:color="auto"/>
                    <w:right w:val="none" w:sz="0" w:space="0" w:color="auto"/>
                  </w:divBdr>
                  <w:divsChild>
                    <w:div w:id="692540923">
                      <w:marLeft w:val="0"/>
                      <w:marRight w:val="0"/>
                      <w:marTop w:val="0"/>
                      <w:marBottom w:val="0"/>
                      <w:divBdr>
                        <w:top w:val="none" w:sz="0" w:space="0" w:color="auto"/>
                        <w:left w:val="none" w:sz="0" w:space="0" w:color="auto"/>
                        <w:bottom w:val="none" w:sz="0" w:space="0" w:color="auto"/>
                        <w:right w:val="none" w:sz="0" w:space="0" w:color="auto"/>
                      </w:divBdr>
                    </w:div>
                    <w:div w:id="344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9152">
          <w:marLeft w:val="0"/>
          <w:marRight w:val="0"/>
          <w:marTop w:val="0"/>
          <w:marBottom w:val="0"/>
          <w:divBdr>
            <w:top w:val="none" w:sz="0" w:space="0" w:color="auto"/>
            <w:left w:val="none" w:sz="0" w:space="0" w:color="auto"/>
            <w:bottom w:val="none" w:sz="0" w:space="0" w:color="auto"/>
            <w:right w:val="none" w:sz="0" w:space="0" w:color="auto"/>
          </w:divBdr>
          <w:divsChild>
            <w:div w:id="184215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06153">
      <w:bodyDiv w:val="1"/>
      <w:marLeft w:val="0"/>
      <w:marRight w:val="0"/>
      <w:marTop w:val="0"/>
      <w:marBottom w:val="0"/>
      <w:divBdr>
        <w:top w:val="none" w:sz="0" w:space="0" w:color="auto"/>
        <w:left w:val="none" w:sz="0" w:space="0" w:color="auto"/>
        <w:bottom w:val="none" w:sz="0" w:space="0" w:color="auto"/>
        <w:right w:val="none" w:sz="0" w:space="0" w:color="auto"/>
      </w:divBdr>
    </w:div>
    <w:div w:id="1507136234">
      <w:bodyDiv w:val="1"/>
      <w:marLeft w:val="0"/>
      <w:marRight w:val="0"/>
      <w:marTop w:val="0"/>
      <w:marBottom w:val="0"/>
      <w:divBdr>
        <w:top w:val="none" w:sz="0" w:space="0" w:color="auto"/>
        <w:left w:val="none" w:sz="0" w:space="0" w:color="auto"/>
        <w:bottom w:val="none" w:sz="0" w:space="0" w:color="auto"/>
        <w:right w:val="none" w:sz="0" w:space="0" w:color="auto"/>
      </w:divBdr>
      <w:divsChild>
        <w:div w:id="275649059">
          <w:marLeft w:val="0"/>
          <w:marRight w:val="0"/>
          <w:marTop w:val="0"/>
          <w:marBottom w:val="0"/>
          <w:divBdr>
            <w:top w:val="none" w:sz="0" w:space="0" w:color="auto"/>
            <w:left w:val="none" w:sz="0" w:space="0" w:color="auto"/>
            <w:bottom w:val="none" w:sz="0" w:space="0" w:color="auto"/>
            <w:right w:val="none" w:sz="0" w:space="0" w:color="auto"/>
          </w:divBdr>
          <w:divsChild>
            <w:div w:id="720595265">
              <w:marLeft w:val="0"/>
              <w:marRight w:val="0"/>
              <w:marTop w:val="0"/>
              <w:marBottom w:val="0"/>
              <w:divBdr>
                <w:top w:val="none" w:sz="0" w:space="0" w:color="auto"/>
                <w:left w:val="none" w:sz="0" w:space="0" w:color="auto"/>
                <w:bottom w:val="none" w:sz="0" w:space="0" w:color="auto"/>
                <w:right w:val="none" w:sz="0" w:space="0" w:color="auto"/>
              </w:divBdr>
              <w:divsChild>
                <w:div w:id="180099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838047">
      <w:bodyDiv w:val="1"/>
      <w:marLeft w:val="0"/>
      <w:marRight w:val="0"/>
      <w:marTop w:val="0"/>
      <w:marBottom w:val="0"/>
      <w:divBdr>
        <w:top w:val="none" w:sz="0" w:space="0" w:color="auto"/>
        <w:left w:val="none" w:sz="0" w:space="0" w:color="auto"/>
        <w:bottom w:val="none" w:sz="0" w:space="0" w:color="auto"/>
        <w:right w:val="none" w:sz="0" w:space="0" w:color="auto"/>
      </w:divBdr>
    </w:div>
    <w:div w:id="1517646694">
      <w:bodyDiv w:val="1"/>
      <w:marLeft w:val="0"/>
      <w:marRight w:val="0"/>
      <w:marTop w:val="0"/>
      <w:marBottom w:val="0"/>
      <w:divBdr>
        <w:top w:val="none" w:sz="0" w:space="0" w:color="auto"/>
        <w:left w:val="none" w:sz="0" w:space="0" w:color="auto"/>
        <w:bottom w:val="none" w:sz="0" w:space="0" w:color="auto"/>
        <w:right w:val="none" w:sz="0" w:space="0" w:color="auto"/>
      </w:divBdr>
      <w:divsChild>
        <w:div w:id="1291281240">
          <w:marLeft w:val="0"/>
          <w:marRight w:val="0"/>
          <w:marTop w:val="0"/>
          <w:marBottom w:val="0"/>
          <w:divBdr>
            <w:top w:val="none" w:sz="0" w:space="0" w:color="auto"/>
            <w:left w:val="none" w:sz="0" w:space="0" w:color="auto"/>
            <w:bottom w:val="none" w:sz="0" w:space="0" w:color="auto"/>
            <w:right w:val="none" w:sz="0" w:space="0" w:color="auto"/>
          </w:divBdr>
        </w:div>
      </w:divsChild>
    </w:div>
    <w:div w:id="1583105562">
      <w:bodyDiv w:val="1"/>
      <w:marLeft w:val="0"/>
      <w:marRight w:val="0"/>
      <w:marTop w:val="0"/>
      <w:marBottom w:val="0"/>
      <w:divBdr>
        <w:top w:val="none" w:sz="0" w:space="0" w:color="auto"/>
        <w:left w:val="none" w:sz="0" w:space="0" w:color="auto"/>
        <w:bottom w:val="none" w:sz="0" w:space="0" w:color="auto"/>
        <w:right w:val="none" w:sz="0" w:space="0" w:color="auto"/>
      </w:divBdr>
    </w:div>
    <w:div w:id="1592275494">
      <w:bodyDiv w:val="1"/>
      <w:marLeft w:val="0"/>
      <w:marRight w:val="0"/>
      <w:marTop w:val="0"/>
      <w:marBottom w:val="0"/>
      <w:divBdr>
        <w:top w:val="none" w:sz="0" w:space="0" w:color="auto"/>
        <w:left w:val="none" w:sz="0" w:space="0" w:color="auto"/>
        <w:bottom w:val="none" w:sz="0" w:space="0" w:color="auto"/>
        <w:right w:val="none" w:sz="0" w:space="0" w:color="auto"/>
      </w:divBdr>
      <w:divsChild>
        <w:div w:id="1481967902">
          <w:marLeft w:val="0"/>
          <w:marRight w:val="0"/>
          <w:marTop w:val="0"/>
          <w:marBottom w:val="0"/>
          <w:divBdr>
            <w:top w:val="none" w:sz="0" w:space="0" w:color="auto"/>
            <w:left w:val="none" w:sz="0" w:space="0" w:color="auto"/>
            <w:bottom w:val="none" w:sz="0" w:space="0" w:color="auto"/>
            <w:right w:val="none" w:sz="0" w:space="0" w:color="auto"/>
          </w:divBdr>
          <w:divsChild>
            <w:div w:id="2017532041">
              <w:marLeft w:val="0"/>
              <w:marRight w:val="0"/>
              <w:marTop w:val="0"/>
              <w:marBottom w:val="0"/>
              <w:divBdr>
                <w:top w:val="none" w:sz="0" w:space="0" w:color="auto"/>
                <w:left w:val="none" w:sz="0" w:space="0" w:color="auto"/>
                <w:bottom w:val="none" w:sz="0" w:space="0" w:color="auto"/>
                <w:right w:val="none" w:sz="0" w:space="0" w:color="auto"/>
              </w:divBdr>
              <w:divsChild>
                <w:div w:id="14609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16379">
      <w:bodyDiv w:val="1"/>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sChild>
            <w:div w:id="1531525101">
              <w:marLeft w:val="0"/>
              <w:marRight w:val="0"/>
              <w:marTop w:val="0"/>
              <w:marBottom w:val="0"/>
              <w:divBdr>
                <w:top w:val="none" w:sz="0" w:space="0" w:color="auto"/>
                <w:left w:val="none" w:sz="0" w:space="0" w:color="auto"/>
                <w:bottom w:val="none" w:sz="0" w:space="0" w:color="auto"/>
                <w:right w:val="none" w:sz="0" w:space="0" w:color="auto"/>
              </w:divBdr>
              <w:divsChild>
                <w:div w:id="1280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03363">
      <w:bodyDiv w:val="1"/>
      <w:marLeft w:val="0"/>
      <w:marRight w:val="0"/>
      <w:marTop w:val="0"/>
      <w:marBottom w:val="0"/>
      <w:divBdr>
        <w:top w:val="none" w:sz="0" w:space="0" w:color="auto"/>
        <w:left w:val="none" w:sz="0" w:space="0" w:color="auto"/>
        <w:bottom w:val="none" w:sz="0" w:space="0" w:color="auto"/>
        <w:right w:val="none" w:sz="0" w:space="0" w:color="auto"/>
      </w:divBdr>
    </w:div>
    <w:div w:id="1641154502">
      <w:bodyDiv w:val="1"/>
      <w:marLeft w:val="0"/>
      <w:marRight w:val="0"/>
      <w:marTop w:val="0"/>
      <w:marBottom w:val="0"/>
      <w:divBdr>
        <w:top w:val="none" w:sz="0" w:space="0" w:color="auto"/>
        <w:left w:val="none" w:sz="0" w:space="0" w:color="auto"/>
        <w:bottom w:val="none" w:sz="0" w:space="0" w:color="auto"/>
        <w:right w:val="none" w:sz="0" w:space="0" w:color="auto"/>
      </w:divBdr>
    </w:div>
    <w:div w:id="1668750551">
      <w:bodyDiv w:val="1"/>
      <w:marLeft w:val="0"/>
      <w:marRight w:val="0"/>
      <w:marTop w:val="0"/>
      <w:marBottom w:val="0"/>
      <w:divBdr>
        <w:top w:val="none" w:sz="0" w:space="0" w:color="auto"/>
        <w:left w:val="none" w:sz="0" w:space="0" w:color="auto"/>
        <w:bottom w:val="none" w:sz="0" w:space="0" w:color="auto"/>
        <w:right w:val="none" w:sz="0" w:space="0" w:color="auto"/>
      </w:divBdr>
      <w:divsChild>
        <w:div w:id="951744949">
          <w:marLeft w:val="0"/>
          <w:marRight w:val="0"/>
          <w:marTop w:val="375"/>
          <w:marBottom w:val="375"/>
          <w:divBdr>
            <w:top w:val="none" w:sz="0" w:space="0" w:color="auto"/>
            <w:left w:val="none" w:sz="0" w:space="0" w:color="auto"/>
            <w:bottom w:val="none" w:sz="0" w:space="0" w:color="auto"/>
            <w:right w:val="none" w:sz="0" w:space="0" w:color="auto"/>
          </w:divBdr>
          <w:divsChild>
            <w:div w:id="1677876272">
              <w:marLeft w:val="0"/>
              <w:marRight w:val="0"/>
              <w:marTop w:val="0"/>
              <w:marBottom w:val="150"/>
              <w:divBdr>
                <w:top w:val="none" w:sz="0" w:space="0" w:color="auto"/>
                <w:left w:val="none" w:sz="0" w:space="0" w:color="auto"/>
                <w:bottom w:val="none" w:sz="0" w:space="0" w:color="auto"/>
                <w:right w:val="none" w:sz="0" w:space="0" w:color="auto"/>
              </w:divBdr>
              <w:divsChild>
                <w:div w:id="400180133">
                  <w:marLeft w:val="0"/>
                  <w:marRight w:val="0"/>
                  <w:marTop w:val="0"/>
                  <w:marBottom w:val="70"/>
                  <w:divBdr>
                    <w:top w:val="none" w:sz="0" w:space="0" w:color="auto"/>
                    <w:left w:val="none" w:sz="0" w:space="0" w:color="auto"/>
                    <w:bottom w:val="none" w:sz="0" w:space="0" w:color="auto"/>
                    <w:right w:val="none" w:sz="0" w:space="0" w:color="auto"/>
                  </w:divBdr>
                </w:div>
                <w:div w:id="492376982">
                  <w:marLeft w:val="0"/>
                  <w:marRight w:val="0"/>
                  <w:marTop w:val="113"/>
                  <w:marBottom w:val="70"/>
                  <w:divBdr>
                    <w:top w:val="none" w:sz="0" w:space="0" w:color="auto"/>
                    <w:left w:val="none" w:sz="0" w:space="0" w:color="auto"/>
                    <w:bottom w:val="none" w:sz="0" w:space="0" w:color="auto"/>
                    <w:right w:val="none" w:sz="0" w:space="0" w:color="auto"/>
                  </w:divBdr>
                </w:div>
              </w:divsChild>
            </w:div>
          </w:divsChild>
        </w:div>
        <w:div w:id="1143621176">
          <w:marLeft w:val="0"/>
          <w:marRight w:val="0"/>
          <w:marTop w:val="0"/>
          <w:marBottom w:val="0"/>
          <w:divBdr>
            <w:top w:val="none" w:sz="0" w:space="0" w:color="auto"/>
            <w:left w:val="none" w:sz="0" w:space="0" w:color="auto"/>
            <w:bottom w:val="none" w:sz="0" w:space="0" w:color="auto"/>
            <w:right w:val="none" w:sz="0" w:space="0" w:color="auto"/>
          </w:divBdr>
          <w:divsChild>
            <w:div w:id="9266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8100">
      <w:bodyDiv w:val="1"/>
      <w:marLeft w:val="0"/>
      <w:marRight w:val="0"/>
      <w:marTop w:val="0"/>
      <w:marBottom w:val="0"/>
      <w:divBdr>
        <w:top w:val="none" w:sz="0" w:space="0" w:color="auto"/>
        <w:left w:val="none" w:sz="0" w:space="0" w:color="auto"/>
        <w:bottom w:val="none" w:sz="0" w:space="0" w:color="auto"/>
        <w:right w:val="none" w:sz="0" w:space="0" w:color="auto"/>
      </w:divBdr>
    </w:div>
    <w:div w:id="1827428107">
      <w:bodyDiv w:val="1"/>
      <w:marLeft w:val="0"/>
      <w:marRight w:val="0"/>
      <w:marTop w:val="0"/>
      <w:marBottom w:val="0"/>
      <w:divBdr>
        <w:top w:val="none" w:sz="0" w:space="0" w:color="auto"/>
        <w:left w:val="none" w:sz="0" w:space="0" w:color="auto"/>
        <w:bottom w:val="none" w:sz="0" w:space="0" w:color="auto"/>
        <w:right w:val="none" w:sz="0" w:space="0" w:color="auto"/>
      </w:divBdr>
      <w:divsChild>
        <w:div w:id="475100134">
          <w:marLeft w:val="0"/>
          <w:marRight w:val="0"/>
          <w:marTop w:val="0"/>
          <w:marBottom w:val="0"/>
          <w:divBdr>
            <w:top w:val="none" w:sz="0" w:space="0" w:color="auto"/>
            <w:left w:val="none" w:sz="0" w:space="0" w:color="auto"/>
            <w:bottom w:val="none" w:sz="0" w:space="0" w:color="auto"/>
            <w:right w:val="none" w:sz="0" w:space="0" w:color="auto"/>
          </w:divBdr>
          <w:divsChild>
            <w:div w:id="1462462125">
              <w:marLeft w:val="0"/>
              <w:marRight w:val="0"/>
              <w:marTop w:val="0"/>
              <w:marBottom w:val="0"/>
              <w:divBdr>
                <w:top w:val="none" w:sz="0" w:space="0" w:color="auto"/>
                <w:left w:val="none" w:sz="0" w:space="0" w:color="auto"/>
                <w:bottom w:val="none" w:sz="0" w:space="0" w:color="auto"/>
                <w:right w:val="none" w:sz="0" w:space="0" w:color="auto"/>
              </w:divBdr>
              <w:divsChild>
                <w:div w:id="16746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93125">
      <w:bodyDiv w:val="1"/>
      <w:marLeft w:val="0"/>
      <w:marRight w:val="0"/>
      <w:marTop w:val="0"/>
      <w:marBottom w:val="0"/>
      <w:divBdr>
        <w:top w:val="none" w:sz="0" w:space="0" w:color="auto"/>
        <w:left w:val="none" w:sz="0" w:space="0" w:color="auto"/>
        <w:bottom w:val="none" w:sz="0" w:space="0" w:color="auto"/>
        <w:right w:val="none" w:sz="0" w:space="0" w:color="auto"/>
      </w:divBdr>
    </w:div>
    <w:div w:id="1932546593">
      <w:bodyDiv w:val="1"/>
      <w:marLeft w:val="0"/>
      <w:marRight w:val="0"/>
      <w:marTop w:val="0"/>
      <w:marBottom w:val="0"/>
      <w:divBdr>
        <w:top w:val="none" w:sz="0" w:space="0" w:color="auto"/>
        <w:left w:val="none" w:sz="0" w:space="0" w:color="auto"/>
        <w:bottom w:val="none" w:sz="0" w:space="0" w:color="auto"/>
        <w:right w:val="none" w:sz="0" w:space="0" w:color="auto"/>
      </w:divBdr>
      <w:divsChild>
        <w:div w:id="493766771">
          <w:marLeft w:val="0"/>
          <w:marRight w:val="0"/>
          <w:marTop w:val="0"/>
          <w:marBottom w:val="0"/>
          <w:divBdr>
            <w:top w:val="none" w:sz="0" w:space="0" w:color="auto"/>
            <w:left w:val="none" w:sz="0" w:space="0" w:color="auto"/>
            <w:bottom w:val="none" w:sz="0" w:space="0" w:color="auto"/>
            <w:right w:val="none" w:sz="0" w:space="0" w:color="auto"/>
          </w:divBdr>
          <w:divsChild>
            <w:div w:id="1706634751">
              <w:marLeft w:val="0"/>
              <w:marRight w:val="0"/>
              <w:marTop w:val="0"/>
              <w:marBottom w:val="0"/>
              <w:divBdr>
                <w:top w:val="none" w:sz="0" w:space="0" w:color="auto"/>
                <w:left w:val="none" w:sz="0" w:space="0" w:color="auto"/>
                <w:bottom w:val="none" w:sz="0" w:space="0" w:color="auto"/>
                <w:right w:val="none" w:sz="0" w:space="0" w:color="auto"/>
              </w:divBdr>
              <w:divsChild>
                <w:div w:id="77570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8675">
      <w:bodyDiv w:val="1"/>
      <w:marLeft w:val="0"/>
      <w:marRight w:val="0"/>
      <w:marTop w:val="0"/>
      <w:marBottom w:val="0"/>
      <w:divBdr>
        <w:top w:val="none" w:sz="0" w:space="0" w:color="auto"/>
        <w:left w:val="none" w:sz="0" w:space="0" w:color="auto"/>
        <w:bottom w:val="none" w:sz="0" w:space="0" w:color="auto"/>
        <w:right w:val="none" w:sz="0" w:space="0" w:color="auto"/>
      </w:divBdr>
      <w:divsChild>
        <w:div w:id="466246592">
          <w:marLeft w:val="0"/>
          <w:marRight w:val="0"/>
          <w:marTop w:val="0"/>
          <w:marBottom w:val="0"/>
          <w:divBdr>
            <w:top w:val="none" w:sz="0" w:space="0" w:color="auto"/>
            <w:left w:val="none" w:sz="0" w:space="0" w:color="auto"/>
            <w:bottom w:val="none" w:sz="0" w:space="0" w:color="auto"/>
            <w:right w:val="none" w:sz="0" w:space="0" w:color="auto"/>
          </w:divBdr>
          <w:divsChild>
            <w:div w:id="956184087">
              <w:marLeft w:val="0"/>
              <w:marRight w:val="0"/>
              <w:marTop w:val="0"/>
              <w:marBottom w:val="0"/>
              <w:divBdr>
                <w:top w:val="none" w:sz="0" w:space="0" w:color="auto"/>
                <w:left w:val="none" w:sz="0" w:space="0" w:color="auto"/>
                <w:bottom w:val="none" w:sz="0" w:space="0" w:color="auto"/>
                <w:right w:val="none" w:sz="0" w:space="0" w:color="auto"/>
              </w:divBdr>
              <w:divsChild>
                <w:div w:id="18694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4675">
      <w:bodyDiv w:val="1"/>
      <w:marLeft w:val="0"/>
      <w:marRight w:val="0"/>
      <w:marTop w:val="0"/>
      <w:marBottom w:val="0"/>
      <w:divBdr>
        <w:top w:val="none" w:sz="0" w:space="0" w:color="auto"/>
        <w:left w:val="none" w:sz="0" w:space="0" w:color="auto"/>
        <w:bottom w:val="none" w:sz="0" w:space="0" w:color="auto"/>
        <w:right w:val="none" w:sz="0" w:space="0" w:color="auto"/>
      </w:divBdr>
    </w:div>
    <w:div w:id="2057773713">
      <w:bodyDiv w:val="1"/>
      <w:marLeft w:val="0"/>
      <w:marRight w:val="0"/>
      <w:marTop w:val="0"/>
      <w:marBottom w:val="0"/>
      <w:divBdr>
        <w:top w:val="none" w:sz="0" w:space="0" w:color="auto"/>
        <w:left w:val="none" w:sz="0" w:space="0" w:color="auto"/>
        <w:bottom w:val="none" w:sz="0" w:space="0" w:color="auto"/>
        <w:right w:val="none" w:sz="0" w:space="0" w:color="auto"/>
      </w:divBdr>
      <w:divsChild>
        <w:div w:id="273901131">
          <w:marLeft w:val="0"/>
          <w:marRight w:val="0"/>
          <w:marTop w:val="0"/>
          <w:marBottom w:val="0"/>
          <w:divBdr>
            <w:top w:val="none" w:sz="0" w:space="0" w:color="auto"/>
            <w:left w:val="none" w:sz="0" w:space="0" w:color="auto"/>
            <w:bottom w:val="none" w:sz="0" w:space="0" w:color="auto"/>
            <w:right w:val="none" w:sz="0" w:space="0" w:color="auto"/>
          </w:divBdr>
          <w:divsChild>
            <w:div w:id="2052876863">
              <w:marLeft w:val="0"/>
              <w:marRight w:val="0"/>
              <w:marTop w:val="375"/>
              <w:marBottom w:val="375"/>
              <w:divBdr>
                <w:top w:val="none" w:sz="0" w:space="0" w:color="auto"/>
                <w:left w:val="none" w:sz="0" w:space="0" w:color="auto"/>
                <w:bottom w:val="none" w:sz="0" w:space="0" w:color="auto"/>
                <w:right w:val="none" w:sz="0" w:space="0" w:color="auto"/>
              </w:divBdr>
              <w:divsChild>
                <w:div w:id="1374384739">
                  <w:marLeft w:val="0"/>
                  <w:marRight w:val="0"/>
                  <w:marTop w:val="0"/>
                  <w:marBottom w:val="270"/>
                  <w:divBdr>
                    <w:top w:val="none" w:sz="0" w:space="0" w:color="auto"/>
                    <w:left w:val="none" w:sz="0" w:space="0" w:color="auto"/>
                    <w:bottom w:val="none" w:sz="0" w:space="0" w:color="auto"/>
                    <w:right w:val="none" w:sz="0" w:space="0" w:color="auto"/>
                  </w:divBdr>
                </w:div>
                <w:div w:id="1679575398">
                  <w:marLeft w:val="0"/>
                  <w:marRight w:val="0"/>
                  <w:marTop w:val="0"/>
                  <w:marBottom w:val="270"/>
                  <w:divBdr>
                    <w:top w:val="none" w:sz="0" w:space="0" w:color="auto"/>
                    <w:left w:val="none" w:sz="0" w:space="0" w:color="auto"/>
                    <w:bottom w:val="none" w:sz="0" w:space="0" w:color="auto"/>
                    <w:right w:val="none" w:sz="0" w:space="0" w:color="auto"/>
                  </w:divBdr>
                  <w:divsChild>
                    <w:div w:id="1958901915">
                      <w:marLeft w:val="0"/>
                      <w:marRight w:val="0"/>
                      <w:marTop w:val="0"/>
                      <w:marBottom w:val="0"/>
                      <w:divBdr>
                        <w:top w:val="none" w:sz="0" w:space="0" w:color="auto"/>
                        <w:left w:val="none" w:sz="0" w:space="0" w:color="auto"/>
                        <w:bottom w:val="none" w:sz="0" w:space="0" w:color="auto"/>
                        <w:right w:val="none" w:sz="0" w:space="0" w:color="auto"/>
                      </w:divBdr>
                    </w:div>
                    <w:div w:id="202508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376923">
      <w:bodyDiv w:val="1"/>
      <w:marLeft w:val="0"/>
      <w:marRight w:val="0"/>
      <w:marTop w:val="0"/>
      <w:marBottom w:val="0"/>
      <w:divBdr>
        <w:top w:val="none" w:sz="0" w:space="0" w:color="auto"/>
        <w:left w:val="none" w:sz="0" w:space="0" w:color="auto"/>
        <w:bottom w:val="none" w:sz="0" w:space="0" w:color="auto"/>
        <w:right w:val="none" w:sz="0" w:space="0" w:color="auto"/>
      </w:divBdr>
    </w:div>
    <w:div w:id="2142185657">
      <w:bodyDiv w:val="1"/>
      <w:marLeft w:val="0"/>
      <w:marRight w:val="0"/>
      <w:marTop w:val="0"/>
      <w:marBottom w:val="0"/>
      <w:divBdr>
        <w:top w:val="none" w:sz="0" w:space="0" w:color="auto"/>
        <w:left w:val="none" w:sz="0" w:space="0" w:color="auto"/>
        <w:bottom w:val="none" w:sz="0" w:space="0" w:color="auto"/>
        <w:right w:val="none" w:sz="0" w:space="0" w:color="auto"/>
      </w:divBdr>
      <w:divsChild>
        <w:div w:id="1253471851">
          <w:marLeft w:val="0"/>
          <w:marRight w:val="0"/>
          <w:marTop w:val="0"/>
          <w:marBottom w:val="0"/>
          <w:divBdr>
            <w:top w:val="none" w:sz="0" w:space="0" w:color="auto"/>
            <w:left w:val="none" w:sz="0" w:space="0" w:color="auto"/>
            <w:bottom w:val="none" w:sz="0" w:space="0" w:color="auto"/>
            <w:right w:val="none" w:sz="0" w:space="0" w:color="auto"/>
          </w:divBdr>
          <w:divsChild>
            <w:div w:id="554969993">
              <w:marLeft w:val="0"/>
              <w:marRight w:val="0"/>
              <w:marTop w:val="0"/>
              <w:marBottom w:val="0"/>
              <w:divBdr>
                <w:top w:val="none" w:sz="0" w:space="0" w:color="auto"/>
                <w:left w:val="none" w:sz="0" w:space="0" w:color="auto"/>
                <w:bottom w:val="none" w:sz="0" w:space="0" w:color="auto"/>
                <w:right w:val="none" w:sz="0" w:space="0" w:color="auto"/>
              </w:divBdr>
              <w:divsChild>
                <w:div w:id="20693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A698-38DA-418A-937A-280C3D92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4013</Words>
  <Characters>22877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Gallant</dc:creator>
  <cp:keywords/>
  <dc:description/>
  <cp:lastModifiedBy>Church Standrews</cp:lastModifiedBy>
  <cp:revision>15</cp:revision>
  <dcterms:created xsi:type="dcterms:W3CDTF">2024-09-18T13:00:00Z</dcterms:created>
  <dcterms:modified xsi:type="dcterms:W3CDTF">2024-09-19T16:20:00Z</dcterms:modified>
</cp:coreProperties>
</file>